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D31" w:rsidRPr="00D2208D" w:rsidRDefault="00B70D31" w:rsidP="00025724">
      <w:pPr>
        <w:jc w:val="center"/>
        <w:rPr>
          <w:b/>
          <w:color w:val="4472C4" w:themeColor="accent5"/>
          <w:sz w:val="24"/>
          <w:szCs w:val="24"/>
        </w:rPr>
      </w:pPr>
      <w:bookmarkStart w:id="0" w:name="_GoBack"/>
      <w:bookmarkEnd w:id="0"/>
      <w:r w:rsidRPr="00D2208D">
        <w:rPr>
          <w:b/>
          <w:color w:val="4472C4" w:themeColor="accent5"/>
          <w:sz w:val="24"/>
          <w:szCs w:val="24"/>
        </w:rPr>
        <w:t>DODATNA STROKOVNA POMOČ V VRTCU NA DALJAVO</w:t>
      </w:r>
    </w:p>
    <w:p w:rsidR="00B70D31" w:rsidRDefault="00B70D31" w:rsidP="00B70D31"/>
    <w:p w:rsidR="00B70D31" w:rsidRDefault="00B70D31" w:rsidP="00B70D31">
      <w:r>
        <w:t xml:space="preserve">Kot </w:t>
      </w:r>
      <w:r w:rsidRPr="0017076A">
        <w:t>mobilna s</w:t>
      </w:r>
      <w:r>
        <w:t xml:space="preserve">pecialna pedagoginja od 16. 3. 2020 tudi jaz izvajam delo na daljavo, v šoli in tudi v vrtcu. Zaradi ukrepov za zajezitev epidemije koronavirusa se mi je zdelo popolnoma samoumevno, da delo nadaljujemo na daljavo tudi z otroki v vrtcu. Staršem sem napisala prijazno in spodbudo sporočilo. Vsi so se odzvali in bili zadovoljni s tem, da nadaljujemo na takšen način. Seveda so ob tem starši otrok postali na nek način naši še bolj tesni sodelavci, kar je pomemben vidik našega dela. Gre za starše otrok z različnimi posebnimi potrebami. Razmere v družinah so seveda različne. Večina staršev se s svojim otrokom s posebnimi potrebami ukvarja dnevno, so neke vrste podaljšana roka različnih terapevtov, ki jih obiskujejo. Seveda po svojih </w:t>
      </w:r>
      <w:r w:rsidRPr="0017076A">
        <w:t xml:space="preserve">močeh in vse zato, da bi ohranjali pridobljene veščine, po zmožnostih razvijali otrokove funkcije na vseh razvojnih področjih, v skladu s celostno obravnavo otroka. Ob nenadnih spremembah v družbi so tudi zdravstvene institucije, kjer </w:t>
      </w:r>
      <w:r>
        <w:t xml:space="preserve">se izvajajo ostale terapije za te otroke (logopedske ambulante, fizioterapija, delovna terapija) zaprle svoja vrata. Tako so starši ostali prepuščeni nam, specialnim in rehabilitacijskim pedagogom, logopedom in surdopedagogom, ki izvajamo dodatno strokovno pomoč v vrtcih. Svoje delo nadaljujemo na daljavo. </w:t>
      </w:r>
    </w:p>
    <w:p w:rsidR="00B70D31" w:rsidRDefault="00B70D31" w:rsidP="00B70D31">
      <w:r>
        <w:t>S kakšnimi izzivi se srečujemo? Zavedamo se, da imajo družine z otroki s posebnimi potrebami, tako kot vse ostale, različne možnosti za izvajanje terapij z otroki, različno so strokovno opremljeni, tehnološko opremljeni. Nekateri starši so v tem času doma, ti imajo več časa, da se posvetijo otroku in delajo z njim. Drugi starši hodijo v službo ali delajo od doma. Ti starši so hvaležni za dodatno vzpodbudo, za nasvete, kako zaposliti otroka v tem času, ko sami delajo. Vsekakor pa to predstavlja dodatno delo in obremenitev za starše. Ob tem nujno potrebujejo našo podporo, spodbudo.</w:t>
      </w:r>
    </w:p>
    <w:p w:rsidR="00B70D31" w:rsidRDefault="00B70D31" w:rsidP="00B70D31">
      <w:pPr>
        <w:spacing w:before="100" w:beforeAutospacing="1" w:after="100" w:afterAutospacing="1" w:line="240" w:lineRule="auto"/>
        <w:outlineLvl w:val="4"/>
        <w:rPr>
          <w:rFonts w:eastAsia="Times New Roman" w:cstheme="minorHAnsi"/>
          <w:bCs/>
          <w:sz w:val="24"/>
          <w:szCs w:val="24"/>
          <w:lang w:eastAsia="sl-SI"/>
        </w:rPr>
      </w:pPr>
      <w:r>
        <w:t>Dejavnosti, ki jih pripravljamo, so ciljno usmerjene, v skladu z Individualiziranim programom otroka. K temu nas zavezuje Odločba o usmeritvi izdana s strani MIZŠ. Pri tem upoštevamo tudi smernice Zavoda Republike Slovenije za šolstvo (ZRSŠ), ki jih je objavilo na svoji spletni strani za izvajalce dodatne strokovne pomoči v času dela na daljavo, kjer so v uvodu zapisali</w:t>
      </w:r>
      <w:r w:rsidRPr="0008594E">
        <w:rPr>
          <w:rFonts w:cstheme="minorHAnsi"/>
        </w:rPr>
        <w:t xml:space="preserve">: </w:t>
      </w:r>
      <w:r>
        <w:rPr>
          <w:rFonts w:cstheme="minorHAnsi"/>
        </w:rPr>
        <w:t>''</w:t>
      </w:r>
      <w:r w:rsidRPr="0008594E">
        <w:rPr>
          <w:rFonts w:eastAsia="Times New Roman" w:cstheme="minorHAnsi"/>
          <w:bCs/>
          <w:sz w:val="24"/>
          <w:szCs w:val="24"/>
          <w:lang w:eastAsia="sl-SI"/>
        </w:rPr>
        <w:t>Razmere, v katerih smo se naenkrat znašli vsi deležniki v vzgoji in izobraževanju, učitelji, starši in otroci, terjajo od nas nekaj inovativnih pristopov k delu z otroki s posebnimi potrebami. Verjamemo, da ste v tem času v oporo tako staršem kot otrokom, kar je v tem času izjemno pomembno.</w:t>
      </w:r>
      <w:r>
        <w:rPr>
          <w:rFonts w:eastAsia="Times New Roman" w:cstheme="minorHAnsi"/>
          <w:bCs/>
          <w:sz w:val="24"/>
          <w:szCs w:val="24"/>
          <w:lang w:eastAsia="sl-SI"/>
        </w:rPr>
        <w:t xml:space="preserve">'' </w:t>
      </w:r>
    </w:p>
    <w:p w:rsidR="00B70D31" w:rsidRPr="0008594E" w:rsidRDefault="00B70D31" w:rsidP="00B70D31">
      <w:pPr>
        <w:spacing w:before="100" w:beforeAutospacing="1" w:after="100" w:afterAutospacing="1" w:line="240" w:lineRule="auto"/>
        <w:outlineLvl w:val="4"/>
        <w:rPr>
          <w:rFonts w:eastAsia="Times New Roman" w:cstheme="minorHAnsi"/>
          <w:bCs/>
          <w:sz w:val="24"/>
          <w:szCs w:val="24"/>
          <w:lang w:eastAsia="sl-SI"/>
        </w:rPr>
      </w:pPr>
      <w:r>
        <w:rPr>
          <w:rFonts w:eastAsia="Times New Roman" w:cstheme="minorHAnsi"/>
          <w:bCs/>
          <w:sz w:val="24"/>
          <w:szCs w:val="24"/>
          <w:lang w:eastAsia="sl-SI"/>
        </w:rPr>
        <w:t>Izvajanje dodatne strokovne pomoči na daljavo je v prvi vrsti pomoč in opolnomočenje staršev za bolj ciljno usmerjeno delo z otroki, saj so starši v trenutni situaciji tisti, ki jim edini lahko zagotovijo pomoč. Vzpostavili smo delo na daljavo preko elektronskih medijev – elektronske pošte, telefona in video povezav. ''</w:t>
      </w:r>
      <w:r w:rsidRPr="0008594E">
        <w:rPr>
          <w:rFonts w:eastAsia="Times New Roman" w:cstheme="minorHAnsi"/>
          <w:bCs/>
          <w:sz w:val="24"/>
          <w:szCs w:val="24"/>
          <w:lang w:eastAsia="sl-SI"/>
        </w:rPr>
        <w:t>S starši moramo ohraniti stike na način in preko orodij ter komunikacijskih naprav, ki so jih starši vajeni. Tako drug drugemu nudimo podporo in dajemo občutek varnosti, nenazadnje trenutne razmere lahko povzročaj</w:t>
      </w:r>
      <w:r>
        <w:rPr>
          <w:rFonts w:eastAsia="Times New Roman" w:cstheme="minorHAnsi"/>
          <w:bCs/>
          <w:sz w:val="24"/>
          <w:szCs w:val="24"/>
          <w:lang w:eastAsia="sl-SI"/>
        </w:rPr>
        <w:t>o pri vseh občutek nesigurnosti,'' še navaja Zavod RS za šolstvo na svoji spletni strani.</w:t>
      </w:r>
    </w:p>
    <w:p w:rsidR="00B70D31" w:rsidRDefault="00B70D31" w:rsidP="00B70D31">
      <w:pPr>
        <w:spacing w:before="100" w:beforeAutospacing="1" w:after="100" w:afterAutospacing="1" w:line="240" w:lineRule="auto"/>
        <w:outlineLvl w:val="4"/>
        <w:rPr>
          <w:rFonts w:eastAsia="Times New Roman" w:cstheme="minorHAnsi"/>
          <w:bCs/>
          <w:sz w:val="24"/>
          <w:szCs w:val="24"/>
          <w:lang w:eastAsia="sl-SI"/>
        </w:rPr>
      </w:pPr>
      <w:r>
        <w:rPr>
          <w:rFonts w:eastAsia="Times New Roman" w:cstheme="minorHAnsi"/>
          <w:bCs/>
          <w:sz w:val="24"/>
          <w:szCs w:val="24"/>
          <w:lang w:eastAsia="sl-SI"/>
        </w:rPr>
        <w:t>''</w:t>
      </w:r>
      <w:r w:rsidRPr="0008594E">
        <w:rPr>
          <w:rFonts w:eastAsia="Times New Roman" w:cstheme="minorHAnsi"/>
          <w:bCs/>
          <w:sz w:val="24"/>
          <w:szCs w:val="24"/>
          <w:lang w:eastAsia="sl-SI"/>
        </w:rPr>
        <w:t>Za otroka s posebnimi potrebami je pomembno, da ohra</w:t>
      </w:r>
      <w:r>
        <w:rPr>
          <w:rFonts w:eastAsia="Times New Roman" w:cstheme="minorHAnsi"/>
          <w:bCs/>
          <w:sz w:val="24"/>
          <w:szCs w:val="24"/>
          <w:lang w:eastAsia="sl-SI"/>
        </w:rPr>
        <w:t xml:space="preserve">ni stik z osebami, ki jim zaupa,'' meni ZRSŠ. Med te osebe nedvomno spadamo tudi izvajalci dodatne strokovne pomoči, saj smo v času, ko smo delo izvajali še v vrtcu, dodatno strokovno pomoč izvajali večinoma individualno. Na ta način smo z vsakim otrokom vzpostavili zaupen in varen odnos, ki je </w:t>
      </w:r>
      <w:r>
        <w:rPr>
          <w:rFonts w:eastAsia="Times New Roman" w:cstheme="minorHAnsi"/>
          <w:bCs/>
          <w:sz w:val="24"/>
          <w:szCs w:val="24"/>
          <w:lang w:eastAsia="sl-SI"/>
        </w:rPr>
        <w:lastRenderedPageBreak/>
        <w:t xml:space="preserve">osnova za vse nadaljnje delo. Ta odnos se nadaljuje sedaj pri delu na daljavo. Otroci preko posrednikov, staršev, želijo pokazati svoje delo, pošiljajo slike, filmčke, sporočila, kaj so uspeli narediti, kje imajo težave in kje se je zataknilo. Starši mi sporočijo, kaj je smiselno in kaj ne. Veliko prednost vidim v tem, da smo med nami in starši smo vzpostavili sodelovanje, ki je bolj pristno, neposredno, ciljno usmerjeno na otroka in njegov razvoj. Povratne informacije so hitrejše kot prej. Nekateri starši so imeli več časa, ki so ga posvetili svojim otrokom, kar pomeni, da so potrebovali tudi več konkretnih usmeritev. </w:t>
      </w:r>
    </w:p>
    <w:p w:rsidR="00A24508" w:rsidRDefault="00A24508" w:rsidP="00A24508">
      <w:pPr>
        <w:spacing w:before="100" w:beforeAutospacing="1" w:after="100" w:afterAutospacing="1" w:line="240" w:lineRule="auto"/>
        <w:outlineLvl w:val="4"/>
        <w:rPr>
          <w:rFonts w:eastAsia="Times New Roman" w:cstheme="minorHAnsi"/>
          <w:bCs/>
          <w:sz w:val="24"/>
          <w:szCs w:val="24"/>
          <w:lang w:eastAsia="sl-SI"/>
        </w:rPr>
      </w:pPr>
      <w:r>
        <w:rPr>
          <w:noProof/>
          <w:lang w:eastAsia="sl-SI"/>
        </w:rPr>
        <w:drawing>
          <wp:anchor distT="0" distB="0" distL="114300" distR="114300" simplePos="0" relativeHeight="251661312" behindDoc="1" locked="0" layoutInCell="1" allowOverlap="1" wp14:anchorId="3185DEE1" wp14:editId="77C42CEF">
            <wp:simplePos x="0" y="0"/>
            <wp:positionH relativeFrom="margin">
              <wp:align>center</wp:align>
            </wp:positionH>
            <wp:positionV relativeFrom="paragraph">
              <wp:posOffset>87630</wp:posOffset>
            </wp:positionV>
            <wp:extent cx="2867025" cy="2466975"/>
            <wp:effectExtent l="0" t="0" r="9525" b="9525"/>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5540" t="35862" r="24540" b="10448"/>
                    <a:stretch/>
                  </pic:blipFill>
                  <pic:spPr bwMode="auto">
                    <a:xfrm>
                      <a:off x="0" y="0"/>
                      <a:ext cx="286702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t xml:space="preserve"> </w:t>
      </w:r>
    </w:p>
    <w:p w:rsidR="00B70D31" w:rsidRDefault="00B70D31" w:rsidP="00B70D31">
      <w:pPr>
        <w:spacing w:before="100" w:beforeAutospacing="1" w:after="100" w:afterAutospacing="1" w:line="240" w:lineRule="auto"/>
        <w:outlineLvl w:val="4"/>
        <w:rPr>
          <w:rFonts w:eastAsia="Times New Roman" w:cstheme="minorHAnsi"/>
          <w:bCs/>
          <w:sz w:val="24"/>
          <w:szCs w:val="24"/>
          <w:lang w:eastAsia="sl-SI"/>
        </w:rPr>
      </w:pPr>
    </w:p>
    <w:p w:rsidR="00B70D31" w:rsidRDefault="00B70D31" w:rsidP="00B70D31">
      <w:pPr>
        <w:spacing w:before="100" w:beforeAutospacing="1" w:after="100" w:afterAutospacing="1" w:line="240" w:lineRule="auto"/>
        <w:outlineLvl w:val="4"/>
        <w:rPr>
          <w:rFonts w:eastAsia="Times New Roman" w:cstheme="minorHAnsi"/>
          <w:bCs/>
          <w:sz w:val="24"/>
          <w:szCs w:val="24"/>
          <w:lang w:eastAsia="sl-SI"/>
        </w:rPr>
      </w:pPr>
    </w:p>
    <w:p w:rsidR="00B70D31" w:rsidRDefault="00B70D31" w:rsidP="00B70D31">
      <w:pPr>
        <w:spacing w:before="100" w:beforeAutospacing="1" w:after="100" w:afterAutospacing="1" w:line="240" w:lineRule="auto"/>
        <w:outlineLvl w:val="4"/>
        <w:rPr>
          <w:rFonts w:eastAsia="Times New Roman" w:cstheme="minorHAnsi"/>
          <w:bCs/>
          <w:sz w:val="24"/>
          <w:szCs w:val="24"/>
          <w:lang w:eastAsia="sl-SI"/>
        </w:rPr>
      </w:pPr>
    </w:p>
    <w:p w:rsidR="00B70D31" w:rsidRDefault="00B70D31" w:rsidP="00B70D31">
      <w:pPr>
        <w:spacing w:before="100" w:beforeAutospacing="1" w:after="100" w:afterAutospacing="1" w:line="240" w:lineRule="auto"/>
        <w:outlineLvl w:val="4"/>
        <w:rPr>
          <w:rFonts w:eastAsia="Times New Roman" w:cstheme="minorHAnsi"/>
          <w:bCs/>
          <w:sz w:val="24"/>
          <w:szCs w:val="24"/>
          <w:lang w:eastAsia="sl-SI"/>
        </w:rPr>
      </w:pPr>
    </w:p>
    <w:p w:rsidR="00B70D31" w:rsidRDefault="00B70D31" w:rsidP="00B70D31">
      <w:pPr>
        <w:spacing w:before="100" w:beforeAutospacing="1" w:after="100" w:afterAutospacing="1" w:line="240" w:lineRule="auto"/>
        <w:outlineLvl w:val="4"/>
        <w:rPr>
          <w:rFonts w:eastAsia="Times New Roman" w:cstheme="minorHAnsi"/>
          <w:bCs/>
          <w:sz w:val="24"/>
          <w:szCs w:val="24"/>
          <w:lang w:eastAsia="sl-SI"/>
        </w:rPr>
      </w:pPr>
    </w:p>
    <w:p w:rsidR="00B70D31" w:rsidRDefault="00A24508" w:rsidP="00A24508">
      <w:pPr>
        <w:tabs>
          <w:tab w:val="left" w:pos="6885"/>
        </w:tabs>
        <w:spacing w:before="100" w:beforeAutospacing="1" w:after="100" w:afterAutospacing="1" w:line="240" w:lineRule="auto"/>
        <w:outlineLvl w:val="4"/>
        <w:rPr>
          <w:rFonts w:eastAsia="Times New Roman" w:cstheme="minorHAnsi"/>
          <w:bCs/>
          <w:sz w:val="24"/>
          <w:szCs w:val="24"/>
          <w:lang w:eastAsia="sl-SI"/>
        </w:rPr>
      </w:pPr>
      <w:r>
        <w:rPr>
          <w:rFonts w:eastAsia="Times New Roman" w:cstheme="minorHAnsi"/>
          <w:bCs/>
          <w:sz w:val="24"/>
          <w:szCs w:val="24"/>
          <w:lang w:eastAsia="sl-SI"/>
        </w:rPr>
        <w:tab/>
      </w:r>
    </w:p>
    <w:p w:rsidR="00B70D31" w:rsidRDefault="00A24508" w:rsidP="00A24508">
      <w:pPr>
        <w:spacing w:before="100" w:beforeAutospacing="1" w:after="100" w:afterAutospacing="1" w:line="240" w:lineRule="auto"/>
        <w:ind w:left="2124"/>
        <w:outlineLvl w:val="4"/>
        <w:rPr>
          <w:rFonts w:eastAsia="Times New Roman" w:cstheme="minorHAnsi"/>
          <w:bCs/>
          <w:sz w:val="24"/>
          <w:szCs w:val="24"/>
          <w:lang w:eastAsia="sl-SI"/>
        </w:rPr>
      </w:pPr>
      <w:r>
        <w:rPr>
          <w:rFonts w:eastAsia="Times New Roman" w:cstheme="minorHAnsi"/>
          <w:bCs/>
          <w:color w:val="4472C4" w:themeColor="accent5"/>
          <w:sz w:val="24"/>
          <w:szCs w:val="24"/>
          <w:lang w:eastAsia="sl-SI"/>
        </w:rPr>
        <w:t xml:space="preserve">   z</w:t>
      </w:r>
      <w:r w:rsidRPr="00A24508">
        <w:rPr>
          <w:rFonts w:eastAsia="Times New Roman" w:cstheme="minorHAnsi"/>
          <w:bCs/>
          <w:color w:val="4472C4" w:themeColor="accent5"/>
          <w:sz w:val="24"/>
          <w:szCs w:val="24"/>
          <w:lang w:eastAsia="sl-SI"/>
        </w:rPr>
        <w:t>avezovanje pentlje</w:t>
      </w:r>
    </w:p>
    <w:p w:rsidR="00B70D31" w:rsidRDefault="00B70D31" w:rsidP="00B70D31">
      <w:pPr>
        <w:spacing w:before="100" w:beforeAutospacing="1" w:after="100" w:afterAutospacing="1" w:line="240" w:lineRule="auto"/>
        <w:outlineLvl w:val="4"/>
        <w:rPr>
          <w:rFonts w:eastAsia="Times New Roman" w:cstheme="minorHAnsi"/>
          <w:bCs/>
          <w:sz w:val="24"/>
          <w:szCs w:val="24"/>
          <w:lang w:eastAsia="sl-SI"/>
        </w:rPr>
      </w:pPr>
      <w:r>
        <w:rPr>
          <w:rFonts w:eastAsia="Times New Roman" w:cstheme="minorHAnsi"/>
          <w:bCs/>
          <w:sz w:val="24"/>
          <w:szCs w:val="24"/>
          <w:lang w:eastAsia="sl-SI"/>
        </w:rPr>
        <w:t>Na našo potrebno prisotnost pri delu na daljavo, še posebno ob odsotnosti ostalih terapij, ki se sicer izvajajo v zunanjih institucijah in so v tem času zaprte, in dobro sodelovanje s starši in otroki kažejo tudi odgovori, ki sem jih pridobila od staršev, ko sem evalvirala naše delo na daljavo. Tu jih navajam:</w:t>
      </w:r>
    </w:p>
    <w:p w:rsidR="00B70D31" w:rsidRPr="00AC7B1A" w:rsidRDefault="00B70D31" w:rsidP="00B70D31">
      <w:pPr>
        <w:spacing w:before="100" w:beforeAutospacing="1" w:after="100" w:afterAutospacing="1" w:line="240" w:lineRule="auto"/>
        <w:outlineLvl w:val="4"/>
        <w:rPr>
          <w:rFonts w:cstheme="minorHAnsi"/>
          <w:i/>
          <w:sz w:val="24"/>
          <w:szCs w:val="24"/>
        </w:rPr>
      </w:pPr>
      <w:r w:rsidRPr="00AC7B1A">
        <w:rPr>
          <w:rFonts w:eastAsia="Times New Roman" w:cstheme="minorHAnsi"/>
          <w:bCs/>
          <w:i/>
          <w:sz w:val="24"/>
          <w:szCs w:val="24"/>
          <w:lang w:eastAsia="sl-SI"/>
        </w:rPr>
        <w:t>''</w:t>
      </w:r>
      <w:r w:rsidRPr="00AC7B1A">
        <w:rPr>
          <w:rFonts w:cstheme="minorHAnsi"/>
          <w:i/>
          <w:sz w:val="24"/>
          <w:szCs w:val="24"/>
        </w:rPr>
        <w:t>Meni se zdi učenje na daljavo super, vse je lepo razloženo … otrok še celo sodeluje,  vse sva že naredila …</w:t>
      </w:r>
      <w:r w:rsidRPr="00AC7B1A">
        <w:rPr>
          <w:rFonts w:ascii="Arial" w:hAnsi="Arial" w:cs="Arial"/>
          <w:i/>
          <w:sz w:val="24"/>
          <w:szCs w:val="24"/>
        </w:rPr>
        <w:t xml:space="preserve"> </w:t>
      </w:r>
      <w:r w:rsidRPr="00AC7B1A">
        <w:rPr>
          <w:rFonts w:cstheme="minorHAnsi"/>
          <w:i/>
          <w:sz w:val="24"/>
          <w:szCs w:val="24"/>
        </w:rPr>
        <w:t>Logopedinja nama je tudi dala nalogo in jo delava …''</w:t>
      </w:r>
    </w:p>
    <w:p w:rsidR="00B70D31" w:rsidRPr="00AC7B1A" w:rsidRDefault="00B70D31" w:rsidP="00B70D31">
      <w:pPr>
        <w:spacing w:after="0" w:line="240" w:lineRule="auto"/>
        <w:rPr>
          <w:rFonts w:eastAsia="Times New Roman" w:cstheme="minorHAnsi"/>
          <w:i/>
          <w:sz w:val="24"/>
          <w:szCs w:val="24"/>
          <w:lang w:eastAsia="sl-SI"/>
        </w:rPr>
      </w:pPr>
      <w:r w:rsidRPr="00AC7B1A">
        <w:rPr>
          <w:rFonts w:eastAsia="Times New Roman" w:cstheme="minorHAnsi"/>
          <w:i/>
          <w:sz w:val="24"/>
          <w:szCs w:val="24"/>
          <w:lang w:eastAsia="sl-SI"/>
        </w:rPr>
        <w:t>''Kar se tiče dela na daljavo oz. strokovne pomoči na daljavo menim, da je dobra in zadostna, sodelovanje z vami pa odlično. Zadane naloge niso prezahtevne in jih otrok  lahko opravi … Kar se tiče ostale zunanje pomoči pa je nimamo. Na žalost so nam prekinili vse terapije, kar se otroku pozna in ne napreduje, ampak je na isti točki, kljub temu da z mami še več delava in to kar so nama naročili in nam pokazali. ''</w:t>
      </w:r>
    </w:p>
    <w:p w:rsidR="00B70D31" w:rsidRPr="009558D7" w:rsidRDefault="00B70D31" w:rsidP="00B70D31">
      <w:pPr>
        <w:spacing w:after="0" w:line="240" w:lineRule="auto"/>
        <w:rPr>
          <w:rFonts w:eastAsia="Times New Roman" w:cstheme="minorHAnsi"/>
          <w:sz w:val="24"/>
          <w:szCs w:val="24"/>
          <w:lang w:eastAsia="sl-SI"/>
        </w:rPr>
      </w:pPr>
    </w:p>
    <w:p w:rsidR="00B70D31" w:rsidRPr="00AC7B1A" w:rsidRDefault="00B70D31" w:rsidP="00B70D31">
      <w:pPr>
        <w:spacing w:after="0" w:line="240" w:lineRule="auto"/>
        <w:rPr>
          <w:rFonts w:eastAsia="Times New Roman" w:cstheme="minorHAnsi"/>
          <w:i/>
          <w:sz w:val="24"/>
          <w:szCs w:val="24"/>
          <w:lang w:eastAsia="sl-SI"/>
        </w:rPr>
      </w:pPr>
      <w:r w:rsidRPr="00AC7B1A">
        <w:rPr>
          <w:rFonts w:eastAsia="Times New Roman" w:cstheme="minorHAnsi"/>
          <w:i/>
          <w:sz w:val="24"/>
          <w:szCs w:val="24"/>
          <w:lang w:eastAsia="sl-SI"/>
        </w:rPr>
        <w:t>''Vaje, ki jih pošiljate niso pretežke, saj jih otrok večinoma lahko opravi sam. Pri kakšni vaji se včasih zatakne, ampak ati lahko priskoči na pomoč. Otrok je poleg vaših vaj naredil tudi veliko vaj, ki smo jih kupili v knjigarni (te je delal tudi, ko je hodil v vrtec) … hvala!''</w:t>
      </w:r>
    </w:p>
    <w:p w:rsidR="00B70D31" w:rsidRPr="003D44E1" w:rsidRDefault="00B70D31" w:rsidP="00B70D31">
      <w:pPr>
        <w:spacing w:after="0" w:line="240" w:lineRule="auto"/>
        <w:rPr>
          <w:rFonts w:eastAsia="Times New Roman" w:cstheme="minorHAnsi"/>
          <w:sz w:val="24"/>
          <w:szCs w:val="24"/>
          <w:lang w:eastAsia="sl-SI"/>
        </w:rPr>
      </w:pPr>
    </w:p>
    <w:p w:rsidR="00B70D31" w:rsidRPr="00AC7B1A" w:rsidRDefault="00B70D31" w:rsidP="00B70D31">
      <w:pPr>
        <w:spacing w:after="0" w:line="240" w:lineRule="auto"/>
        <w:rPr>
          <w:rFonts w:eastAsia="Times New Roman" w:cstheme="minorHAnsi"/>
          <w:i/>
          <w:sz w:val="24"/>
          <w:szCs w:val="24"/>
          <w:lang w:eastAsia="sl-SI"/>
        </w:rPr>
      </w:pPr>
      <w:r w:rsidRPr="00AC7B1A">
        <w:rPr>
          <w:rFonts w:eastAsia="Times New Roman" w:cstheme="minorHAnsi"/>
          <w:i/>
          <w:sz w:val="24"/>
          <w:szCs w:val="24"/>
          <w:lang w:eastAsia="sl-SI"/>
        </w:rPr>
        <w:t>''Dodatna strokovna pomoč v vrtcu na daljavo je zelo dobrodošla, saj je dobro usmerjena, navodila so jasna, dovolj raznolikih primernih nalog in dejavnosti. </w:t>
      </w:r>
    </w:p>
    <w:p w:rsidR="00B70D31" w:rsidRPr="00AC7B1A" w:rsidRDefault="00B70D31" w:rsidP="00B70D31">
      <w:pPr>
        <w:spacing w:after="0" w:line="240" w:lineRule="auto"/>
        <w:rPr>
          <w:rFonts w:eastAsia="Times New Roman" w:cstheme="minorHAnsi"/>
          <w:i/>
          <w:sz w:val="24"/>
          <w:szCs w:val="24"/>
          <w:lang w:eastAsia="sl-SI"/>
        </w:rPr>
      </w:pPr>
      <w:r w:rsidRPr="00AC7B1A">
        <w:rPr>
          <w:rFonts w:eastAsia="Times New Roman" w:cstheme="minorHAnsi"/>
          <w:i/>
          <w:sz w:val="24"/>
          <w:szCs w:val="24"/>
          <w:lang w:eastAsia="sl-SI"/>
        </w:rPr>
        <w:lastRenderedPageBreak/>
        <w:t>Ne vse, a večino nalog in dejavnosti ponovimo vsaj enkrat in takrat otrok uspe delati samostojno. Ko delamo naloge prvič, samostojno delo uspeva v približno v 50%. Naloge in dejavnosti nam uspe izvajati približno 4-krat tedensko po 30 minut, saj kombiniramo gibalne dejavnosti in še naloge in dejavnosti, ki nam jih pošilja logopedinja. Tudi ga. logopedinja nam poleg logopedskih vaj in nalog pošilja vaje za izboljševanje motorike. </w:t>
      </w:r>
    </w:p>
    <w:p w:rsidR="00B70D31" w:rsidRDefault="00B70D31" w:rsidP="00B70D31">
      <w:pPr>
        <w:spacing w:after="0" w:line="240" w:lineRule="auto"/>
        <w:rPr>
          <w:rFonts w:eastAsia="Times New Roman" w:cstheme="minorHAnsi"/>
          <w:i/>
          <w:sz w:val="24"/>
          <w:szCs w:val="24"/>
          <w:lang w:eastAsia="sl-SI"/>
        </w:rPr>
      </w:pPr>
      <w:r w:rsidRPr="00AC7B1A">
        <w:rPr>
          <w:rFonts w:eastAsia="Times New Roman" w:cstheme="minorHAnsi"/>
          <w:i/>
          <w:sz w:val="24"/>
          <w:szCs w:val="24"/>
          <w:lang w:eastAsia="sl-SI"/>
        </w:rPr>
        <w:t>Kot starš bi brez strokovne pomoči na daljavo bila veliko manj uspešna pri pomoči otroku, vzelo bi mi veliko več časa, bilo bi bolj stresno, tako zame kot za otroka.''</w:t>
      </w:r>
    </w:p>
    <w:p w:rsidR="00B70D31" w:rsidRDefault="00B70D31" w:rsidP="00B70D31">
      <w:pPr>
        <w:spacing w:after="0" w:line="240" w:lineRule="auto"/>
        <w:rPr>
          <w:rFonts w:eastAsia="Times New Roman" w:cstheme="minorHAnsi"/>
          <w:i/>
          <w:sz w:val="24"/>
          <w:szCs w:val="24"/>
          <w:lang w:eastAsia="sl-SI"/>
        </w:rPr>
      </w:pPr>
    </w:p>
    <w:p w:rsidR="00B70D31" w:rsidRPr="00354589" w:rsidRDefault="00B70D31" w:rsidP="00B70D31">
      <w:pPr>
        <w:spacing w:after="0" w:line="240" w:lineRule="auto"/>
        <w:rPr>
          <w:rFonts w:eastAsia="Times New Roman" w:cstheme="minorHAnsi"/>
          <w:lang w:eastAsia="sl-SI"/>
        </w:rPr>
      </w:pPr>
      <w:r w:rsidRPr="00354589">
        <w:rPr>
          <w:rFonts w:eastAsia="Times New Roman" w:cstheme="minorHAnsi"/>
          <w:lang w:eastAsia="sl-SI"/>
        </w:rPr>
        <w:t>Tako starši preko vodenih dejavnosti dobijo tudi večji uvid v otrokove težave. Kot je napisala sodelavka v mobilni službi o starših: ''</w:t>
      </w:r>
      <w:r w:rsidRPr="00354589">
        <w:rPr>
          <w:rFonts w:cstheme="minorHAnsi"/>
        </w:rPr>
        <w:t>Opremljajo se za pomoč svojim otrokom. Prevzemajo odgovornost pri tej pomoči. Starši in otroci se preko skupnih vodenih nalog povezujejo. In kaj je lepšega od tega? Tako starši niso terapevti, ampak samo bolj kompetentno uveljavljajo svoje starševstvo.''</w:t>
      </w:r>
    </w:p>
    <w:p w:rsidR="00B70D31" w:rsidRDefault="00B70D31" w:rsidP="00B70D31"/>
    <w:p w:rsidR="00B70D31" w:rsidRDefault="00B70D31" w:rsidP="00B70D31">
      <w:r>
        <w:t>Kot mobilna specialna pedagoginja sem del Aktiva mobilnih specialnih pedagogov OŠ Poldeta Stražišarja Jesenice, ki izvajamo dodatno strokovno pomoč v šolah in vrtcih Zgornje Gorenjske. Ob zaključku naj povzamem, da svoje delo opravljamo po svojih najboljših močeh, želimo biti  strokovna opora tako staršem kot otrokom, ki v teh posebej težkih časih potrebujejo naše spodbude, podporo, strokovno vodenje in usmerjanje, še posebej ob dejstvu, da so ostale zunanje institucije zaprle svoja vrata. Prav tako nadaljujejo sodelovanje z delom na daljavo logopedinje in surdopedagoginje Zavoda za gluhe in naglušne Ljubljana (ZGNL), ki izvajajo dodatno strokovno pomoč v teh vrtcih. Pri svojem delu upoštevamo strokovna priporočili Zavoda RS za šolstvo o delu na daljavo.</w:t>
      </w:r>
    </w:p>
    <w:p w:rsidR="00B70D31" w:rsidRDefault="00B70D31" w:rsidP="00B70D31">
      <w:r>
        <w:rPr>
          <w:noProof/>
          <w:lang w:eastAsia="sl-SI"/>
        </w:rPr>
        <w:drawing>
          <wp:anchor distT="0" distB="0" distL="114300" distR="114300" simplePos="0" relativeHeight="251659264" behindDoc="1" locked="0" layoutInCell="1" allowOverlap="1">
            <wp:simplePos x="0" y="0"/>
            <wp:positionH relativeFrom="column">
              <wp:posOffset>2338705</wp:posOffset>
            </wp:positionH>
            <wp:positionV relativeFrom="paragraph">
              <wp:posOffset>166370</wp:posOffset>
            </wp:positionV>
            <wp:extent cx="3238500" cy="2139723"/>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4306" t="16328" r="1619" b="22499"/>
                    <a:stretch/>
                  </pic:blipFill>
                  <pic:spPr bwMode="auto">
                    <a:xfrm>
                      <a:off x="0" y="0"/>
                      <a:ext cx="3238500" cy="21397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58240" behindDoc="1" locked="0" layoutInCell="1" allowOverlap="1">
            <wp:simplePos x="0" y="0"/>
            <wp:positionH relativeFrom="margin">
              <wp:posOffset>-23495</wp:posOffset>
            </wp:positionH>
            <wp:positionV relativeFrom="paragraph">
              <wp:posOffset>153035</wp:posOffset>
            </wp:positionV>
            <wp:extent cx="1971675" cy="2152818"/>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 t="16707" r="54425" b="21095"/>
                    <a:stretch/>
                  </pic:blipFill>
                  <pic:spPr bwMode="auto">
                    <a:xfrm>
                      <a:off x="0" y="0"/>
                      <a:ext cx="1971675" cy="2152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0D31" w:rsidRDefault="00B70D31" w:rsidP="00B70D31"/>
    <w:p w:rsidR="00B70D31" w:rsidRDefault="00B70D31" w:rsidP="00B70D31"/>
    <w:p w:rsidR="00B70D31" w:rsidRDefault="00B70D31" w:rsidP="00B70D31"/>
    <w:p w:rsidR="00B70D31" w:rsidRDefault="00B70D31" w:rsidP="00B70D31"/>
    <w:p w:rsidR="00B70D31" w:rsidRDefault="00B70D31" w:rsidP="00B70D31"/>
    <w:p w:rsidR="00B70D31" w:rsidRDefault="00B70D31" w:rsidP="00B70D31"/>
    <w:p w:rsidR="00B70D31" w:rsidRDefault="00B70D31" w:rsidP="00B70D31"/>
    <w:p w:rsidR="00B70D31" w:rsidRPr="00A24508" w:rsidRDefault="00A24508" w:rsidP="00B70D31">
      <w:pPr>
        <w:rPr>
          <w:color w:val="4472C4" w:themeColor="accent5"/>
        </w:rPr>
      </w:pPr>
      <w:r>
        <w:rPr>
          <w:color w:val="4472C4" w:themeColor="accent5"/>
        </w:rPr>
        <w:t>p</w:t>
      </w:r>
      <w:r w:rsidRPr="00A24508">
        <w:rPr>
          <w:color w:val="4472C4" w:themeColor="accent5"/>
        </w:rPr>
        <w:t>oslušanje radijske igre in oblikovanje</w:t>
      </w:r>
      <w:r w:rsidR="0061102C">
        <w:rPr>
          <w:color w:val="4472C4" w:themeColor="accent5"/>
        </w:rPr>
        <w:t xml:space="preserve"> lastne</w:t>
      </w:r>
      <w:r w:rsidRPr="00A24508">
        <w:rPr>
          <w:color w:val="4472C4" w:themeColor="accent5"/>
        </w:rPr>
        <w:t xml:space="preserve"> knjige</w:t>
      </w:r>
    </w:p>
    <w:p w:rsidR="00025724" w:rsidRDefault="00B70D31" w:rsidP="00B70D31">
      <w:r>
        <w:t>pripravila: Darija Zupan, prof. def., izvajalka dodatne strokovne pomoči v vrtu in šoli</w:t>
      </w:r>
    </w:p>
    <w:p w:rsidR="00025724" w:rsidRDefault="00025724" w:rsidP="00B70D31"/>
    <w:p w:rsidR="00B70D31" w:rsidRPr="00A24508" w:rsidRDefault="00B70D31" w:rsidP="00B70D31">
      <w:pPr>
        <w:rPr>
          <w:sz w:val="20"/>
          <w:szCs w:val="20"/>
        </w:rPr>
      </w:pPr>
      <w:r w:rsidRPr="00A24508">
        <w:rPr>
          <w:sz w:val="20"/>
          <w:szCs w:val="20"/>
        </w:rPr>
        <w:t>Viri:</w:t>
      </w:r>
    </w:p>
    <w:p w:rsidR="00B70D31" w:rsidRPr="00A24508" w:rsidRDefault="00C145D0" w:rsidP="00B70D31">
      <w:pPr>
        <w:rPr>
          <w:sz w:val="20"/>
          <w:szCs w:val="20"/>
        </w:rPr>
      </w:pPr>
      <w:hyperlink r:id="rId9" w:history="1">
        <w:r w:rsidR="00B70D31" w:rsidRPr="00A24508">
          <w:rPr>
            <w:rStyle w:val="Hiperpovezava"/>
            <w:sz w:val="20"/>
            <w:szCs w:val="20"/>
          </w:rPr>
          <w:t>https://www.zrss.si/objava/za-ucitelje-izvajalce-dodatne-strokovne-pomoci</w:t>
        </w:r>
      </w:hyperlink>
      <w:r w:rsidR="00B70D31" w:rsidRPr="00A24508">
        <w:rPr>
          <w:sz w:val="20"/>
          <w:szCs w:val="20"/>
        </w:rPr>
        <w:t>, uporabljeno 8. 5. 2020</w:t>
      </w:r>
    </w:p>
    <w:p w:rsidR="00620FE9" w:rsidRPr="00A24508" w:rsidRDefault="00025724">
      <w:pPr>
        <w:rPr>
          <w:sz w:val="20"/>
          <w:szCs w:val="20"/>
        </w:rPr>
      </w:pPr>
      <w:r w:rsidRPr="00A24508">
        <w:rPr>
          <w:sz w:val="20"/>
          <w:szCs w:val="20"/>
        </w:rPr>
        <w:t>izdelki otr</w:t>
      </w:r>
      <w:r w:rsidR="00A24508" w:rsidRPr="00A24508">
        <w:rPr>
          <w:sz w:val="20"/>
          <w:szCs w:val="20"/>
        </w:rPr>
        <w:t>ok, dodatna strokovna pomoč, delo</w:t>
      </w:r>
      <w:r w:rsidRPr="00A24508">
        <w:rPr>
          <w:sz w:val="20"/>
          <w:szCs w:val="20"/>
        </w:rPr>
        <w:t xml:space="preserve"> na daljavo</w:t>
      </w:r>
    </w:p>
    <w:sectPr w:rsidR="00620FE9" w:rsidRPr="00A2450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5D0" w:rsidRDefault="00C145D0">
      <w:pPr>
        <w:spacing w:after="0" w:line="240" w:lineRule="auto"/>
      </w:pPr>
      <w:r>
        <w:separator/>
      </w:r>
    </w:p>
  </w:endnote>
  <w:endnote w:type="continuationSeparator" w:id="0">
    <w:p w:rsidR="00C145D0" w:rsidRDefault="00C14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Republika">
    <w:altName w:val="Arial"/>
    <w:panose1 w:val="00000000000000000000"/>
    <w:charset w:val="00"/>
    <w:family w:val="modern"/>
    <w:notTrueType/>
    <w:pitch w:val="variable"/>
    <w:sig w:usb0="00000001"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5D2" w:rsidRDefault="00FC0343" w:rsidP="009345D2">
    <w:pPr>
      <w:pStyle w:val="Noga"/>
    </w:pPr>
    <w:r>
      <w:rPr>
        <w:noProof/>
        <w:lang w:eastAsia="sl-SI"/>
      </w:rPr>
      <mc:AlternateContent>
        <mc:Choice Requires="wpg">
          <w:drawing>
            <wp:anchor distT="0" distB="0" distL="114300" distR="114300" simplePos="0" relativeHeight="251661312" behindDoc="1" locked="0" layoutInCell="1" allowOverlap="1" wp14:anchorId="643488A2" wp14:editId="4E6A9CFF">
              <wp:simplePos x="0" y="0"/>
              <wp:positionH relativeFrom="column">
                <wp:posOffset>4445</wp:posOffset>
              </wp:positionH>
              <wp:positionV relativeFrom="paragraph">
                <wp:posOffset>26035</wp:posOffset>
              </wp:positionV>
              <wp:extent cx="5866541" cy="762868"/>
              <wp:effectExtent l="0" t="0" r="1270" b="0"/>
              <wp:wrapNone/>
              <wp:docPr id="5" name="Group 5"/>
              <wp:cNvGraphicFramePr/>
              <a:graphic xmlns:a="http://schemas.openxmlformats.org/drawingml/2006/main">
                <a:graphicData uri="http://schemas.microsoft.com/office/word/2010/wordprocessingGroup">
                  <wpg:wgp>
                    <wpg:cNvGrpSpPr/>
                    <wpg:grpSpPr>
                      <a:xfrm>
                        <a:off x="0" y="0"/>
                        <a:ext cx="5866541" cy="762868"/>
                        <a:chOff x="-2338069" y="-156523"/>
                        <a:chExt cx="6583045" cy="968314"/>
                      </a:xfrm>
                    </wpg:grpSpPr>
                    <pic:pic xmlns:pic="http://schemas.openxmlformats.org/drawingml/2006/picture">
                      <pic:nvPicPr>
                        <pic:cNvPr id="2" name="Picture 1" descr="MIZS_slovenščin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338069" y="123353"/>
                          <a:ext cx="2409218" cy="390431"/>
                        </a:xfrm>
                        <a:prstGeom prst="rect">
                          <a:avLst/>
                        </a:prstGeom>
                        <a:noFill/>
                        <a:ln>
                          <a:noFill/>
                        </a:ln>
                      </pic:spPr>
                    </pic:pic>
                    <pic:pic xmlns:pic="http://schemas.openxmlformats.org/drawingml/2006/picture">
                      <pic:nvPicPr>
                        <pic:cNvPr id="8" name="Picture 2" descr="Logo_EKP_socialni_sklad_SLO_slogan"/>
                        <pic:cNvPicPr>
                          <a:picLocks noChangeAspect="1"/>
                        </pic:cNvPicPr>
                      </pic:nvPicPr>
                      <pic:blipFill rotWithShape="1">
                        <a:blip r:embed="rId2">
                          <a:extLst>
                            <a:ext uri="{28A0092B-C50C-407E-A947-70E740481C1C}">
                              <a14:useLocalDpi xmlns:a14="http://schemas.microsoft.com/office/drawing/2010/main" val="0"/>
                            </a:ext>
                          </a:extLst>
                        </a:blip>
                        <a:srcRect l="12879" r="7217"/>
                        <a:stretch/>
                      </pic:blipFill>
                      <pic:spPr bwMode="auto">
                        <a:xfrm>
                          <a:off x="2648194" y="-156523"/>
                          <a:ext cx="1596782" cy="96831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9A86B08" id="Group 5" o:spid="_x0000_s1026" style="position:absolute;margin-left:.35pt;margin-top:2.05pt;width:461.95pt;height:60.05pt;z-index:-251655168;mso-width-relative:margin;mso-height-relative:margin" coordorigin="-23380,-1565" coordsize="65830,9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PnXCyAwAAWQoAAA4AAABkcnMvZTJvRG9jLnhtbNRW227jNhB9L9B/&#10;IPSu6GLdbMRZOLY3WDS7MZoWBfpi0BQlEZFIgqTtBIt+Qj9i/6X9rw4p2RvHW7RIuw/7YJkcUsOZ&#10;M+cMdfnmsWvRjirNBJ960UXoIcqJKBmvp97PP731Cw9pg3mJW8Hp1Hui2ntz9f13l3s5obFoRFtS&#10;hcAJ15O9nHqNMXISBJo0tMP6QkjKYbESqsMGpqoOSoX34L1rgzgMs2AvVCmVIFRrsC76Re/K+a8q&#10;SsxdVWlqUDv1IDbjnso9N/YZXF3iSa2wbBgZwsCviKLDjMOhR1cLbDDaKnbmqmNECS0qc0FEF4iq&#10;YoS6HCCbKHyRzY0SW+lyqSf7Wh5hAmhf4PRqt+TDbqUQK6de6iGOOyiROxWlFpq9rCew40bJe7lS&#10;g6HuZzbbx0p19h/yQI8O1KcjqPTRIALGtMiyNIk8RGAtz+IiK3rUSQOlsa/58WhUhNnYQ7DDj9Is&#10;jUeHLcvBS5YWozCBGK2XcVaMosRuCQ4xBDbUY2SSkQn8BsBgdAbYPxML3jJbRb3BSfevfHRYPWyl&#10;D7WV2LANa5l5cjyFKtqg+G7FyEr1k8/YAzo99rBqD0VgKKkmQNT37369X+tW7Cj/89MfvzOObd7W&#10;l329d4ZtsreCPGjExbzBvKYzLYH7oEiH0un2wE5PItm0TL5lbWtracdDznD8C559AbaewwtBth3l&#10;pheloi2kL7humNQeUhPabShwTL0rIycTIMetNvY4SxMnlI9xMQvDcXztz9Nw7idhvvRn4yT383CZ&#10;J2FSRPNo/pt9O0omW00hX9wuJBtiBetZtF9UxdA/er053aIddt2h5xME5Hh1CBEoZiGxsWpFfgRU&#10;YR+MjaKGNHZYAXKDHTYfFxzMn5G1oGtQEdrs34sSdIa3RjgwXqjoRA4RaCMd1GChsoqKE4ApgsZq&#10;tTAah8mor/JBC0AHpc0NFR2yA4AdgnYn4R2g3qd52GIT4MIW36XV8hMD5GMtLhUb/DCEXHoOwuCb&#10;EVn8UmRgGER2K2qxXv6wWmtBGG45W+uHFpfr+9s7q70a868oOqSE+YWZ5r7BEmjRC+QrqzB2dDhQ&#10;/JtUob3Ro7jI4dqAPpXHUW5rdNSfZbmV3CsEGGfQbMbJ+XV0EGCUjrO8APr8zWX0/wvQVeisY6aj&#10;zLaCzJ/NFrmfJIvCv76G0Xy+HENTyJJ0eeyYusGl2N9tNIH7pfzvTbPvIoDIabM8dLnnjcLdzfD9&#10;4nYO31r2A+n5HMbPvwiv/gI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JQz1f3QAAAAYBAAAPAAAAZHJzL2Rvd25yZXYueG1sTI7BSsNAFEX3gv8wPMGdnSTGWmMmpRR1&#10;VQq2QnH3mnlNQjMzITNN0r/3udLl5R7uPflyMq0YqPeNswriWQSCbOl0YysFX/v3hwUIH9BqbJ0l&#10;BVfysCxub3LMtBvtJw27UAkesT5DBXUIXSalL2sy6GeuI8vdyfUGA8e+krrHkcdNK5MomkuDjeWH&#10;Gjta11Sedxej4GPEcfUYvw2b82l9/d4/bQ+bmJS6v5tWryACTeEPhl99VoeCnY7uYrUXrYJn5hSk&#10;MQguX5J0DuLIVJImIItc/tcvfgAAAP//AwBQSwMECgAAAAAAAAAhAHnWbJXFAwEAxQMBABUAAABk&#10;cnMvbWVkaWEvaW1hZ2UxLmpwZWf/2P/tACxQaG90b3Nob3AgMy4wADhCSU0D7QAAAAAAEAEsAAAA&#10;AQABASwAAAABAAH/4TA/aHR0cDovL25zLmFkb2JlLmNvbS94YXAvMS4wLwA8P3hwYWNrZXQgYmVn&#10;aW49Iu+7vyIgaWQ9Ilc1TTBNcENlaGlIenJlU3pOVGN6a2M5ZCI/Pgo8eDp4bXBtZXRhIHhtbG5z&#10;Ong9ImFkb2JlOm5zOm1ldGEvIiB4OnhtcHRrPSJBZG9iZSBYTVAgQ29yZSA0LjEtYzAzNiA0Ni4y&#10;NzcwOTIsIEZyaSBGZWIgMjMgMjAwNyAxNDoxNzowOCAgICAgICAgIj4KICAgPHJkZjpSREYgeG1s&#10;bnM6cmRmPSJodHRwOi8vd3d3LnczLm9yZy8xOTk5LzAyLzIyLXJkZi1zeW50YXgtbnMjI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TUlaU19hbmds&#10;ZcWhxI1pbmE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xMy0wMy0xOVQxMDo1NDo0MCsw&#10;MTowMDwveGFwOkNyZWF0ZURhdGU+CiAgICAgICAgIDx4YXA6TW9kaWZ5RGF0ZT4yMDEzLTAzLTE5&#10;VDA5OjU0OjQxWjwveGFwOk1vZGlmeURhdGU+CiAgICAgICAgIDx4YXA6TWV0YWRhdGFEYXRlPjIw&#10;MTMtMDMtMTlUMTA6NTQ6NDArMDE6MDA8L3hhcDpNZXRhZGF0YURhdGU+CiAgICAgICAgIDx4YXA6&#10;VGh1bWJuYWlscz4KICAgICAgICAgICAgPHJkZjpBbHQ+CiAgICAgICAgICAgICAgIDxyZGY6bGkg&#10;cmRmOnBhcnNlVHlwZT0iUmVzb3VyY2UiPgogICAgICAgICAgICAgICAgICA8eGFwR0ltZzp3aWR0&#10;aD4yNTY8L3hhcEdJbWc6d2lkdGg+CiAgICAgICAgICAgICAgICAgIDx4YXBHSW1nOmhlaWdodD40&#10;NDwveGFwR0ltZzpoZWlnaHQ+CiAgICAgICAgICAgICAgICAgIDx4YXBHSW1nOmZvcm1hdD5KUEVH&#10;PC94YXBHSW1nOmZvcm1hdD4KICAgICAgICAgICAgICAgICAgPHhhcEdJbWc6aW1hZ2U+LzlqLzRB&#10;QVFTa1pKUmdBQkFnRUJMQUVzQUFELzdRQXNVR2h2ZEc5emFHOXdJRE11TUFBNFFrbE5BKzBBQUFB&#10;QUFCQUJMQUFBQUFFQSYjeEE7QVFFc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M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FsZm1EelY1bHZwekhkMzB2QmtqYyYjeEE7d1Ju&#10;MG94elFQVGl0SzA1ZDgzR1BGQURZT2h6WjVrN2xML1RzWG5qdUVndVcwNkl4QythcWwrVGZib3dI&#10;RmVWRHhyazdOVnRiWFFKdiYjeEE7Zmg2cStsNjlyRmplcXVsM3R4QkUwZ0VjZlBrS0UwWGtuMkdO&#10;UGJCUEhFamNKaGxrRDZTWHVmbHErdXI3UXJPN3VtRFhFcVZrWlJ4QiYjeEE7SVlpdFBjRE5UbGlC&#10;SWdPOXhTSmlDVXp5dHNkaXJ5Yjh3dFpzckh6NWVOcTExcmtlbDJlaTJkd2k2UGNYTU1VVXNsM2RJ&#10;MHN5eFNSeCYjeEE7ZkVFUWNwTnR0OXNWUVV6ZVlUcXVpNmY1bE91M2Q5SDVmdDViMjMwSzdsaEl1&#10;ak02dkpOOVhtZ1J6UWNTd3JVOU1Lb2pYSnJhTHpuRiYjeEE7cDExTjVvTm5Eb05oTGFXdW16YWpM&#10;TXMwbHhkS3pYWDFabkJrSVJGTFRFMXAxMndLbmY1WTNubWVUVjc2MDh3enp2ZXdhTm96eTI4eiYj&#10;eEE7VjRTeXRlaDJaQWVDeU9xSjZoWHFSN1lxeEtEVTlRdms4cFIzODJ2WDhVK2ozOXhQRm85M1BI&#10;Y1BOSGVRSWtzcFNhRXVGUjJYNGllbyYjeEE7d3FubmtIWDladjdyeVY5YnZaNURjV092Qzdpa2R1&#10;VE5hM2x2RkN0eXV3YWVGRHdZa2ZhNVU2NEZSM24vQUZYVkxXOTgxcmJYazhDMiYjeEE7L2xDNXVy&#10;Y1J5T2dqdUZhZmpNbkVqaklPSW93MzJ4VnJ5aDVubHY3WFd2T1dxM2M5dlphTERMWmpSWGRsTUNX&#10;aWVyTlBkUjE0dFBOUSYjeEE7TWhOZU1kS0g0bXhWUy9LUFhOVWE4djhBU2RaMVA5SlgxNWIyK3V3&#10;MW05ZjBCZUFyY1dpN25pdHZLZ292WU5pcnRlZWJUdk9OL2Y4QSYjeEE7bWlYV0lORGtsdEJvMm9h&#10;ZmRYRWVud0p4UlhTN2h0NUJ4WnA2MWVSQ2hWaHVNVlpCNVYxSzhNUG11YWVXUzQrcGF0ZHJicEl6&#10;TnhqaiYjeEE7aGlaWTBxZmhXcE93d3F3KzJUVmJMeWY1Vjg1bldOU3V0VzFhNDBxVFVvSHVwbnRw&#10;WTlXa2lTV0dPMExHR1BnSi93QjJZMUJCSFhBcSYjeEE7SjB2V2RYdUxUUS9LVFgxdzJyMm11VDJl&#10;cDNmcXY2ejJXbEUzUWVTU3ZxTjY4VFc2UC9Oek5jS3FYNWFxZFJudGJ1OEhtV1c4K3NYVCYjeEE7&#10;TmZUWHR5Mmx0NmM4b1ZmVE53VUs4VkNoZlRwWEZVcThyZVovTU5yNVUvUjJxYWpjVDNWKzlucVdq&#10;NmhMSzVtZUI5UmlndTdZeUU4aiYjeEE7NlRIcC9KSUIyeFZQYjdXTldYOU5jYjI0WDB2T3VsV2NW&#10;SlhIRzJsL1IzcVFMdnRHL3F2eVRvZVI4VGdWVFh6ZmNuOHovcjM2VVA2RiYjeEE7TiszbGdhVjZ3&#10;NENRUWlYNjM2QVAydnJnTnZ6NjAyNllWZXFZRmRpcnNWZGlyc1ZkaXJzVmRpcnNWZk91dHdPTlM0&#10;S3BMc0FpcU55UyYjeEE7aE1ZMjhmZ3pkWXpzODltSHFSa0hsYlhEb1dxWHhWNFliQ1ZZN2kyTlFX&#10;WmE4eVIveFh5SDM1RTVZOFFIZXlHQ2ZBVDNJQzFzN3ExMSYjeEE7cTB0N21GNHBoTkNURTQ0dFJt&#10;VWpyNGc1TXlCaVNHRVlrVEFQZUh1L2xLUDAvSytrci95NlFzYS81VVliK09hak1mV2ZlNzNBUDNj&#10;ZiYjeEE7Y0UyeXR0ZGlxUTNPZytYcnpYdFJsdVpoUGVhanBzZW5YbW5NNkZUYXh2SzlmVHB6K0kz&#10;TEFtdEtVeFZJUjVLMGRYc1piTHpkcUZwYyYjeEE7Mk50SG9vdVliaXhhU1VSdXp4eFNtVzNsQmxG&#10;YWJBRTA4Y1ZUclM5TzBTejFHNDFuOUx0ZTNjTmxiNmJmWE04MEJBUzJrbGtWNWZUVyYjeEE7TlZr&#10;WnAyNWRCMG9CaXFDMXp5bm91cjYxTHFscnJ0M3BHcGZWRmd2MzAyNGdReVdxa3lSK3Nzc2MxQXZO&#10;aXJyeE5EMXhWQXorVS9KNiYjeEE7eGFUUHBYbU9YUklkSHRIMHUxbHNMbTBDdEJJWTVHamthZU9l&#10;ckV3SzFRUWNWVTVmS1hrNFcrbHlhZDVubjB0OUlGM0hIZld0MVp0SiYjeEE7SzJveUpQY0dkN2lL&#10;ZFdkM2g1YkFkOFZUTzQ4bmFIZGFiZlMzK3NYTjNIZmFUTG8xM3FVc3R1Q2JhVnBHYVRta1NSaVFl&#10;cVFEeDQ5TiYjeEE7c1ZRZXMrVnZJMm9QTGRTNno5VWgxSzJpc3I1WWJtM1dLOGl0WkVkUFZEcTRa&#10;bENtTXN0RHdZandvVlRPMTBmeVhQNWdzTlYwcWUxaSYjeEE7MUN5anVJVmpzWGdVVFJUaE9heXFn&#10;TE9GTWFzTnhRNEZRMnUrV3RLMWVhOGt2L00xNE5KRXNadjlKV2UwVzBCaklJamtiMGZYUldLLyYj&#10;eEE7RW9sRmNWYnRQSkVCMUM0MVhUUE1tcFJXZW9YUnZwckszZXllMGtkdUljVmEya2s0TUVvYVNm&#10;VGlxWDZSNVA4QUpjTjVZUVczbUdhOCYjeEE7MCt3bkZ4cGVnUGVXOGxyRktoTFJjRlZCT3dpWTFS&#10;V2tZTFFiYkRGVTVzZksvbG1MejNxSG1TM3VUSnJseGJyYjNWcUpJMlNOUUl3WiYjeEE7UFRBNXE3&#10;ckRHckVuY0tNVlFXa2VVTFB5OWR4UnhlYTlSUzFnYVc3R2tUeTJJZzlObmFTU28rcnJONllaaWE4&#10;L3B4VlEvd0FGZVI5ViYjeEE7MHJSZEV0OVRNNTBHZGJ1eWx0N2lGcmo0SDVNc25GU0dqY21qRGo0&#10;ZHhYQ3EzVVBMZHJmWGdYUjcyQ2F5dU5iZzE3WHAzdUVkb1hzbCYjeEE7ZzlPS0dPTk9raldpVjV0&#10;OFB4ZGFnQUtyV25rWHlMZWVYdjBIWlhFZHc4YmljNnBBOXU5K0psdUJjK3VaVVFqbjZ1OWVOTVZa&#10;WmFhdCYjeEE7cFY0eFMwdklMaGgxV0tSSEkraFNjVlgvQUY2eSt0ZlUvckVmMXNyeStyODE5VGo0&#10;OEs4cVlxeEdUODBkUFR6a2ZLMzZOdWpjQ1lSLyYjeEE7WHVVQXRmVDQvRklaREoxV1Q0UFRwejlz&#10;VlpNZk1HZ2lVd25VclVTaHVCak04ZkxsV25Hbkt0YTRxckhVdE9GcXQyYnFFV2ptaVhIcSYjeEE7&#10;TDZaSk5ObnJ4NjdZcXZXOXNudW5zMXVJMnU0MTV5VzRkVElxN2JsSzhnUGlHS3FhNnBwalJ6U3Jk&#10;d21PMlBHNGNTSVZqSTdPYS9EOSYjeEE7T0t1ZlZOTWo1K3Bkd3A2YUxKSnlrUWNVZjdMTlU3QTEy&#10;T0t0V21yYVZldVk3TzlndVpGSEpraGxTUWdkS2tLVGlyeldCZEowWHp2UCYjeEE7TnFrRXN2b1BO&#10;OVU5TkRKUjNrTTZPVkc1L2R5L0NmRUhOZ2JsajJkWUJHR1c1ZmpyK2xrNC9NankrMEVyL1ZybmlE&#10;UjE5T01nMTJQSiYjeEE7dzVqWDNEc0RsSDVhWGVISi9Od3JrV01lY3RYMFRYTGpUN3F4dFp4cWNS&#10;NWNuVGdySVBzSVNDUTVNcklGNGtqZkw4TUpRQkJPemk2aSYjeEE7Y1prRUE4WDQvUzlOMCsxTnBw&#10;OXRhazhqYnhKRlVkK0NoZjRaZ1NOa2wyVVJRQVJHQms3Rlh6NzU1MG56clA4QW5icW1yK1MxRTJ2&#10;YSYjeEE7VHAxbzBkbzd4b2tzTnlra01sVEt5SlZPU3VLbnQ0MHdxeHZRZEZrMFN6MC9TSlpqY1RX&#10;UDVsYVpETk94cVhrV0FoMnFmRnE0RXBMcSYjeEE7Yzk3NWUwdnpscUpabjBielhmYXJwRnl2Vlly&#10;MjFtOWUyZmIrZFhkZnZ3cXpDOTh0eStaTmM4NWFMRGZSYWRMZGVYOURFZHpjTndoNSYjeEE7S0lI&#10;Q1NOMUFjcngyOGUvVEZDTzBQUy9LZXA2QjUwOHU2cjVTMDdUdGI4djJhM2MwbGhMNjlyTEw5VmxN&#10;RXlVUHdPb1k3RWs3NzRxayYjeEE7ZXZlVjlHdFB5eS9MT1RUdEhodWJyV2RUMHg3K3o1K2tMNlZv&#10;bUFqbGtQSUw2bk1xV3B0WEFsM2w3eVRjK1pQSXZtSzNzSHN0R2xqOCYjeEE7eHh6cjVXdXA1UHE4&#10;VWxvakpKYVNzUXJmdmVWUlRyd0hTbXhRcjZ4YmVUOWEvS0x6ZE1QSzFwb3V1ZVdycG9aRnRYRTBD&#10;M0Vqd3BKSiYjeEE7QTZtZ0RMR0ZJNmJkY1ZaQnJ1aitYdnkvbS9MenpqcDFxbW5hY3N2MWJXMmlC&#10;NHNOUXRWQmxrLzFmVEp4VmkraTZUYVg4LzVmeSthRiYjeEE7VDlFZWNOVjFyV3RVaW1ZaU9TNGVN&#10;QzBXVW1nN0RpSzc4amdTOUkvSmFQVDdIekI1OTB2UjNBOHVXT3BSZm8rTkdMUXh1OFIrc0xHVCYj&#10;eEE7VVVES0IxeFF4WHlEb241ZTZyK1kxMzVzMDJHeTBueXo1YzUyK2p4eE9FZTl1RVVtYTdLazh6&#10;R2lrOEtEZlk5UVJoVmpQNVplY0k0LyYjeEE7elYwM3pKS0xsSnZOOTNmMnVvbVdOMGdXTzVkR3NJ&#10;NG5JNHY4VVlHMkJMMGp6dytrSitkbW50ckpRYVIvaG0vR29lcjlqNnVXa0VvYiYjeEE7MktWd29l&#10;ZFcrajZSL2d2enI1ODBhT0hScEwremF6MEhSclJ3Sm90UDlWRm1ubFFFdHptVlNUL0t0ZXhGRlU1&#10;dnRJOHFhSDVtOGxmNCYjeEE7TldHTnRTMFRWUDB5TGQ2K3JBTEFQRkpPQVczTW5JaXZjVXhWaVg1&#10;WVd2MVh6SCtYRjYxbGFXU1hFOXhIOWRzSnZVdnJsbURBQzdoNSYjeEE7amdnNlY0L1p4VkRmbGZw&#10;eXZxSDVkazZaRnBNaytxVFR4K1p2V1l2ZUxiU0V2WnRHcTBRdHRHT1IrTDZjQ1UyYnp4YkQ4My84&#10;Y2M3ZyYjeEE7ZjduVHB2cWVtLzFYOUVpUDZwejlVajA2OHZpNDlhNzRVTXVsMEh5SjVwL09aNUxH&#10;Q3owL1RQTGwwYnJWcjhPc2N0L3F6eWN4RXBMViYjeEE7S3h2dS9IdnQzR0twWCtXK2kydDM1eHZy&#10;aTYwTFJydUZQTWQ1L3VUdTdrSmZ4c2svSkJGQVQ4ZkZxY2ZIRlVKbzFaTDNSL3lpbEo0NiYjeEE7&#10;TjVwdXJtZFNkanBkbXB1NHl6SG9zaGtZNzRGUVBsRHpwYmY4cmFzZk9SYTRVK1lOWHU3QzZlU0tS&#10;YmY2aGNDT0d3Q3lzT0hKSGpxKyYjeEE7L1FEd09LVXYxYWU4OHQ2VDV0dldabTBiemhjYXRwMHc2&#10;aUsvczdwcElHMjdTUnN5L1BDaGtYbmYrNDg2L3dEZ0thTC9BTW5ZOFZETyYjeEE7UHljdGRMMGEz&#10;dWRTdjlNMFBRVkZuQVByOWxlckk4aU9SWDZ4eVlDT3JjUDlrYVlxemp6cDVSR3N4TGRXeXFiNkpR&#10;cGplZ1dWRkpLciYjeEE7VWdnTXBKNGtpbTVCMk9YNE0zRHNlVGphakJ4N2pteHRkZjArMjRRWC9s&#10;MjJPc1FqaENUQ2tWZHFBbUxpMG4vSXNPUEE1ZDRaUEtYcCYjeEE7Y2Z4UU9jUnhmajhiV21ubFB5&#10;aE9kUWJXOVR0MHRwR2YxWWJSRVdNYzZVVjJSZGs0Zy9Ddld2eE1hOUlaczIzQ0d6QmczNHBDbWNa&#10;aSYjeEE7T2E3RlhZcWxmMUx5N2FhemNhcVZnZzFhNWlTRzR1R1lMSThTYm9wcWVnN1lxaEI1Uzht&#10;VFhKSXNiYVM0TjhtdEdocTMxMUJSTG1nUCYjeEE7MmdHMk9LcWQxNU44aTNHaVQ2ZmM2ZmFTYVJl&#10;WExYczhUa2VrOXk1cTB0YS9hSjhEaXJWOTVIOGlYWHJpOTAyMWsvU1VVTnRNSlA4QSYjeEE7ZDBk&#10;dng5Rk56dnc0cnhwaXFwbzNrM3lWb3RqZjZicFdtMnRuYTNTOGRTaGlBSE5HVWlrcHJ5cHhZMHFj&#10;VlhSZVhQSjE3WWFaQkRiVyYjeEE7MXhZNkhMSExwYXhzSFMzbGcvdTJRcVRRcDc0cWwxNzVPL0xE&#10;V2ZyOXhkV09uM2d2WjQ1ZFFrNUt5dmNSS3l4cy9GcUJ3cnNQSGM0cSYjeEE7akxIeWQ1RlhRTGp5&#10;N1lhZFpqUnJnODdxeGhDOEhZa0hsSnhOU2ZnRzVQYkZVVnEyaWVWTlkwZUxTTlNndHJ2UzJLSkRh&#10;eUVGQ1lxQiYjeEE7QXUvVmVtMktyTlE4bitVTlYwaURRYjdUYmE2MDNUMWpTM3NuVU1JUkd2R01M&#10;KzBud2JmTEZXTWVVZk1QbGV5MTI1OGg2UDVadU5KVyYjeEE7M2tuTjRSRkZIYStueFBDY3lCeVpQ&#10;V0FBSFZoM29CaXFMc3Z5cC9LVVRGckxSTEF6QkdCTVJxd1YxS04wYnVHcGlxY3llVy9KZDFaMiYj&#10;eEE7V2d2YTJzdHZwRHh6Mk5nQ0NiZDRnUkc2cUR5VXJVME9LdDZwNWQ4bmF6cURUYWpiVzEzZm0z&#10;a3NHTHNDL29TVjlTS2dQUTFOY1ZTeiYjeEE7U2ZJSDVXNlBkdlBwMmw2ZmJYRHh2YnlFRlR5amxI&#10;R1NObFppQ0dHeEJHS28zUmZ5MzhpYUpKUExwV2lXdG5MZFJOQlBKR254TkUvMiYjeEE7azVHcEFQ&#10;ZW1LcmREL0xQeURvV29KcU9rYUZhV2w5R0NJN2xFcTZjaFE4UzFlTlFhYmRzVlZWL0w3eVd1bFdl&#10;a3JwRUM2ZnA4L3dCYiYjeEE7c3JjQWdRejFKOVJEWGtHcXg3NHFxZjRHOG8vNGIvd3oraW9QMERY&#10;bCtqK1A3dXZxZXJYcld2UGZyaXFXbjhvL3kyYStOK2ZMOXFiMCYjeEE7eSt1WnlHNWVyeTU4NjE2&#10;OHQ4VlZZL3lyL0x5UFYxMWhOQ3RsMU5MZ1hpM1lEY3hPSDlRU2RmdGM5OFZSNytTZktiNnpkNjIy&#10;bVFmcCYjeEE7YStpYTN1N3loRWtrVElJMlVrSHVpZ1lxM0w1TDhxeTZKYmFGSnBzTGFSWnVzbHJa&#10;MFBDTjBKWldXaHFDQ1NjVlU3dnlKNVF2TktrMCYjeEE7bTYwcUNiVFpybHIyUzFZRW9iaHlXYVhy&#10;OW9samlxUmFUK1ZHblI2bjVndnRkdVAwekhyaXhXc2RrOFlpaHQ3QzJhc0Z1QXArTXFBdCYjeEE7&#10;VzJyVHAxcXE3VWZ5Vi9MKzQwVFVOS3NOTmkwcE5UU0tLNm50UlIyamluU2NKOFJQVm9oaXJPOFZh&#10;b0tnMDNIUTRxM2lyc1ZkaXJzViYjeEE7ZUlmbkhvWGxqelg1enNQS2RuYVc2K1lMc1IzR3U2NDlP&#10;ZGxwOFJGRlVzZVBxU2RGSGgvclZ4VkpOYVJ2SzM1c2FuNXMwMW1PaytXVSYjeEE7MFN4MUNGU1hC&#10;MHkrdG5oZDZpdkwwekZHd3dxeC9VOVRzYno4cS95NjhvWGJ6SmFYcVhkL3FEVzhVa3pySEEweVFm&#10;QkVHY2hwWDdEdCYjeEE7aXFLdlpOUzgrZVRQeTFzclNab3RldFAwcGJvL1Ixdk5MdFBWZ0RIc1c5&#10;R090ZkhBcVczL0FKdGJ6SlllZTlZSmEydGRXdWZLME90ZyYjeEE7RXgrbWdnZU82UW5xRkUwWlg1&#10;WXBaZHEvbExRWXZ6QzFyeXQ1TnVvZEowN1YvS3J0ZmVuSVRhSlA5WTR4UEl3WnVQSmFBK3g3OHNL&#10;RiYjeEE7VHlENWY4cXpUYXg1STh3ZVVkUHQ5WTAvVG9yeVc5czVqY1c5MGtRNEpJZHlVazVTVm9U&#10;VStHMktzeC81eDU4dTZKWS9seHBPcldsbiYjeEE7SERxT3BRSDYvZEtEemw5T2FRSnkrUXdLOGkv&#10;UU9vYTk1TzhqYWRwc3JRNmtkUjh3M0ZnNlU1ZldMUVNYTUtpdjgwa0lHRlhxSDVIKyYjeEE7WjQv&#10;TkhtSHpscnFyNmJYcDBnengwSTRUUjJBam1UZitXVkdHQldGNkhvMXA1SDgzVzlwcm1rV0dyemF4&#10;ZDNoMGZ6VmFYQmU2V1NWSCYjeEE7Mm5oSkpPejBKNkRyVTRWU1Q4clBKbm1lL3dCQzhzNi9vdmw2&#10;SFRScFVsM2R6ZVp4ZHEwMStpUE1QUStxcDhhMFpmVCtMclR3d0pLciYjeEE7cHVtZVhMVDh1dklu&#10;bW5TekdmTzEzcnNBbnZGbExYVXp5WEV5eXh5RGx1cEZBZHYxN2xDWGFycHZyNjlyTERTb3JTVzc4&#10;OTNWcGIrZCYjeEE7V25LdmFTQ2RYOUF3cXAycDhTdXhwVW53cmdTOUV2UHk5OGxIL25JTzIwdzZS&#10;QWJDYlFHMUdXM29lTFhadkhIckhmN1ZCaWg3bmlycyYjeEE7VmRpcnNWZGlyc1ZkaXJzVmRpcnNW&#10;ZGlyc1ZkaXJzVmRpcnNWZGlyekx6eC95b1gvQUJIUC9pLzlIZnAzakg2LzFybjZ2SGdQVHJUYiYj&#10;eEE7N05LWXFtOXAvd0FxcC9SV3IvVi9xWDZOL1J0bCttT3ZwL283NnUzMUxueS9ZOUN2Q20vMDRx&#10;N3lqL3lxcjlLMlgrR3ZxZjZTL1JyZiYjeEE7VVBSNWMvMGQ5WVBMMCtYKzYvWDVkTzljVmEwYi9s&#10;VlArSUkvMFY5VC9UUDZSdnZTOUxseS9TUG8vd0NuY2YyZWZvL2I5c1ZROW4veSYjeEE7cGY2cjVy&#10;K3Ivb3o2cHpIK0xLMDlMbjZrbkQxdVh3MTlUbnc0L3RkTjZZcWwvbDMvQUpVRCtnTmEvUW42TS9S&#10;UHBqOU9jT1ZmUjU3ZSYjeEE7cnovZWVuejZkc1ZURDh1ZitWTi9WNy8vQUFQOVE0OFA5eVAxZmw2&#10;M3BiL2I5VDk3dzYwN1lxeWp5ai9oci9EbGwvaG4wdjBGeGI2aiYjeEE7NkZmUzQ4MjVjYTcvQUdx&#10;NHFrbWhmOHF3NTZGK2gvcW5MMTc3OUFlbHkvditMZlhmU3IrMXg1YzY0cWl2Sm4vS3Z2cnV0ZjRU&#10;K3EvVyYjeEE7ZnJQKzVyNnBYL2Vqay8yLzJhMTVkTVZZbjVZLzZGNi94TS82Qy9SbjZmOEEzbEtj&#10;L1Vyd1BxZWw2bnc4dUhLdkRmcmlyT2ZKZitGUCYjeEE7OE5XZitFL1Ivd0FQL3ZQcVgxYXZwZjNy&#10;K3B4cnYvZThxKytLc08wYi9sUVgrTnY5eFA2SS93QVUrczNwK2xUbDY5V3I2WCs2dlVyWCYjeEE7&#10;N0crS3BuZi9BUEtwUDhQYTc5ZCtvL29UOUt5ZnAzblhoK2xPYWVwejcrcnk0MTQ0cW02ZjRLL3hq&#10;YlU5SC9GWDZOSDFibHkrc2ZvNyYjeEE7MURUN1g3SHFWNjcxeFZrV0t1eFYyS3V4VjJLdXhWMkt1&#10;eFYyS3V4VjJLdi8yUT09PC94YXBHSW1nOmltYWdlPgogICAgICAgICAgICAgICA8L3JkZjpsaT4K&#10;ICAgICAgICAgICAgPC9yZGY6QWx0PgogICAgICAgICA8L3hhcDpUaHVtYm5haWxz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pEMkY3Q0FGRjdB&#10;OTBFMjExQkZFMUM2MUY2RDIzQkU3OTwveGFwTU06RG9jdW1lbnRJRD4KICAgICAgICAgPHhhcE1N&#10;Okluc3RhbmNlSUQ+dXVpZDpEM0Y3Q0FGRjdBOTBFMjExQkZFMUM2MUY2RDIzQkU3OTwveGFwTU06&#10;SW5zdGFuY2VJRD4KICAgICAgICAgPHhhcE1NOkRlcml2ZWRGcm9tIHJkZjpwYXJzZVR5cGU9IlJl&#10;c291cmNlIj4KICAgICAgICAgICAgPHN0UmVmOmluc3RhbmNlSUQ+dXVpZDpEMUY3Q0FGRjdBOTBF&#10;MjExQkZFMUM2MUY2RDIzQkU3OTwvc3RSZWY6aW5zdGFuY2VJRD4KICAgICAgICAgICAgPHN0UmVm&#10;OmRvY3VtZW50SUQ+dXVpZDpEMEJFMTdEODc4OTBFMjExQkZFMUM2MUY2RDIzQkU3OTwvc3RSZWY6&#10;ZG9jdW1lbnRJRD4KICAgICAgICAgPC94YXBNTTpEZXJpdmVkRnJvbT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gAAAAAD/2wBDAAEBAQEBAQEBAQEBAQEBAQEBAQEBAQEBAQEBAQEBAQEBAQEBAQEBAQEB&#10;AQECAgICAgICAgICAgMDAwMDAwMDAwP/wAAUCACBAxwEAREAAhEAAxEABBEA/8QAfgABAAICAgMB&#10;AQAAAAAAAAAAAAkKCAsGBwMEBQIBEAAABgIBAwIDAgcHDgoHBQkAAgMEBQYBBwgREgkTCiEUFRZ4&#10;MSIXtxg4OUFRMiO2uBkkJbXVVnY3d5fXiFkaOmFxQjOVmMjYSZlTs7TWJ1h5UjQ1NqbBYrJzdHUm&#10;x1r/2gAOBAEAAgADAAQAAD8AvD7z5L6D40Vz7V742xS9ZRChFDMS2OWTTmJoyPTKyFcrTQruyWZ2&#10;kX8YyMe0crYLjJsl6YznF8+1XepUhl9QtlgjINtnBspYeuClcusl/hEZMk8KPXyhcfHJUUzmxj49&#10;OgvtT9prtWa/OWCYYxSGcZyn80tjCy+S/wAIrVqTvdOz4x+EqRDm6fuC/wACA/kN7kPUlcO/heM+&#10;mLLst8nkyCF12U+JRal39mTlfR9bjiy9qnGfdnBPTdHg1uvdn8GC9+Jdx5p11llVtR60+nFS9SEk&#10;5tXEVH9enXCqLJHDmQdpfudqmWpuvX97HXHiy8nYZrlRCrQbqVUx1KV9KKYj2fXp1wom1Tws8cJ/&#10;udD5bm//AGhDJt7ze+RPbCrtNrt+N1PDOzHzmB1DUYatJN8HN3FK0skwnZL6gVLH4pekvnOcfwsm&#10;z8RjTYuUW5LAZQqdiQr7ZTr/AFJXY5syKTrnrjCb1yV7LE7cfDH9U/8AH1HR8zvnZcxk+CTSUOgf&#10;r/U8MyQa4L1z8Ox0vh1Il6f/AM4BglYd+cotwLSri1bp3rslVhHup2XNP7Gvdpwxio/5b5qSdEkJ&#10;l4RrHscFRxk+cFTSwUmMdMYL06peW2+WMzgz+z2ubMiio7cfNzUs/wAJN0ez1F1MLOVcJopdC/H4&#10;FL0x/wAA6/c2K2zWVjO52wSmU0juFvmJOQd4TRT7e9U+FFz4Ikn0L8fhjHwAdCLLKuFVV11VF111&#10;DrLLLHMoqsqobJ1FVVD5MdRRQ5s5MbOc5znPXI4kYxjmMc5jGOY2TGMbOTGMY2epjGNnrnJs5z8c&#10;jjpjZNnJjZyYxs5MYxs5zk2c565znOfjnOcgPI0du2DlF4xdOGTtufCiDposo2coKYxnGDoromIq&#10;mfGM/hLnGR/U1FEjlUSUOkoTPUiiZjEOXP75TFzgxc/8Q/pDnTMU6ZzEOXPUpyGyUxc/vlMXOM4y&#10;AyNr3Jnl3pR+gwrO+9/62eJR8U+TiY3Zd8r6Roqaio6ahlVohOZQaOI+Sh3LRyiVRIyaiJkj4xnH&#10;bkc0Z3jYlYVKixttvhFCot1cN0ZyWZly3dN0XLYxm2HJEzortjpnLjJclMXJc/vDk7a1XOCUKm1s&#10;Vjiz4TRUwilKyLYuUV0Ul0MmQwuUhk1UDkMXrjOMlzjP7wDPXUXnY8h2rlEEprYtV3HEIZJjETta&#10;kRLw/p46YOXM/TfsZaV1Dlx8Drvl+03x6Zx1xntmu8rNxQRiFdTMfZG5OmMN5+LbqZ7f3f6rjPpj&#10;85s4/dOqf4jsKG5A7JiclwvJM5tEvT+Jl2CJ89P3f6oY/IuzZz++ZQwCZTjr7jzR1uWZQnJXUtp0&#10;8+V9JFW6Uh2fY9L9T4es+koYrKKucG0xjP4qLRCcV64/hfH4ZJ03mhVZEyTW7V5/W1TdpTScWpma&#10;jOv/AClV22Em8m1T/eKmR0b/AIR3dWeTcA9MmhaId3CKZ6Fy+YHzJsev/KUVQwmi+bk/eKQrjP8A&#10;wgJ7dNb80tyFqxLnpHZ1N2bXDGKmu+qc00kVY1wcuD4YzkaU5ZSAkvTzg2Wz1Bu4wXOM5JjGcZGW&#10;dattZuDDEnV5yNnGWc4KdWPdJrGQPnHXCTpHGcLtF+nx9NUpD4x+4MhoSwwdkaYfQMqxlWvXGDKM&#10;1yK5SNnHXCbhLGcKt1enx7FClN0/cAdujkQ+yAAAAAAAAAAAAAAAAAAAAAAAAMTOeHIua4i8MeT/&#10;ACgrlci7fPaE0nsDakRV5t27YxE/IU6AeTDaKknjHBnjZm8VbYIodLGTlLnrj4gACqVx79wf5x+V&#10;2rYTdnHTwwVvbeqbG8mo+DvNTudwcQkk8rsq6g5tu2VdPmqxlI2WYrIKdSY6KJ56dcfEAAc2tfuW&#10;fIdw3d1ue8l/hb21pTTVgnmsQ823Q7RYCx0EV2ZvhNo2Ts1RkaPP2Yyabg6Ea5tEIs7L/AyXCRzG&#10;AAtk8c+QeqOVujNXcjdHWdG4ao3BUY250ueSSUarLxsgU5FmMmwW6OYmehJFFZjIslsFXYv2yyCu&#10;CqJmxgACobF+458qe7OTvLPj7w28W9I5Jp8WdwXrXdkkavcrjmVaQcBsG4Umrzs+2UXZNWjixlqC&#10;6nYjkxCqEPjHTGMdQAO3/wCmB9xx/qFv/wBW2j+2wAAne8X/ACQ5q8odBW6/87uJH6GW3YjcE/T6&#10;5q/6i/k/r2uI+l6/moi++vIuHKxPqlmsExHdmDYLj6X1xjrnOcgAV2bB7i3yg7C5t80+IvDPxj0f&#10;k0txF3xuTV8o/r1xt5Z9So6423adZQNtsLLKzNizcT5q8U6iaBjEIscxS/i4xkAAcitvnv8AN9x+&#10;g5HZfJPwJ3pDUtdYuZW2zdHtd+bq1qFj8pLSs7NTEdSdoMoWJj2RjKKLvWaDYhSmOdYpCHzgACfj&#10;xceU3jf5YePrjeegM2CvSNXnC1Hamqrskxb3fWduM0K+bMpLMY6exkzX55gb5mJlWihkHqGDkOVB&#10;4g7aNgAMNPC35hdk+UXb3kL1tfdO0fVrHhhsjX1HrElUZ6emXV0a3Oz77gXL6eSmUyIx7hkjp9so&#10;mVv1KYzxXGfgUoAAn1AAEBVG8wuybZ569yeIJxp2jtNcay1vF3hjuBGenj3aUdP9Baq3Cdi7gjp/&#10;QkW6clsJZngxDd2UG5DfwjGAAHJPPV5adh+IPjlp3duuNSUvcEpszdiWq30Hdpucgo+Mj1KLbrbm&#10;VaOIIh3CzzDitkR7D/idips/hxgAARkR/mR9xZLR7GUjvA8m7j5Jm2kGDtK22nKTpm8RI4auEs5l&#10;cZymsgoUxeuMfDIAA7m4ce5Vf2vl1SuCHkn4ObO8eXIHY8lCVrXstbJeWlqPa7TZZA0TVmj9haab&#10;SZ2rwtzmSfIQ8q0VsMW8emKQ7pEmcqFAAnv54ci5riLwx5P8oK5XIu3z2hNJ7A2pEVebdu2MRPyF&#10;OgHkw2ipJ4xwZ42ZvFW2CKHSxk5S564+IAA6T8SHN60+R3x7cfuZt1o9f1vZtyflW+p0urSMjLQU&#10;N+Tzd2ydVM/kZCWKSQcfUY+jJO1fUx+IsucpfxcYAAEj4AAhR88HlNv3iL4ia55I661XT9vTd25H&#10;1DSDqtXWZmoOKYxVk1jt++Lzjd3BEO7UkGzvWqDciZsenlNyobP4xSgACYunTatmqNVsi6CbVewV&#10;yDm1myRjHSbqy0Y1fqIJHP8AjnTSO4yUuc/HOMfEAAQW+DPzC7J8sn6Yn5QtO0fUv6M+yKZR4P7G&#10;T09N/aZraPygeu+lvriZPk3DX7HJdhUepTesbr+DAAAkE8knkE0v4y+Jmw+VG6XJXbSuolgte0Ns&#10;/QYz+2NpzLV6ena5riiqbgybqXWZKuHroqK+IyIaO3x0zpNTlyAB054gOX/LvnjxOheVHKnQdC45&#10;R+1XSUxo2j1WVtMrYJ7WJUDlbbFtWLNhE8Wxujs3qwbciRTLxSSb/vURet+0ADNflVyBqvFLjTvn&#10;ktdu09Y0VqW+bRlGnqlRVlsU6uSE00gWZz5xg0lYX7VJi1J+FRy4IXHxzgAAVrvCJ7kPYXk95ZyP&#10;FzfHHii6DkbDpWw7X09N1aw2eUxe3lSsEaxm4ErexopeoVWAVkZBsuhgyeSQzrBjdcExkAC2cAAA&#10;AAhp8y/mX0/4gtP0ex2OjzG6d6bpmJav6O0dX5YlfVsytfJGns1ptNmPGzZ65T64ebYtzGbsZCQf&#10;yEg2bt22U8unTMACHWB8lPuythxqOyKL4buNcJrN38u/bVnYkk+q20sRblwbCbdaEufMDXluTkMo&#10;5Lg2T1RMyfTKhkMEzjGAAJjvEzz55zczT73qPOPx43TgzeNH/k6KxmrC7t5KnuLN+LcjOVteR9pq&#10;Eck4j6hioFK+dsZ2cberIIp5OmoU5QABwDk15adh6H82PC7xXxOpKXPUDlFpNrtSe2rIzc42uFWk&#10;F33I1pmKiIZsTMK8ZlLpJrnvWzg/V8r/APYIAAJ0QAAAAFQ/kb7k3fm4OUV64feFfhA452XXWTh2&#10;zue7Jp1POdSIuo1/iIk3sTF1p3V2+KG3mM/JoWaXs8MwkHWOjRJdA6DlcADq2++Zf3JPC+Acbj52&#10;+HPTMzoaAatZy5y/HyxS2ZOsVjBlTSUtYbBTt88qGdSasm6JjLOZSIQbssduXGSFOXOQALJXju8i&#10;ehfJ7xdiOTfGiQfJxzp9K1K00m5ot2lr1lsuGZs3chSru0iXkg1wuk1lGb1Bdousi8jHqC6ZsZPl&#10;MgAGAXhI8xl+8nM/zG1HvrTVP0DyC4gbIiKdaaDVJ+ammr2KkHttrMi777Akg+NIVy7UORZPsJly&#10;miVZp3dplcdQAJ9QABA448vGxrX50mniS1Bp2lWrXlC1L+UXkRud/YZ3NmoL38nri94YxEKwbYg1&#10;2pnFrp8Vn11DHTeS63ebGSYTKABhd5LfPLzX4seTpj42+IPCKj8qL5Ytb1m8U6OWtNojbtZHT6l2&#10;S+Whi0jI8yEXlvXq3VnjvJsqFNlBA+c9c4xjIAHW/wDTA+44/wBQt/8Aq20f22AAEm/i55y+VHlJ&#10;t3YNQ55+N39C7XNe1ueyU6+fW5eT+1V1xZ4GLLUfRkXrpJPugn7t53Fxg39S9OvTOQABG15vfchb&#10;v8U3NOJ4u674y6y3BAvtI0vbTiyWu2W6FnCOLJN3iOkY1NpBtnDIrGPZVEq2FjYybHqHybHaUAAW&#10;a+KvJHXHMDjjpfk7qR/9Q17u3X8BfK/3qpKvIv6s1x9VrUv6GTJI2CpzaTmLkUcZ/iH7NZPPxKAA&#10;I0PPB5Tb94i+ImueSOutV0/b03duR9Q0g6rV1mZqDimMVZNY7fvi843dwRDu1JBs71qg3ImbHp5T&#10;cqGz+MUoAAmLp02rZqjVbIugm1XsFcg5tZskYx0m6stGNX6iCRz/AI500juMlLnPxzjHxAAEKPg9&#10;8tOw/K7UOVFk2DqSl6nX4+7sbarh21Nm5ybSsMevGPn+ZWTPNkIdq8KdpgvYl1J0yAAON+fTzC7J&#10;8PmodA7J1vp2j7ifbi2RZaPJRt3np6CawzWCrCc8k+YqwKZ1l3C6x/TMVT8XBfjj4gACfUAAQf8A&#10;nQ8usp4ktC6cuevdYQO7d2723E21tr7Vs5KTEaWRhY+Cfy1usrZKvt3UzKLREivCxqbZAncd1Nof&#10;h6dpgAOYeD7yrp+XLh9Kb+mqXXdZ7Mo+1rXqzZGv61LSEtFRD2OZQ1mq8vGuJdJGTUjZ6pWVpn1D&#10;4Mnl83dpkN/FGKUACZAAAAAAAAAAAAAAAAAAAAAAAAAAAAAAAAAAAAAAAAAAAAAAAAAAAAAAAAAA&#10;AAAAAAAAAAAAAAAAABrzz6RPvDhby25n7l2Nsy7ciNTbv1zr1ZxZ7JifiX0NZ5GMjpJxIPpBN7NS&#10;Eqm9fqpt8FdpsmrZDBSJHyoXKUPOavm06y2HsyyzU5KXKvWiGhzHfPfm26rZ8s3QWOsqthVys4Ko&#10;sbBOihUkyE6YLnrjtjdzA5n6LcrzOScq/ssPPRkbkzt18yiog6VRSVMoophRdRbB1c4L0PghCl+G&#10;M9fgEY46NHVIAAALV/hn2zwJqnGnZUFvmW4/PNuR2tNsTexEM6YmG9tbcYSGg1LHT9g3dWmIwe1n&#10;8o/Vy5+kxriUkFGKjZscqyrcyLbPvjVYNTR9Im2lscVBSxIwlgdTJc1lySRJRcZa5ex0xKGjCtbA&#10;quqbv+XQOusZLJCZwYxMlJl5pCY16zq0o3sK1bPMpRUw4ky/Q1ivC1PGW+XTKSf5YlbzCiqme70U&#10;jLKZTyUucGyXJShXm5hzOt7DyW29NackdeSmpZK2PHWtF9XUOU1nUEKOqVPNbjUKXOQdemoiXiYv&#10;020ll03Mq4kEllvWcEUKuph3shzCvLvYnVbWh168vIKKQh4GJXg44kWbBcskCxjpoyct3LdDomv6&#10;hO46xTG7j4zg2cbLsvFubTNLwisarDKvDnizRMerFMisM4x8qkViu3bLoropdCK95eplSmN3GxnB&#10;sh2t457Vx9pfJytz/Kd7q5voVrCWAt/YbS1dN7ZbTzdRnjEPC1Ov1ur2eYjLctPYbLJSRcM0GrRB&#10;xhZZQqnybrkGmJCoRl5ZPL6rAkqSbV5iXSnoF1YU3ZDJ9GzaPZsmD9yhImd9hir49MiaZD9xjYz6&#10;an2NZPK4xtbVzblIgteI3c4kU5eJXmSOC5J0QQZtmrR2uk9y47DYVx2FIQpu42cZ7DhLf56NkcQb&#10;d9kobRkzo9Tdkc8qMhtpKD1dIJ7EnqFK6+rz/UruE2wlVi1TNbhqy6bEcRaEmWQM2cMsYTw3aqp4&#10;yF5ZTWupH6c1qrmrGtCKsctYStYFbEy7iXEOzWryjWwlYYj8smzFQmDoFX9bJDpdMdiZsDuTkLKU&#10;t58mhALwGZ5JRmrMYbxKmJNxHLRrZSGOhMYaYZ5aoNTlwZIqvqZIZP4dpM4AVpBhGMWgAAATOVHR&#10;BuNH9EXvLTuxtk0PZ3Ly0ScfspGHs+GqDWMh9wUCtxSkQhDEj5E0Jb61bslfR71d02c5bdMFLgyh&#10;MZLx1TzSP0d7VW5mbiZzYr9dGbK2fdhE0G9jiGTfLcjbCK2WsiykeiqKp1CH7OnTHU2B3iyr2at+&#10;RmfhJOUj5W6O1UpTCLvsKRFGajWqOUSoYTVyg9aveiiahjkP2/gx8cAL5glhEg4AAAAAAAAAAAAA&#10;AAAAAAAAAAAjB81n7JDyNfc/3j/IeVAAGAHtQP2JXHH+/wD5EfnxvAAAzx83qGtXHiI8i6e18xOK&#10;uXibt1eLzNZRwz/KU2rTpzpnCPr4MT6tncCUFhh0/H+f9Hs6H7cgACP72madvJ4U9DmsuXn0ZbZ/&#10;INTX3zJSlRxUMbcsqT3EfkpC5Oz+3qU33Zzk2fmPVx16YxjAAEaPtfv2pvn1+8C4/nFclgABd7AA&#10;AAAUg/bz/t8/cG/eA5C/zz9nAAC70chVCmIcpTkOXJDkPjBinKbGcGKYucZwYpsZ6Zxn4ZwAAKNn&#10;te4WIqflf871R00m1S46V7c83C1ROEM1xXUoiC5I74jNNpsCIYRKZqWjFlMM8pJ4Swhg38HqXGQA&#10;Ps+0U/Wn87f3gNF/nF5tgAC74AAKQemv99p5Zfd/rn8yDjSAAOwPez/qCcUfvgNvzL7SAAFv3VH+&#10;C3Wv94FO/k7HAAClD7xB3VrztPxV6a1Y9jX/ADHk9zWv7BRUFlo/ukLAXOc1dXaipJMG2cybdrZd&#10;ltWmIYi2SEduI57hDuMktkoAFl/zWfskPI19z/eP8h5UAAYf+1x/YUcGf9Jn+eHyCAAE/wAAAKgX&#10;vVv2WWg/v/6s/m68qgABa+1R/gt1r/eBTv5OxwAApQez7ttYoNV8wV5u0/E1Sm03cWurRa7PPPkI&#10;yEr1cgWG+JSam5eRdHTbMY2Ljmqiy6qhsETTJk2c9MAADiGrK7c/dK+Up/vHYUdPRfh74CWpaD1v&#10;SZFF/HMN+28jxs/KzlEViIZPM7TIxaydmKTGF4Onpx8QXCL18Z+oABfDYsWUYyZxsazax8dHtW7F&#10;gwYt0mjJiyaJEQas2bVAiaDZq2QTKRNMhSkIQuMYxjGAABVL93RyMnKrwO1Hwo1wRaV27z639TNd&#10;w1YYucIyc1SddTtftkykwIQ+FV1n2zX1Njcp57UlEpFTBzfDBDgARpeYXjPD+FDkh4Fud+pWCbSm&#10;cY4PXvDnfNih2irNtYoTX8dheYknhGpSrObRuLWt32Phy5yjlU3yhO8qpSlSKABfhYvmUmyZyUa8&#10;ayEdINW75g/YuEnbJ8ydpEXavGbpA6iDlq5QUKdNQhjEOQ2M4znGQAB7QAAon+5XskXx/wDNb4We&#10;Vm7mMgXjLRZzXryfnVGr2RhYl/qvkawuuwJErAiSjdaQr9bssLJKIp4M4dpNyE7TYIXAAAvB0S/0&#10;XaVQgNg6zudV2FRLXGtpmsXSk2CKtNVsUS8TKs0koSwQjt9FSjFwkbBiKoqnIbGfhkAActAAFMPy&#10;Jf74F4jPufx39mefQAAueAACMPzR74sPGnxU87dw1F66irZB8fbdXKtMsTmSfwNj2VlnrGCsLBQq&#10;avpvq/KXFJ6ibJclwqgXJumOuQABG17TXjZU9JeH/VG0GEMzaXzlJeNobYvsv6DM8o+a17YFm1XQ&#10;otaTbnWWXh4+o0ZF81anPgrRzKu8+mRVVbuAAsrvmLKTZPI2SZtZCOkGrhi/YPm6Ttk+ZO0joOmb&#10;xquRRBy1coKGIomcpiHIbOM4zjIAAoz+3bbt+GfnT8w/jgp7s0fpjBr1svXVaXfEO0iGeqNzQkTQ&#10;IeOSXcnMrNIax3t6DxRAmFHaURhRYpcIJlTAA+1Xs58Zfu9bDCer9B0t5S9ZuJRErjKhY77YbTj1&#10;Zv5jJslw1eWCa5Q6bfNW+S4Kq2bWb085zhQxlQALt1ksUHUK7PWyzSbWFrdXhZSxWCZfHymyiYOE&#10;YryUtJvFMYNlNqwYNlFVDdM9CEzkAAU2/avVuZ5V8h/Kx5eL0zffVuSnIKZ1ZrI8jhXDmBqa04fb&#10;11rSSiyjn5iJjIueosWzKmoYjYkGdLJlM4x6YAHAdy/77TxN+7/Y/wCZByWAAF3wAAAABRw8hGmN&#10;e8i/dxcRtC7YhE7HrXcPAPbuubvDHyQijyuW3i5zshpLLJwZNXLCUbIO8rNHRMeq0dJprJ5wchc4&#10;AA7F9ttuq/8AAvlzzL8B/JueMaz6bv1s2nxYmJPJmKFyqjlJrO2yOrDZ0qc6cbeKO/ir/EsEuqiS&#10;LqbVW6HIbGAAOzferfsstB/f/wBWfzdeVQAAtfao/wAFutf7wKd/J2OAAFQL2b/+CvyV/fAj/wCT&#10;kwAAOv8A3vP6rHB/7wGwvzdIAAC74AAKWfK06fkw91hxQ43NiqWLSni41mhuzZTZDq8jY/ZsclE7&#10;W+o92U1GKrd1sGw6xgpBA3wwpHuEjmyoXKRAAPi+JHJ/G17jvyU+OJ2VaA1Hy7jZDkHoOJObOIxe&#10;YjsOd1VWEqzdQiKWI2E1nsC4xblZLqqZWqJoq+t6PqpgAXZgAAAAAAAAAAAAAAAAAAAAAAAAAAAA&#10;AAAAAAAAAAAAAAAAAAAAAAAAAAAAAAAAAAAAAAAAAAAAAAFILW0T6PBLzk6wxk8eah7q0jKlZZ/q&#10;pix+nchZ5E6DNT1zZO4cJ0Yzc6nXP4hUzdT4+Ai6hW/ZqnlPBdco5ibPV1/S/wCcSS9G4uy5Innv&#10;z1OfEVkmTfvYxn4jA2MR7df79ifin9OnYJX0/wCGmn6VkcYyUme7PUxsR/bnP72MfhAQKDEwY8gA&#10;AA8qThdD1fQWWR9ZE7db0lDp+qgp09RFXsNj1EVOmO4ueuM9Pjgfopzk7uwxi9xckN2myXuIb8JT&#10;dM46lz0+OPwD9YMYvXtMYvcXJTdM5x1Ln8Jc9Pwlz+8AzJ4ZcGd282r2yreq4hi5rUVa6fEbMs/2&#10;jp6T/XlYs0gog6ujmnSlki7VOw8UwZuVTHYtVkjLpkb5UKsskU3ZOtNV2jaEskygG6R2LeQjm84+&#10;+djSqw7F8tkqkmeNcPW7922bopnNnKSZi5OXBOuDGLjPNqPQJ69yBGsQimZqi8ZIyrv5pkVSNaOl&#10;MlO+MyWdIu3CKKZDZ6pkNjJsYL1wY2MZDiHKjiDu/hzeUKJu+vRtek5fM49q3y1qqE08sNYh5x3B&#10;NrdmDgLBLzlfg55yzUNHnk0GmXhU1fRwfKK3Z86+65tOtpUkVaWaDNdz80qw7JCOdKPGLZ0o0JI/&#10;Ks3jl0zauzpZyjlcieVMFN29e03T07dS56kvyx882SbKr/MKNOx4yXO5aIODtyvfl2zlZw2buDkz&#10;6eVSk7+menXtN0DGVZwu5OVRwss4UKi3blOsodU5UGiCbVqiUyhjGwi2bIkTTL+AiZMFxjGMYwOD&#10;mOc+cGOYx84KQmMmNk2cETIVNMuM5znPaQhcFxj8GMYxjA4qYxjZ6mMY2cFKXGTZznPaQuCEL1z/&#10;AMkpC4xjH7mMdAHiH5H5AAABZXtkN/8AFP27FF7CMfp1L0fsnsKf5t6f7SbD1/c/VWT9c3pMpL6F&#10;3JZ6Y9PCimOmfT7S5tyLb+v3DaK6YS9GMq030xn1Fc/Oy8PJdxsd+e1Jf5TqX/7PXP73TGUj1D+u&#10;3GmP6YT9JjASnTGe9TPzUjGPupsd2eiavy/XH73XP73QBcREjozUAAAAAAAAAAAAAAAAAAAAAAAA&#10;EYPms/ZIeRr7n+8f5DyoAApteEfhb57ty+O7U1/4JeS/UfG7jZKWjaran6ltlVQlJuClYzY1jj7c&#10;9cvD6LvBlE5yzN3LxPH1FbtTWxjtT/gYAA6U1ToTnV5TvKPtPxA+YPyVbvri2jZCZt8ZrerQ0GnT&#10;eQz6gli5dspQmLYtIqcHKTmo5k9tgJaTrE04JDldKGaoLeoU4AGxz0LovVnGXTWttAaSqjOkao1L&#10;U4ul0arslXDhOMhIpHsTy5fPVXD+UlHy5lHL165UVdPXiyq6xzqqHNkADW8eNPx58nOf3ku8x0Rx&#10;r8ku+PHS91lyZv0lbZnRzfYK7rajW0b93i1iIyxYoW99HLFb1NaEcKtvmVZEuTP1OwiOe7KgAE8v&#10;+zieU3//AKcOf/8A0dyK/wC/8AALTvHrXFq05oLR+or1s6wbsu2q9P601xcdzWwsiS1bctVHpcLW&#10;LDs6ykmLBbJctgvsvFrSr3DqVk3OHLs/qu3B+5Y4AGuw4MxPlRlvN15v0/FhZ+OdYv6PKzk4faq/&#10;Itu8cQrqnm5b7LLCo1zDOvWExZQk13GVzkiePS/5WfwAACa+/wDFr3d+/wCPea7tHN3g3x9pNnj8&#10;w1otGoEXsNbWcSsZYsg4rlhjtCS97hrAu2cYwitFykQqUyBOx02yZRQ4AEwXhp8QmqvEFx3sWrqp&#10;cXm2Ns7VsjG6bv3JJQjeurW2aio48bXa7AwaTyUcQ9Hpzd28Mwbunr50Z5JPnJ1sfMlQQAAgB9op&#10;+tP52/vAaL/OLzbAAF3wAAUg9Nf77Tyy+7/XP5kHGkAAdge9n/UE4o/fAbfmX2kAAPs0j2yXKKbp&#10;dRmkPPJz4iUJerwEojFtHOw8NY1J/FNHace27OSCJPl2ZFcJk6EJjtLjoXH4AABDZv8A4Ubs9snz&#10;742+QTb0tQ/I/o3ZewFqhMba2nT7C13JRLGdsV3Nu4ppOXu3NIncCNAaunFZsB5GUScZjnaKjdj0&#10;IY4AF2bzJy8ZYPDz5Bp+FeIyMPN8Ldxy8TIN85M3fxklr6QesHiBjYKbKLpqsQ5c5xjPabAAAxR9&#10;rj+wo4M/6TP88PkEAAJ/gABUC96t+yy0H9//AFZ/N15VAAC19qj/AAW61/vAp38nY4AAarrxceJL&#10;fnk70/5VFtCcrdhadsmr7c1ZM+P8Q8mGGruS8/PH2fNQVV2Y9ZXSAimKPr1czJm5fR0mg3Vf5UOU&#10;iZT9wAFrL2ofO/Wt74oTPjctOvoXQ/K7hNLW6Nu+uPpZ6zNbFrrm6ySM5saRgpHCcuXYVXt700Hc&#10;UFvUUbPcM185SI9I0agAW0gABRq3ttGgc8vdh6vrV92FTavx38U+vE591IXSyV+t1iS2/TUWtsWU&#10;ipKxP2bPFuYb02NX2LhDGcrnb0tY6SeMJGcYAAls9wnF8Y+a/ib5S68r2/NCTextbVttyE1a0bba&#10;1++k1rdpdVS1SUXCMkJ9Vw8nLZr9Ocg2iSeO9ReUKXHXOemQAO4fbl8wc8y/EhxhtMtKGlL7pWFd&#10;cZNkqKKFXcp2HSqLGDrC75zg2VXUlOapd1yUcqq4wqdw/Pk2T5/jDgATkAADEzmhwd4w+QPSkroH&#10;lbq+L2Zr588SmYvCzl9D2WnWhog4bxtvpFqh3DObrFkjknahMLN1sJuG6ijZymu1WWQUAAqjXb2u&#10;3MnhXNS+0vDL5O9wamlWijuWZaU27OyFfjLIsm0Mf6bNXbX6BdfXJR8dEiLdnP0bDH1CpHcOi9nq&#10;lAAzl8CXmZ5McwdxciPHX5D6DE0vnTxTYzkpN2GCiGVcbbAr1LtcNr+9J2evQyq9SYXasWufj1Sv&#10;IE6UJORkkRdk1QTanWdAAYleRL/fAvEZ9z+O/szz6AAFzwAAQQ+5ohpCd8HPO5lGuPlnCFf0lMqK&#10;dyxe6PrvJnS1glm/VuUymfm4uMWS6Zx2Z7+h84J3ZwAB9b22L1nIeEXgWuxcoukU6Ts5kdVBQqhC&#10;vIzfu2I2QbGMXOcYWZv2iqKhfwlUIYufjgAATkAACjh453GLj7wjydzUCxTJH1vSW0G8z6S7LBW+&#10;a874s0CSfZwRQnrKPLOYveQmDrFOvnKmPxVDFAA7j93/AKatdM1fwW8lOqUU2ey+GPJCGjHMw2Rc&#10;YdtI21yEPfKBPSLlvlIxYupbO1e1bI9FCKEcWHPZ/DNkoAGefnW8h9Sq/gM2ByP1xJ/KE5y6X1hr&#10;XTxVXZE3TuN5WVhrJ2Fn8wVLJiykZpFxYnOSkIVTC7PJf4vOMmIABmT4J+KB+Gnij4bahk4ssVc5&#10;fVrHcGyG6iOUZFG+bscONoTMTNdf+clqi3s7eDUzjJiYJFkKQxiFKbIAFTTytccNp8t/dcak496U&#10;5ObA4b7N2Bx/ifs1yQ1anY1b3rn7KcadzXeZ+hJ1PYGrbAb7X1+tu4F18vOsejOUVyf1k+9uqABJ&#10;9/s4nlN//wCnDn//ANHciv8Av/AACfbxpcO95cHuOr3THIPmvtjntfHWyLNdUd47kRt6FuaQE5F1&#10;xhH0VMl22vuSZ+jwDmFcOEc4lyo975Ttbp57jKAAVyuS/wDvo3j1+5/df5unOIAAfe90ZxS2VpWz&#10;cXfOFxSQLF7y4T3ajwu4ctGyxk7BrbFvTca9sc+gyMhmQhYK0zjutzqR/UPIwdnIkqYjVjnAAA6R&#10;90xyf1xzS8CvBTlRqV18xQ938v8ASV2imx3CTp5AP3fHHlY0stOl1kClQzYKPaWb2HkcE/EI/YrF&#10;LnOMYyAALpuqP8Futf7wKd/J2OAAFQL2b/8Agr8lf3wI/wDk5MAADr/3vP6rHB/7wGwvzdIAAC5v&#10;uDaVQ0bqbZ+6tgyBYqh6i17ctm3STMZMuGFVoldkbRYHeMrHSS7m8VFqmxgxi4znHTrgAAUzfauX&#10;LXdqkPIn5OeTW39T0vdPM/kZMRcTC3bZdOhpuIqkVJyWyrc6h2k1KR8ohV524bEbxbch0008J1RM&#10;qSSaRCdwAHCfcsbS1rx45veLLy6cfNn622FZdGbOjdT7fhKBf6dZJmWp1en3ey6vCrsK/MOJP6bb&#10;KlKXyHeuFMkTTTct08KEMcvUAC8fVrPAXasVy51SVaztWt0DEWetTbExjspiAn49vKw0qzOcpDma&#10;yEc7TWTznGM5IfHXGAAB94AAAAAAAAAAAAAAAAAAAAAAAAAAAAAAAAAAAAAAAAAAAAAAAAAAAAAA&#10;AAAAAAAAAAAAAAAAAAU2KNE/TZP3Fety5PGIHJsC4MY839XNzRdL29tmYiTnXyuqf5jMZOJESyc+&#10;VCfMGyfHeTOBG1FN/RX5lwvxQLnExJJJZ/jSZQjLDYXLfOTdxs9+UHRcF6564789fjjOBhLHo+kr&#10;yXjPikXOJJ6mnn+MLlJjMzK6Ocm7s57spLlxjrnrju+PxwArfDCwYwgAAAAACRXxy8+ZfgdthK0x&#10;mvtfz0PdZqrQGzrdLw89I7Hj9TozTV5bKxQnzazMIKJLJ5RSfqYVj3Cjl9HNMHU9JPsz3LpjbbjU&#10;9gK/Qh4h22lHLBpOyLhs7Wmka+V0mpIMYlUj5Fo39ftKrnuRPk6qKfXPaXoOzNZbEW17MYdpRsa4&#10;QfrtG8q9WQcKyiUPhch3jWOUK7Tbo+r24Uz1TNk6iROuemOgDrznNzQsnOTb6m2bdr3XtLl2iclB&#10;R8jTYybjp6dpyUq4c09hfFn1kl4icnapFLfKJyDVoyWXSz2LZUTSbEQ+PtTZj3adizYJCGh4xwkV&#10;doitGoOkXbuNK4OpGoyxlXrhs6dx6BvTwsmmkYxc9DdxSkwT5t/vLq/TWZh5GxrBYmFW6SrFJwm4&#10;cMsLGOyTkTKOlkHDhmibswoQiZjY+BuuMEwUMLR1kOCgAAAAAC1fYoXLbyeeFjWmCJxpaHwm0Ksc&#10;uFSyC7dxC1ja6ikQucjjJDZKjUUyYVwobPRf1Px8dMGz7eNezenGWD6YQxE6vqZs47sLGIdqwsBs&#10;tz5wfpnoWOLjBuuf4XX4/u5duUOza2jIrphLEfQ6+bPx9QxTINJjOUTZwbpn4MsY69c/wuvxAWuR&#10;n6MvQAAAAAAAAAAAAAAAAAAAAAAABGD5rP2SHka+5/vH+Q8qAAMAPagfsSuOP9//ACI/PjeAABHt&#10;7qPiLf8ASVp4yecDiqktCbv4j37Xdd3G7j25jNH1PaWorvU15sDZrht87Gw1wkT1WbKqdU0nFWJk&#10;2PgrZofqABab4Qcudac7+KOkeWWpV+6m7lpbSwljFFyOH1VsjRdxC3WkSyqZSEPMUm4xj6KdGLjB&#10;FFmhjk6kMXOQAKTXgM5k8U+IPlA85Ujyj5Cal0CwvXIueZU13tW6wtNb2Z3A8heQy802hVZl02K/&#10;Wi0ZRsZcqfXKZVyZz/CwAALaX9NZ4kP9Y1w//wAuNH/tqAAMx+PXKDjryzpcnsbjLurW+9qHC2h7&#10;Spa3avtUVb4COt0dEws6/rjySiHDlshMNIayMHSiBjYOVF4kfOOhy9QAKfXt5/2+fuDfvAchf55+&#10;zgABd8AAAAAa+7gTyXpXt/fOD5HuM/NpR9qrjtzSuSGyNU7tfw8xLVdCGbXrY900ZPSsixj3kgrV&#10;X9b2vNQE3INSOUIqzMspO+xBBy5bAAWy9lebPxJaroErsif8iXEedhYmP+oKQutd30PbN/elM3M4&#10;SaRWtNaTVqv8lIK4L2eilHGOmpnBVOzIAArj+3vYbM8i/mC8ivm0naLPUzQtyiZrSWjlLS1yjIzz&#10;t071tAVxqycpKvGD2S1vpXU0ezsHyyx2qMjPJJN1FCpq4IAB2F72f9QTij98Bt+ZfaQAAnJ1r5n/&#10;ABNxuuaBHSHkS4is37ClVVk9aON20lJw1dtYJgg5bLpHlMGTWQWTMUxc/HBsZwAAKqfuPfJVory8&#10;G4heMHxsz6nKPYdi5KQ2w7DaKbBz7emsbUzp9t1zS63Ez8rEssTrMkfsuXlJyTapqRMUxZJnO5UN&#10;65WwAFqjyuUhvrPwi819btHi0i11/wABtiUhtIOCkI4ft6pqhWBReLlSKRMqzpNhg5sFxguDGz0x&#10;jAAAiK9uv5QfHZx28OPD3Tm9uanG/Uu1af8ApA/anX1+2rVa3bK/9oOUu7rTB/VoWSkEHrL6rXJt&#10;m+Q7y49Rs5TUx1KbGQABNd/TWeJD/WNcP/8ALjR/7agACED3q37LLQf3/wDVn83XlUAALX2qP8Fu&#10;tf7wKd/J2OAAFML2Zv8A4rv3gNSf/wC8QAB9j3EHBHcnCLkTr3z7+O9qpW9nakskK55cVGCaGzEW&#10;KHWw2rJNoTUCwy3Vlavb4R1ms31FI2DqsnLaT6JHJJPigAWIOO3lh43cjPGdNeTSrSCLXWtD07et&#10;h7Ypi0u0UsOuLvq6pr2G/akmV8Ikz9pmT1AiEcbLchpVq9Yu26JkniGDAAVIPAL4S+Mfle4/ch/I&#10;N5GaFbNlXjkFyk2TLUVzF7FvtCRcNEnf1vY1wzmnzsP9X+0+0LRJs85c5WMgeFP2ZL6hu4ACeb/Z&#10;QPCV/wDLjf8A/rEbx/8AfgAARS+3Hk3njt8uPlH8OtseOGVXUtEntfQjeYcuFXDthQX6LivGbmUw&#10;Q605sbj1sWBmnWTlNj0a9nJVPh/GgAXlwABgLyi8ovAjhVt2gaO5V8kqXo3Yuzqm5u9MY3hnZmcC&#10;+rLWaWryklJ3RrBO6bWE1JZsqkliVfssr+gqZPvKkpkoAHwJjzAeKSDgnlie+SXg0tHsGOZBdvD8&#10;pdLWGdO3KTCmU2dXgLlJ2aRfdpvg1btFXOTfDCfXGcAACrX4Mbc258+4s8nHkf01CT2OLqGubNRK&#10;zeX8K/jmdlm56a05UKJ0TfNmase6utQ1RL2P5RcpX7JAyKblEh1M9oAHK/Lbt7V2hfdfeLLbm6L9&#10;VdX6wpfDWEe2y+3aZZ1+rV1o+tfO6HZuZeYkFEWbFFzKSKDchjmxgyqxC4+OcAACyJ/TWeJD/WNc&#10;P/8ALjR/7agAD0dnbQ4WeYPibzA4lcbeU2kdyvL9o200KxSWtLtCXrGt5TYUHOxmvrdYGUG4erN2&#10;sfaowrxHBi9VssTlL8cAACsR7c7y36i8edG2R4jPJhP/AKJm2OP+4L+bXVk22VSua/TY2iTLYLPr&#10;yyWhwl9KqUg0tbuQnYuWkFkISbjJcmUHWDlb4eAAWNeUnny8UHF7U1n2Y55q8e92y8RDyDqt6w47&#10;bao27L/dZ1BHP0ytx8briasyECpLPTER+ellGUc2KYyqyxUyGzgACEP2oOgdzbe2Lz58xO/oJ1Az&#10;3NfY1mhtYkXQeNW8zDzexJbZu4J+ASekLleikup4iEhlUuiRDwL1EuMFSIAALInlb4pl5t+Ofl/x&#10;mQjfq1h2LpeyuKCxwmqqZbalH+X2FqjtI3/jzdNkVSL7sEwY2SdcdpuvbkADW1cXuQNr8r1N8HHh&#10;jlUJ6RhdIcmtqud2oOUllPtNqRjPoX+FftjdxUe7WWhc3eKSJnGDot0id/QvQxwANsukkkgkkggk&#10;migimRJFFIhU0kkky4ImkkmTGCJppkxjBS4xjGMY6YAAFDjmVuvUfHb3kHHHce9tj0/Uuqqfx/d/&#10;anYN+nGNbqdf+0HD7kFVoP6tNSSqDJl9Vsc2zYod5seo5cpp46mNjAAAtG/01niQ/wBY1w//AMuN&#10;H/tqAAMgeO/P7hLy3s83S+MXKjRu+bbWoHNon65q3YdeuExD10sgyiczUgxh3jldrG4k5FBD1TYw&#10;T1ViF69TYAAFYDkv/vo3j1+5/df5unOIAAW9dxamoW+tUbJ0ntKCb2fXG2aPZ9d3iAc9MJytXt8O&#10;7g5loVToYzZwdi9PlJYnRRBXBVCZwcuM4AA1DvkEsu5+C/H7kV4K92/WJ9lx78h9J5MaDt7pL0mS&#10;+tJLTO76tMPW+FVD/Lw+yYjYlRsbBm3/AIljILzGFc5XUN0AA29WqP8ABbrX+8CnfydjgABUC9m/&#10;/gr8lf3wI/8Ak5MAADr/AN7z+qxwf+8BsL83SAAAkH92dy1Nx58U9n1BXpBRDYfMbYlR0bCNGGVM&#10;zGKTHPU9g7OkGqJcZKvHvoWrt667L0OfJLGXBC92e9MADrziv7TfxcteNWhU+S+jbvZOQ6mo6C63&#10;fLs94bYr7Jfaj6tRz29N2EPX7cyhmMfG2Rw4bNyoJELlFEps47s5AAHVPkW9q9416jwZ5S3XiRpC&#10;81vkdQdO2vYWqX625tpWzD2wUBri5OK0lXrPZ5WCknVyh4N1EIlcI5wRZ8U5TpHKVUgAGePteeYX&#10;6WfiO0hDzMr9Rv8AxakJji9cCrOvVdliteoR8jqtfDdXOXKUenqGxQbBNQ2TJquY9xghsdhk0wAL&#10;DoAAAAAAAAAAAAAAAAAAAAAAAAAAAAAAAAAAAAAAAAAAAAAAAAAAAAAAAAAAAAAAAAAAAAAAAAqY&#10;1mK+T5+edfWfqLRH204b8kbF6Rf6vQ/rtBVZ39XU/qnPct/8QPWIh6hOmHBydE+3tLH0xb+ltzlZ&#10;B9TN/qetro97cfxpP6oaMFPmTfj/ABN/XjuwXux0wfOPh06Yw9ao+nsXkBFdTI/PUizuun/OF/jm&#10;7Q/rZ/H+Jv65d2C9cfws4+HT4BVlGBgxJAAAAAAGUHDTjJZuYHJHWOg62o4YkuM2VS0T6CGHGKrR&#10;4hM8nb7IcqnRvlaOhGyvyqapiEcPToId2DKlHO9a0Z9sa6wdSZGOliSddz92Qnf8hFti5XkXucZ6&#10;EyZFqQ3p4NnGDq5KTr1Ngcso9VdXS0RVda5Mnh6v1duSl7vlGCOMqvXWcZ/F7kkC57MZzjBlMlL1&#10;+IDgHILSVw44br2Xo2+oeladaWuSrT5YqSiDeVaoHK4hbDHpq5yriJs0G4bSLPJvxjNXSec9M56D&#10;5Fvq8lS7POVWWL2v4OQWZKmwXJCOEy5wdq8RKb8b5d81ORZPr8cpqYHzrJAvaxOysBIl6O4p4q1U&#10;NguSlWIXODIOU8Z+Pou25iqk6/HsPgB08ONj4gAAAAAAuDKQ3pe4D4uVr00ov8knFdpA/T01fqB/&#10;6l0FtRp8gu5+aV9NVr9quuFO5b1E0S5+Pqd+JGzNu3l5Q2PaVD7PUJNp6JTetn8SpT6fpHP6huhk&#10;/qH4epuuC4/f6jNMyHTkZU2vQqX0aokb+njPqZ/Er0uT0zG789DE+c/D1N1wXH7/AFAWYhm6MpQA&#10;AAAAAAAAAAAAAAAAAAAAAABwTaGsaBunXV11JtSrRd41vsatytQvFPm01FYiy1mcaqMZaGkk0VUV&#10;Ts37RUyamCnLnJc/DOAABw/j3xy0dxS1bCaT4661repNU1x5Mv4OjVNBw3hI15YpV3OTbhsk6cOl&#10;iqSUs+WXU6nz1UUz06Y+AAA5ftDWGvd166uupNsVCDv2tdi1uVqN3plkZkfwljrk21UZSUZINj9M&#10;5TXQUz2nIYiqR8FUTMU5SmwAB1xxp4p8eOHWul9ScY9VVvTetXFkk7cemVP6iSEJY5lrGs5WTbNp&#10;F8/yzUfoRKHqESMRIyhMqdvec5jAAYUXLwb+JPYVvtV+uvA/RdjuN4sk5b7bYZGJmTyE7ZrLJupq&#10;emXx05tNM7yUlHqq6uSlLjJz56Yx+AAAcb/oCPDb/q9uP/8A0POf2+AAGd/F/iFxo4WUGX1bxX05&#10;T9Ia9n7hIX+YqlJbOmsVIXKUha/XZCwuE3jt4rmQdwlVjmxzYNgvptE8dOuM5yAB8fTfCPifx727&#10;uLfeltF0fXO4uQMxM2Dc+wa60eIz+xJmw2d/c5qRsKy71wgs4kbTJuHqmU008ZWVNnGMY+AAAynA&#10;AAAAYrcruD/EjnJTGNB5aaA1zvOtxCzpzAYucN3z1VcvyIJyDqnXCLWjrfTnUgk2TI4Vi3zRRciZ&#10;SqZMUuMYAAjKq3tl/BzT56NskTwRr7uQinBXLVvad28mbzAqqE/AWSqt23TYKvMt8/uovGa6Rv3S&#10;5AAE2FDoFF1ZTq7rzWVMquvKDUY1GHqtJpFfiqrU63Et8mMjGwVeg2jGJiWKRjmzhJBIhMZNnPTr&#10;nIAA6S5R8M+LnNeoV+g8rNKUveNOqlkLb67Xru1duo+IsxYx/ClmWhGbxkoV5iLlHCHXJs47FTfD&#10;90AAYOf0BHht/wBXtx//AOh5z+3wAAzD40cBOFHDfL5fi5xa0fo6UlG6jKVstB19X4m4yzBVRJY0&#10;bLXXLNa2ykWVZAhytV3qjch8dxSYznOQABkBtDWNA3Trq66k2pVou8a32NW5WoXinzaaisRZazON&#10;VGMtDSSaKqKp2b9oqZNTBTlzkufhnAAAi8/oCPDb/q9uP/8A0POf2+AAD+gI8Nv+r24//wDQ85/b&#10;4AAZ38oOIXGjmnQYjVvKjTlP3fr2AuEff4eqXZs6dRUfcouFsFdj7C3TZu2auJBpCWqRbENk2S+m&#10;7Ux065xnAAGQcewZxTBjFxzdNpHxrNswYNEcZwk1Zs0SN2rdLGc5zhNFBMpS/HPwwAAMZOM3CPif&#10;w1/KD+i9ouj6V/KtMR1g2L9jGjxr9rZmJ+q/TZGW+bevPUcM/rjvsyXsxj1zfD8HQADI2yVyv3Gu&#10;z1RtsHE2aq2qFlK5Zq3Px7WWgrBX5xivGTMHNRT9JdjJxMtHOlEHLdYh0lkVDEOXJc5wAAMF6D4r&#10;fHtq3Tm3uPevOLOu6jpHff0LO4dYQylkb0++nrbtN5DrTUTmeOjlw3WRJhRRH0lHCSZElsqJEKTA&#10;AGVOjNE6f4z6qqWj9Ca+rurNS0RGUQqFDqjU7OAgUpudlLNMYYt1FVlCmkrBNO3ixjHMZRdwc+c9&#10;TAADtkAAYoSPBniRK8pIjmw+0RR1OV0DH4ioreiTd+1vbWNxVZCj5ZZftH6Ddw3PT5VxGnKqkfB2&#10;auUjdS9MYAAyvAAGDXL3xo8DOep4x5y54u6t3TPQsSjX4a6TcW8hNixNebvn8mhXY3ZVQf12/sa6&#10;hJyrpyRglJFaFcOVVcJ4OocxgAI8GXtffBbHvGz5Dgu1UWarJrpEe8i+W0mzMdM2DFK5j5LfTtg8&#10;RznH4yayR0zY+Bi5wAAJkdD8edF8XtdRmo+OupNf6V1pEOHL1lS9b1eKqsF9Se4RxITDtpFNm/1K&#10;ckvQJl0+c5VduTExlVQ+cYyAAMc+UHjF4Cc079EbS5UcWdX7v2FAU+PoEPa7swkXUrH02LmrBYo+&#10;vN1GckzSxHtJu1SLkhclyb1HamevTOMYAAxw/oCPDb/q9uP/AP0POf2+AAGWfFXx6cKuD7+6SnEz&#10;jlrvRMhsRnCMLs7ozJ+0VsjOuLSTiDbyOXkg9wdOMXmHRk+3BemVjdeoAA4TzE8V3j25+O2cty34&#10;ra123ZmDEkW1vShJ6k7ITikjFO3iTbL1xNU+/LRLQ5c5QankjIIZOfKZC5UP3AAYda89tn4RtYWd&#10;hbq3wKo8lKxqhVW7TYezN9bdrChi564w/pG19rXWmSqfX8JHTBYmcfhwAAJtIaGiK7ERVfr8VGwU&#10;BBRrGGhISGYtYyIhoiMapMo2Kio1kkgyjo2OZIERQQRIRJFIhSELguMYAAH0gABgLo/xaePTjZuY&#10;/IbRPEvUesN1H+03TYlXhnbWfS+2RHCVn+WOs/XatPrKLtVNX0kifxahiF6FznAAAz6AAEfPI3xS&#10;+Ovl1st1uPkrxJ1PuLZ72Hia+6ulvjpNzMrw0EkohERx1Wso0Sy3YJKmKnjs64xn45yAAOh/6Ajw&#10;2/6vbj//ANDzn9vgABk3xc8anBDhRb7DfuKfGLWejrja63moWKwUhjItZCXrJpNhMmhnZ3kk9IZn&#10;mUi26/TBcZ70i/EAAdkTnDPi5ZeTtN5nz2lKXKcpde1t1UKXu1y1dmutcrL2FtVddQ0c6K8K0IzX&#10;hLxLNjYMibPpv1cdeucZwABk2AAMCuTXi88ffMvYDHavKDihqXc+xo6ssKa0uNvh3as4SsRT6Uko&#10;2HVdx79hly1YvZp0dL1cHOT1slxnt6YwABnTHsGcUwYxcc3TaR8azbMGDRHGcJNWbNEjdq3SxnOc&#10;4TRQTKUvxz8MAADFzQvEziVwXq2z3nHvTlL0XV7ZIPdk7QzTY+TwlOSkPHOlXdik23rybt28bR2F&#10;ehUSZMbHXBSZNnGAABR/8i3LBt7k/wAkvCnhTwFqtwvHFXjXsg9/3byCkqvPV+ru4mbla8e73ZxH&#10;2CPbLV6p1ijVB0xrn1pvHv7DPSirNNvgpm51gALwnI3g9xM5dT+rbPyY0TR90Tek5SQm9VOrw1fS&#10;SVJlpd7X5CVfw7Ar5GOK4kndUjTL5VSU9XDJIpupS9AABlWAAPychVCmIcpTkOXJDkPjBinKbGcG&#10;KYucZwYpsZ6Zxn4ZwAAMVuLnB7iVwoj7rE8UdDUPRMXsWUjJq6RtCYuo2Pn5SGRetot45ZrPHLdF&#10;Ri3kVk08IlTLgh+3p0KXGAAMqwAAAAAAAAAAAAAAAcZsV0p1PcVhpbbZWau6u1mbUumNrFPRcI4t&#10;1xexsrMs6nWEZN02Un7M7h4J87SYNMKulGzNdUpMkRUMUAD7UhIR8RHvpaWfM4yLjGbmQkpKQcos&#10;o+Pj2SJ3Lx8+eOTpN2jNo3SMoqqoYpEyFyY2cYxnIAA+fWbNW7rXIG4U2wwdtqVph42w1i01mWYT&#10;1cscBMs0ZCInIGbinDuMl4eVYOE12zluqoiuicpyGMXOM5AA+4AAAAAAAAAAAAAAAAAAAAAAAAAA&#10;AAAAAAAAAAAAAAAAAAAAAAKxLGING+d7nXVUTLxLbavEOwxbI6OMyGHZpnSek5d+4WR+ZyqVPE3A&#10;OlsJGMl1URKUuCkMTIwbRb5R5XbWYFyZuSf107bpZLj1vUy5rFXcKnMXv7sY+ZaKG7c5L8S4xjpj&#10;OBiqkjlLkFsBnjJkSy9McIp5L/Gd/rwcCsobJe7rjHrtj56dcfEuMY6YzgBUNEdYwxAfXr8BN2ud&#10;hqxWop/O2KxSjCEgoWLbKvZKXl5R0kyjo1g0QKdZy8eu1yJpplxkxjmxjA9lm0dSDtsxYt1nb144&#10;RatGrchlV3DlwoVJFBFMuMmOqqobBS4x8c5yPM2bLvHCDRqio4cuVk27dBEmTqrLLHwmkkmQuMmO&#10;dQ5sYxjH4c5ASCc6fGhvLghBahs+wzM7BXdm1iPUlpqCROpG0nZmWqj2d1pKuyqLouHke0xhRo9L&#10;kiMkRNfKJf6nUHb+1dIWrVDSuvpjKTxlOMUcuHTQucoRc56eVXUI4UwY5TqJJ/jJq46FXwU/bj8T&#10;I7H2Bqyf183hXclkjltKtU8rLty5ykwlezKjiLWPjJimOmT4kU+BVcYN24/FyAsOe3q4dfky0pZu&#10;WNxivQue8/Uruvvmke11Falr8ln5p8j34Ish9urYxysYpsZKozimSyZu1bPXMTh7rf6HWH2wJJDt&#10;k7V1ZxHqF6KN68zX/HVL16GJ9VkEu7OM46GSbpGxnoYZJ8bqV9KgXVweo9r6wdW0d3l6HRhmyv4y&#10;hevQxfqDxPuzjPwyRFM2PgYB0l7i3h187F0XmrTIrq4h/p2rd0/KI/w4t24U/JzcnvplIQvyUm4V&#10;hHThTJlFPm4xIvQiXw4xzL1v6reK2dGN/wAdt6MDZvTL+Fuoc30WSV6YxjHpLnM1UPnqY3qIFx8C&#10;j4XJek+ojH3pij+Mh6UTO9hfwonNn6Y+U6Yxj+LWPlA5s9c570i4+GAEMHEfxcciOYeiN17214zT&#10;ZRGto06VAhZBkvl9uq4xy7Z5Y6lUVsKpEbKQ1e9XJXahVEXMuq2YE6d7pdljPrzQ9x2PVLPa4dMq&#10;TeERyWIarJG9WzySJiKPY+ON3FwTLZn3dFM4yU7gxEsfhUOl0dTdTWW616dsEaTCaMWlnEagqQ3q&#10;Tr1IxTumbI3XGCZQbdeh84yUy2SJ4/CcyYRsuG67RdZq6RWbOWyyjdw3cJnRXbronMmsisioUqiS&#10;yShclMU2MZLnGcZx1HShyHTOZNQpiHIYxDkOXJTkOXOSmKYpsYyUxc46Zxn44yOrzFMQxiHKYpym&#10;yUxTYyUxTFz0MUxc9M4NjOPjgByigQWLRe6VWct8O8WK21yCy1MsZsVziXmGcfluZwRRIyGFsOO3&#10;J8HLkvXr1x06j34hp8/LRjHs9T52RZNPTybJMH+YcpI9mT4yXJO7v6deuOg9qOb/ADcgwa9vf8y8&#10;at+zJu3v9Zcifb3YyXJe7u6deuOgC4JrY/2j9xzv02FUkU6RoKKInlLHr/P+tqHTCSySp8KFK2Vb&#10;ubWfGc4wfp8v25xjJs5LIzCZ+d5n27PcUuIuot8Y7fx/W7q7WSmKbPdjBDEPIZ/f/gdOnx+GacXn&#10;5nk1Ys9cFwwriOMdPxvU7oaCxnGc9cduSmeZ/f8A4PT90BY3GZwyZAAAAAAAAAAAAAAAAAAAAAAA&#10;AAAAAAAAAAAAAAAAAAAAAAAAAAAAAAAAAAAAAAAAAAAAAAAAAAAAAAAAAAAAAAAAAAAAAAAAAAAA&#10;AAAAAAAAAAAAAAAAAAAAAAAAAAAAAAAAAAAAAAAAAAAAAAAAAAAAAHTGjeOWgeMlQNQeO2l9X6Qp&#10;irxWRc1rVlHrtHiX0muY515SSa16PYFk5RcyhsncuPVXP1+J8gADucAAAAAAAAAAAAAAAAAAAAAA&#10;AAAAVmPcUeFzk55V6tp+68beRqNSt3HRjYZCr8eLqZeA1zebPMOmz1e6xV+hMKSVX2ciwjEY9ieS&#10;avY308Fwm4icHerugAKrVV4Z+6K8k2GHjl5B2HkbQtEaSkiV/YNu5HPvsVrDMekcqjbNr2xAxri0&#10;cu0WpEkzxSTV/c0C96DjCiDfOHZAANgV4v8Agw+8cPC/VHEV7vO6cg8a0TmDNrvcouMgyMCT0ktN&#10;O6vToNio/ewlDiJV44PGMn8lLvGia5ksOstyIIIAASBAAAAAAAAAAAAAAAAAAAAAAAAAAAAAAAAA&#10;AAAAAAAAAAAAAAACuRZO2re481/8FmGdkaCe/EplFSTRmOmrt8VMd6pWqKRaF06dEy5UaYz0yY/U&#10;2GL3ow5oQ/wMl9bqKv4M5Nh1lKtynxz8TYTKXET/APu46p/v5+OMzr+pOTcb/CT+qVxT8Gcmwv6c&#10;I/8Aw/HOCFxiO/4PiT/h+IU6bNDHrlksFeVyqZSBm5aGUMujlsvk8W/cMT5WbmzkyCuTIfjEznOS&#10;5+H7gjffNssnrxmbuyZo6cNjZOXJD9UFTpZ7iZ+JDdSfHH7mRhQ6Qy1dOW2e7q3cLIZ7i9puqShk&#10;89xc/Epupfjj9wBbF8DvjX+zcbF84N2wHbYJpov+j5WJZt0PDQL5A7Z3tR21WL3EkZ5sso3he7GP&#10;TYmUd4wb5hsdOQPifpP5FBDaVoadHjpM32PYuCfFs0VJkik+ombHXCztM2SNev8ABSzlTHXvJkuY&#10;PHzV/wAqklfZ5t/VK5DfZtosX4oN1C5KeXOQ3xwq5JnJUOv4E85P8e4mcBYg5B6B1lye1FcdJ7dh&#10;czdJujArV6Vuok2lol83VI6irBX36qDnEbPwj9Ijhqv6ahSqE7VCKJGOmbMW4VGDvNdkqxYmvzUX&#10;Jo+mrgmSkcN1SGwo3eM1jFP6DtqsXB0zdM4xnHTOMlznGck7JXYq1wz2CmUPXYPk+xTBc4KsioXO&#10;DouWymSm9Jy3UxgxDdM464+OM4znGQ7HqNUr1DqlZpFRimsHVadAQ9XrUKyLkjSJgYGPbxcRGti5&#10;yY2EGTBqmmXrnOehfjnOR9qOj2cSwYxcc3TasI1o2YMmyWOibdo0RIg3QTxnrnBEkU8Fx/wYH02b&#10;NtHtGrBmiRu0ZN0WjVBPHQiLdumVFFImPjntTTJjGP8AiAcX3Fqel711ZftO7EjzydK2RVpap2Fs&#10;iZJJ4RjLNToYfRjhZFymymItfJHTJx6Z8t3aKapcdSYHo2OvxlqgZetzKOV4yaYOI94QuSlUwk4T&#10;yT1UDmKfCTlA3Q6R+mckULg2PjgepNQ7GwRMjCSSeVWMm0WZuSFzjB8JrEyX1EjGKbCa6Ruh0zdM&#10;9py4z+4A9jVOraLpLXFM1NrOAaViiUGBZV2tQrPGexswZEz3LOVzdVn0nIOTqOXjpbJ13btZRZUx&#10;1FDmz+4CBiqxCxtfg2ibGJiWiTNk1Sx8E0ksfExzZ/GVXWPnJ1FDZydRQxjGzk2c5H7iImPgoxjD&#10;xTYjSPjm6bZqgT8BE08fwjGz+MoqobOTHObqY5zZMbOc5zkBVU87/jUJT5WV5v6Pr/ZWLHJkPyEq&#10;8S3zhOBs0q5wm32szbJY9NOKs79YqE3guC5SlFU3ecH+bcnRwG5X6SxHOHG0qu06MXq+M3Bg3J8G&#10;j5wftJYEyF+GG75Y2COunTtXNhT4+ofJcReQWrsMllr7AtujVyrjNkaIl+Dd0sboWYIXHwwi7UNg&#10;q/Tp0Vzg/wAe8+ShARxHhPtLyt4x1z5cjv7QchdLwnyiinopuvquyK0w+XOr3p+kRb1+3Ju4vbjP&#10;Xrj8IxI121+e2BRmXZhT5u41lr6ec9uD/MTTJLsybrjtwbv6deuOgx3piHzVwqjbtwf5iywSHZnP&#10;bg/rSjVPtznrjpg3d06gLVnB032j87vkWtRFUikh9YS9RMg3x66Sije1aMi/VO6wp0RcI5pxsKJd&#10;uc+oobHUvp5xnPnVufneV25X+DFxhtBOI7JCfjlNkj+qt+7Knd0Kcv03OMl6fhzn8HT45dULPzXI&#10;LZbvGS9EIlZlkpfxi5yV3X0euT9fxTF+Rz1x0/DnP4OgCxuMzhkyAAAAAAAAAAAAAAAAAAAAAAAA&#10;K/Hufdl7H1H4c+QN51Rf7trG7Rt50I3jrhr21TtLtMe3ktzUxhIoMrBW38bLNUX7Fc6KxU1ilVSO&#10;YhsZLnOAABQx8JHmg5KcYPI7oOz8j+T+7Nk8e9jTGdJ7jitvbdu97q9eqeyXcfHMNgJtrtZZKLgX&#10;Gvrg2i5d1IJJ4cliWjxuXPY5OUwAG0W59cvKXwM4c8g+Wt6MzVitMa7l7DEQ71x8qnbLy89KE11S&#10;ElsHIcji63uUjoshi56ky67/AIYLnOAANO9WPJL5BL5vOvWOxc1+VCju57YiZudYx2/Npw8Ao5sV&#10;wbvpNoxrkXamkJFw5lXhyJMm6CTVBHokmmVMuC4AA2bPufdl7H1H4c+QN51Rf7trG7Rt50I3jrhr&#10;21TtLtMe3ktzUxhIoMrBW38bLNUX7Fc6KxU1ilVSOYhsZLnOAABDV7LrkLv3fP8ASTfly3juDc32&#10;V/Q7+y/5V9l3TYn2b+ufpT/W/oH2vmpj6P8AWPo7T5r5f0/mPlUfU7vSJ2gAQY+5Q5kcvNVeavmh&#10;QdX8qeSGt6LA/o6fQ6XQd47Op9ThvqnE7RMzJ/Sa5XrRHQ8d9RmJFw7X9FEnrOV1FT9TnMbIAFlL&#10;2hfk2unKnjxubiBv3Zlk2Lu7jxZFNj0ay36yStou1t0hsiRMaSQfTs65kZufU1zstVwms6dOT5RZ&#10;WKNaJlKk3KAAMe/ei8hd+6G/o2fyG7x3Bpn7Vfpifaj8lGy7prv7SfQ/0WPon1/7ITUP9Y+j/WHf&#10;yvzHqfL/ADS3p9vqn7gALBPBu9Xew+BzQ2xp+42qc2FI+N5napC9zFhl5O5P7ObRz2QzY3loevF5&#10;t1PZflwvl4dczj1sd/f3fEAAUnPaqct+Vm4vLZUKVt3k3yE2nTl9F7rkVqlsfdGx7xWVpBhDRqjB&#10;8rA2aySkWo8ZKHyZFXKWTp5znJc4AAEn3utvNjym4vbno3Ajh9s2waPcLaviNo7y2xQ3isLst24u&#10;EtMNKfr2o21tlKYozOMh4D6pIPoxRGQemkmyKbhFJBym5AAgN0f4QvcEcutaULldVGe0H0Vsqvxl&#10;313aNn8ro+s7GslXsKriSibQ0Z2vYSdpiI+bQfGkWqkhlko8auyukiqEXIc4AFlPwO8cvOfp5Xn1&#10;pXnrKcp2sGy4qSMLx2rW3NtobNqq+4LgafZQ7vVW4SXG4VeKkK+lC+ms3j7E3bM/qaTlZIvcmsUA&#10;CvZsLxc+6m1VQbxtC+yXMCBout6fZr7dJz+ki1tKfRqnT4V7YbHK/TIblXIzEj9Oh45Zb0Gjddyt&#10;2diSZz5KXIAEaHEK/eY7nluRlx+4o8muYG1duyNfnrSzqX6Y9ro3rQNZQSczb769sjb1PrKfySKx&#10;TekZ6VZTr0TIfOM4AAFyz29/AHztcZueMxsbyOl38Xj6voHYVaZZ2ZzIoe+K5+USTstAd1vspFb3&#10;xsiQSkvpcbI+k+zHlTQJ3kysTKuCnAAqt86OS/kW2H5geYvGnQXKnlRmyXnyT8g9GaV1rXuS+w6V&#10;AZnLNygt1B1xRoP6hf6/TqlD/PvWbBt66zKMYI9vedFAmTFAAyV2jwP91dxMo9k3jcJvyA1ap0eF&#10;kJ20WHXPO1HZstD1yJSLJTEjJVrT/Im62peBj2rbLh4bLFRsm3ROor0TTOYoAE4Htg/Pvyk5U8hV&#10;eAXNi8KbmmLXS7PbdCbjm2cUx2ChLUOKzP2XXFxeQ8dHo3SPf1Jk+lWUo8KaVarR6yK67tJwhhkA&#10;B5PdbebHlNxe3PRuBHD7Ztg0e4W1fEbR3ltihvFYXZbtxcJaYaU/XtRtrbKUxRmcZDwH1SQfRiiM&#10;g9NJNkU3CKSDlNyABAfpHwge4J5b61oXK2qtNnP4rZVdir1ru0bN5Yxlc2JZKtZDrSsPZ2rS0bDL&#10;Z4djNN5A0i3NIZZKumzorhMpyrlMcACyj4HeOXnP08rz60rz1lOU7WDZcVJGF47Vrbm20Nm1VfcF&#10;wNPsod3qrcJLjcKvFSFfShfTWbx9ibtmf1NJyskXuTWKABXs2F4ufdTaqoN42hfZLmBA0XW9Ps19&#10;uk5/SRa2lPo1Tp8K9sNjlfpkNyrkZiR+nQ8cst6DRuu5W7OxJM58lLkACNDiFfvMdzy3Iy4/cUeT&#10;XMDau3ZGvz1pZ1L9Me10b1oGsoJOZt99e2Rt6n1lP5JFYpvSM9Ksp16JkPnGcAAC0/4r/FP7gKv7&#10;G5SV/nFZuTlG11tPgvyK1VrO6WTnVV9lEqXIG2oVT8ktlh4yg8hLzYoOcgpZgs6RkyNE0kE0lE1F&#10;ilWyRQACL/21vkn5TVry+6X1LyK5F782DSd5wezdCTlV3LtXYV1jIG4vYNa105dOu3edk28VaD7A&#10;oTCHIsRJJ4iWQWR7sEUVIYADabKqpIJKrrqpooIpnVWWVOVNJJJMuTqKqqHzgiaaZMZyY2c4xjGO&#10;uQABqfONPMHmb5PfPNS6nR+U/JaI0xvnnLPXdDX1U3dtKv1GI41U25zOyJmtx1ahLI0hmDFno6nr&#10;tumG5UjqYyoqXOTH6gAWNfdGeeHdvCa01PgnwtuBdfbls9JZbC3huaLRZPbXrur2F27bU+gUY75F&#10;20gbdZWMcvIyMiZHLxhGLscsjprOTLIAAVlNH+Hv3BvkH1pWeU0SnvC5VS8M07ZQLxvjlYlCW+7s&#10;JBWPTQs0Aw2JsfNySj5Rqgi6ayD1Fm3kGbcizZVYmUMnAA/XGfyz+Xvwe8w8ab5R2jeVnrlCnoiP&#10;3bxK5AXt7sKEkqbJJEeKPdX2WYmLbH1GSeRb/EhDTtYf5ipBcqJnPz7PKiBwANr5qfZ9L3bq3W+5&#10;dcS6c/r3bNDqOyqNOJF7E5ioXiAj7NXJIpOpsp/OxEmip25z1Lk3TPxwAAOA8rq3sS5cW+SdQ1D9&#10;S/Kxa9Bbirer/o042q8x+USc13Y4ulfSrK8kYdpXZL7Sum3oPlXbVNor2qmWTKTJygAa0L+h892l&#10;/wCj5gf+ZhqT/vbgACMbmnIeanx47FgNScv+TPKrU+ybNVUbtF09rzqcbKly1Z1IvoplLyyepd53&#10;tGvIyD6McEbEkDtVXOEDnSKchcmwABsJvanz3Im6eKSL2FyQtO2LxYNg7/2vZKHcNw2qzXGxWLWq&#10;DCmVuLfxExbZKUlzVctnr8uk1L3lRyokqomXJFMHOABjB7v7nlf+LHDfQekNK7LuGrttci9yOpxz&#10;Z9e26ap1uZar01DJv7M1aTFbdx81HJzF2uNcJk5HCRV0G7hHJVCmP2AAUuvGx5UeaHF7yI8Pti8g&#10;eTXJyx6tY7U10bZlP2zuLadlrEjpjcUa3r05a3VTt9ifQ803ba3vZ5+HVVRykosk1cIqEz6axQAN&#10;xiAAAAA123vFuT3JXRvOLjDXtKcht5afgJfikhMysHq3bV+1/Dycxnb2yWOZWQjanPxDJ7JZZNEk&#10;fXUIZX0kyE7u0uMYAAsX0WA5Xcl/bV6tg9BWPYVw5d7X8fuqc0S0IbRxVNkWDYsnX6y8VlTbXtlr&#10;ruYyeekIsdSRey7cxs5N3K9TfEACm/8A0Pnu0v8A0fMD/wAzDUn/AHtwABFBy92B5h+B+5HvH3lR&#10;yp5Wa23DF1+Bs8vSo/m7MbKdwsTZkFXkF9cktUbovEHCykjHpldkj3TpF/hku3cmRKg5bqKgAbET&#10;xgcxbdwr9tnqLmvzNf7MuNp1vp/dW2JdXZ9inJXYuyErryM2etx/iFbRbV5SWVT2bE2yrsoR25Oq&#10;ilHyLQ5cegUpcAAUZ1eXnnL8+HKWfoundi7st8y/Tk7e30lp3Y73S/H/AE9RGz5Fqk9lUj2mr05h&#10;FwxXyLNOVn3jyck11CI4XdOliJnAA9rkR49fPz4g6Q15I2ywcgtN64h5aGLL7Q0byeVsMFV5mecR&#10;DRkzvTHXt/cyEaxk5T5WOUXkWOYd65wk19Zb1ESqAAXWPbL+afYXk90tsjS/Jl9GyfKfjY1rL2Su&#10;zFgzh87l1dZDPI2Lu0hDRqTeLZXKtTkdljOZaINWa+HrBdJIqiy5SAAVlPdV8t+VmnfLZb6VqLk3&#10;yE1ZTkNF6UkUalrjdGx6PWUZB/DSSj98lA1myRcWm8eqEwZZXCWDqZxjJs5AAHRkN4xvdYvaXXNr&#10;Vp5zckqzNwcBdKxL1vyG0+Sm3cRNsmkzAysfX4jlA4tqbhVo6SWKnhmVyjnP45CGLnGAAOb+Ib3B&#10;vkl4xc4tT8buZO5dqbu01dN0V7Qm5KRyQcStn2rqWcmrahQHtmY3O3Jq7Mh7JruwOe+ViZF25buk&#10;G7ludsm7yk4QAAsie8V3ZubRvBzjFYdKbc2dp+fl+VzeGlZzVt9tWv5iTh86h2W+zFSElU5aIevY&#10;3L1okt6ChzJeqmQ/b3FxnAAFPThVxx9xD5EtWT+6+HW0uYG4NZVfYErq2dsv6e8br/5G9wlcqtsk&#10;4L6NtLkNSbA5+Wr92i3HzSLRRmf5rsIqZRNUiYAHIpTyKe4L8NO/6vSuRG7OTtds8exjbO207ymv&#10;clv/AFbfKPl0rGnbwrmyWa7QLyqvFY1dkd5VpZq4ZrpqFRcoOCZzgADaOcCOWtb528N+O/LirQ6l&#10;bjt5a3ibY9rKjwkjmrWlBV1BXerJyRE0cSbes3OIfsUnWUkTOU25VTJJGNlMoAFbD3hHPnYfF/it&#10;xv0Bo/aV21Vtff8AtqXukxZNb2qfp9qbaq07CJpysZmfrMhGykW1sN4vcIcuMLFw6JGLp4wYpVOg&#10;AFPbxaeU/mVxl8lHDu5chuTvJKyarX2dr+J2bUNvbp2XZKe41LvaBbV5a4y9buFmfQj5jFUjYSNm&#10;jF1ku3Bm7ZykcucEPgADcJgADXLeRnxce5h2jzx5c7G4zk5RZ4+3bfuybJpvNX8gOstf1zOu5WyP&#10;XVX+iUiT5NVmQqsb9MUT9JitHMlG5OhDIkzjtwABDrzN41+4f8e+ro3cvMLb/KrTOu5q1MKTCy73&#10;yIVa3yU3aZJm/kW0RC1PXvJO22+WWJHxbhwuduwVSbIJGUWMmT4gACwJ7NbdfLLfG7eati3VuLkB&#10;uTXVW1ZrSFjJPamydg7BqsFdZu2zD5JhFHt83LRzGwPoKJXUPhvgq3yyf4/Qpi9QAIMfM5yv50tv&#10;MtzK0rpjlTycrbR9yTSouvKBUOQmyKZWWb6dbVuNhYKGjm1zh63AM3Mo/KXH/wB3bJZUyY5il7jA&#10;ADIP+h892l/6PmB/5mGpP+9uAAJvfCZ4y/N/RLPzfp3kas3Iqi0LefCrY2m9S3a48zoDcC1O2/b5&#10;mvtoS11VDXO89jWam2auxuHLxvLot2p0fRyQi3ecqZwAIGvb9eRzl3qvzJcfNR8m+RPIC7VLZVsv&#10;fGa+0LcG39g3eOhrzaYuVhKekSDtdlloprZGG34eJY+thPKxEll0yG/jM9QANrEAANTsw5g8xfJl&#10;56/yX6q5X8lK3pXfnPN5AQFVoO9Nn1urQvG2p3xfEk/hq3X7XGwjf5LRlQcSCqSBEU3Dgp85NjKm&#10;TgADYq+ZHlorwi8ZPMTkNFzJoK6V7UM1UtYSTdym3kGe19orNdaa4k4wh8+o7dV62WtrJnTTxk/y&#10;zJU+e0hDHKABqEz87/IuzhYu1H5oc0G0DKTExCRE7nkhu5KPezlaaQElORrJ79tMJqyEMztEasum&#10;U3eiR8gbPTCheoAG5V8eHKNjzV4OcWOUrRy3cvNzaXpdotWGiBG7ZjsJGNJC7MhkUUylSTTgdhxc&#10;mxx2YwTPy/Uv4vQAAVLvei8hd+6G/o2fyG7x3Bpn7Vfpifaj8lGy7prv7SfQ/wBFj6J9f+yE1D/W&#10;Po/1h38r8x6ny/zS3p9vqn7gAIkfbE+X3fFC8k1W0Lyg5C7g2xqzl3Dl03C527tS5X1jTtzFefVt&#10;SS0Ti5T8thg4tUuVzV/SalKdy6nmxj9So46AAXPPcobDv+qvCpzQv2r7xcNb3qB/R0+h3Sg2aap9&#10;shvqnLHRMNJ/SbHXnsdMR31GHkXDRf0Vies2XUSP1IcxcgARS+za3ru7enGfmXLbt3HtTcUpBb0o&#10;cdByW1NhW3YUhDR7mgLOXDGKeW2Xl3EczXcY9Q6SJiEMf8bOM5+IAAr7+5+5f8tNR+Yvf9G1Ryi5&#10;FaxpMbRdCOI6n693Zsul1aPcSWmqa/kV2VfrdmjYlqs/fLnWWMmiUyqpzHNnJs5yAALsfko2Hf6p&#10;7f3dOyqveLhW9jMODGu7Cxv8BZpqHuzKfdVqiquZxpao563nW8w4VcKGUckXwscyhs5NnJs9QANb&#10;nwhi/OT5HbTeKVwy37zA3JZtb1+OtN0jP02pPXn0aClpE0THvvnNq7uo0fI/MSBMp+k0VXWJ/CMT&#10;BfiAAJH/AOh892l/6PmB/wCZhqT/AL24AA2C3iE1Vye0j44eLurOZuLVjk3UKrame18XbYcXta0/&#10;V3mybpKxH1fYMLaLpGWVb7MP2PYqjKO8JJdiOTFMnkhQAJJBWx8nbhPQ3lv8bPJV30joC1YjNWTk&#10;nhFIjdJrG3mRgLJIu1TJ9FVGlY3aTKhs5yphugXBOnaUYU7yPip8htJ3ZToi0f8AoQDpftLghU0Z&#10;RZm9WUNnHxymxtGO7P8AC7CY6fgwMYNqmxXtyavtJ/4pu89KIXV7S4KUiT9Vs6VPnp8ckaz2Oufw&#10;9pcdPwYAR46T8eVK3L5n+Rmh9qvWcdr/AFnf9h7xcUlbJ273YFMkrXB2el0toYhUiFZPIbYMavIm&#10;JkqikaivhHBMn9RLp2sadjLLyYudUn1UkYiDl5i1HizdSKS8avINX8ZGJ5xguMJKtphAy2cdDZQK&#10;bBenXuL1rBa2Yze8bNX5g5E46KkZKwGYZ6lPIsVnjd2xYkzjpjCZ0JJIyvTpnKRTdvTr1wF1Ro0a&#10;sGrZixbN2TFk3RaM2bRFNs1aNWyZUW7Zs3RKRFBugiTBCEJjBSlxjGMYxgSapppopkSSIRJJIhU0&#10;00ylImmmQuCkIQhcYKQhC4xjGMY6YwM5yEImQqaZSkTIUpCEIXBSEIXGClKUpcYKUpS46Yxj4YwA&#10;9gfsfoAAAAAAAAB8ew16DtsBN1azxEfP1uyRMhBT8HLNUX0XMQ0s0VYycXIsnBToO2L9mudJVM+M&#10;lOQ2cZx0yPWeM2sg0dMHzdF2yet1mjtq4TKqg5bOEzJLoLJHxkiiSqR8lMXOOmcZ6DwuWzd43XaO&#10;kU3DV0io3cN1iFURXQWJlNVJVM2MlOmoQ2cZxn4ZxkBTL1ZwOreifOjrrQtDnE7HrzXdpa77bqOl&#10;XC7+gVeGp77ZcBXba6WxnKkjDSqMc0Rdd58OknbRdXJDqqETjVgdTsqpyphqnEusPYaGfp20mVDH&#10;MtEMW0crNtGUgob8KzZwVFMqnXPqFUTObpkxsYwgiNeta/v+Mr0evh1GxrslhLk+TGUjmiDJSUbN&#10;Xh8/hVQWKkQp+ue8pyGz0znOMBIT4NTq7i5FeSXlocmTxGzdxkj6m6Kq4MkZpP2/YF9lmBElj57U&#10;I2JkoEiHdk5ypmyXqXGM93cPFnJrJct17CzjOW05ZcIxymDHyXKbuRmJZwjgps/wUW67TBevXOMZ&#10;6fD93sjQeczdl2hcc4zlCVnMJsz9xs47HD2SkFk8Yzn+Ckiq3wXr1zjGen/GFkMZpDJ0AAAAAAAA&#10;AAAAAAAAAAAAAAAAVwvdf/sSuR39/wDx3/PjRwABrq43gGvevCe68jNKi1HM3o/yD7H4/wC8FUE1&#10;lVMaovGleMctquyO1MqFbMYunbTnH8UfoXKrl1cm/wDyUc5wABnN5EfNjsryKeNTxucAYNKzTe3a&#10;gZuy5LmZpSbuQ2pfdfPltUcco9ksmVJSyyVpq6556aQyRYitgeNMp9FG+M5AAwn8iXClh49PITqr&#10;iglkqti13QeHz/ZL0jr51GR23d9f0K77SdM3WFlyKRJLzYHyLDBT5IRgiiTGc4L1AAGxG91/+xK5&#10;Hf3/APHf8+NHAAEIHsY//FE/0Jv+1wAAIafP7X4a2e5f3XVrHHN5evWXdHBSvz0S7wYzWUhpnjpx&#10;gjpSOclKYhjN3rFydM+MZxnJTZ+IAA+BrGSt/t0fcB5g7G8lGunNdbbcUuyybpu7VTvPDPdx2qsZ&#10;aFCJJuFZeQrdNlmEydFudTBbNX8tsnNlJQuQAJq/fHvmUmy8V8lGvGshHSDXmi+YP2LhJ2yfMnaX&#10;ERdq8ZukDqIOWrlBQp01CGMQ5DYzjOcZAAFkngH/ALvVx6/+mAy/MG+AAFEL2hv7ZKl/d/3t/YOL&#10;AAGS/vL+LG0KPz+1zyuVgJR9pjeek6hTI+5N2SysNC7L1k7nY6dpMo8RIdCPkHVYeRkmyw4MmZ8R&#10;dzhDB/k18kAAz08VHu9tAar4+6P4zc6dMbIq0rp7X9M1HE7z02xhrrVLBWqJXoys16w3qhvJOt2a&#10;rSn0WLIR/mELPEcuy+si1bJq5RbgAXRuI/N7ihzv1rjbXEneNJ3ZSkVm7SXXrLt01sFUknaJ3LaH&#10;vNKnWkTc6LNOGxMqps5hgycKI49QhDJ5wbIAHyfIT+oLzh+6ByW/MxdQABrRPaG/tkqX93/e39g4&#10;sAAbXoAAac3ZuyKRpv3KOwtvbMn29U1xqrzjWzZGwLQ7bvnbWt0ijc9n9ntc+5aRjV9JOW8PAxbh&#10;wdNugsucqecJkOfOC5AAv38p/c5+Gyn6F2q4pfKJHdl4kde3KOp2sKDrLcGZe42B5BOmMbCKT1h1&#10;3E0+stXjt4mVV3KPW6JEfUMTCxyekYACk17TXUFz2L5pdDXyuRjp1XNBa935sjYEim3OdpFQNk0x&#10;dtMRHzLnuIk3WfW/acemkXPcdTGD9pe0pzEAAzF95fxY2hR+f2ueVysBKPtMbz0nUKZH3JuyWVho&#10;XZesnc7HTtJlHiJDoR8g6rDyMk2WHBkzPiLucIYP8mvkgAGenio93toDVfH3R/GbnTpjZFWldPa/&#10;pmo4neem2MNdapYK1RK9GVmvWG9UN5J1uzVaU+ixZCP8whZ4jl2X1kWrZNXKLcAC6NxH5vcUOd+t&#10;cba4k7xpO7KUis3aS69Zdumtgqkk7RO5bQ95pU60ibnRZpw2JlVNnMMGThRHHqEIZPODZAA+T5Cf&#10;1BecP3QOS35mLqAANaJ7Q39slS/u/wC9v7BxYAA2vQAA09XljpE94w/Pbua6UmNUjE9Z8s6NzB1Y&#10;3bG+XZLxFwsNc5BREXGH65xiLipiVcQ2SG6lL8kdPPXGM9QANlL5d+ZUBovw8cruVtDn0Vmls41Y&#10;Z6jsKBzJndTHIplDa81nYI1PBiLKrNH2xWckUuP4KaBjG/EKbOAAKW3sruMWNgc2OR/KeWjyuYbj&#10;npGPotdcLEOX5TYe+J1dBpIsVOmCrLMqDrywNFy4zn0yShMmxjuJ1AAiP8/svK7i86fM9hPPlG6j&#10;3edC1e2clx8ziOhKvQ9d67iDoNzZQJn0YyJTVynjJcGVybOTZybJsgAbg2s1qBplbr1PqsUzgqxV&#10;IOJrVbg45L0I+GgYJg3i4eKYo4znCLOOj2qaKRf+SQmMAADXLe9111GRPLDhRtZu0YpSt64/XuiS&#10;TtHqV+8bay2GnORpXpcNyEMi2ztJfCJ/VOfPccuSkKUuTgAWwfbbXuT2L4R+BNgljrHdR9F2TREj&#10;Lq4WPiM1bvfausoUhTlInjCKcNUUCpl6dSJ4KXOc5x1yABOIAAMMPIFzj0746eKO1OVu65BMleoE&#10;OdKtVdF4g1ndk7Ck0l0aXrerEW7srzlplU8EyfBDkZM03D1fBWzZc5AANXP4/uKXI/3GnlduexN6&#10;S8stTp23Ibm5a7EiSOGsbRdVt3qUfW9UUZw4M5SiJKciotGr1Vsc66zJg1VfHI5Tj3PcABtvaNR6&#10;hrKlVHXGv65E0+iUGswVNpdTgWibCErVVrMY2hoCBiGKOMJNI2JimSSCCZfgRNPGP3AABqzfdJ74&#10;sPNXzRfo26zUWsqeioXVHFSiRLJXKrGZ2vdH6NrtpWSKZTrElsXXYqFdedSd5loMpS4MUpDGAA7A&#10;92R4+q1wx23wEs2uY5Ftr6e4dU7jcd41afL4lLfxHYwdP+vSRCZUI2fTevLfXkilMfJlcx6pupjY&#10;UMAAL63hZ5ZF5reL3hzvh5LfWbc91HDUDZbxVwqu/W2fqRRxrK9vpTDjOXSLyfnqqrKFwp1ydu+T&#10;UKY5DkOYACUYAAa0T3tH6/XFH7oDf88+0QABd98Kf7JDxy/c/wBHfyHigAB9byweSPWPi14a7D5M&#10;Xo0bM3AiJ6ho3Wzx0o3cbS3HNMXilVq+PlzFdIwLErRaTm3RM4M0h2Tk6fe4ygkqABrffCj469ve&#10;dXyPXvkByjkpi5aWp18JvHl1fZc7lH8o9lssw7lq3pWEUa5S+TUvbtiqksg0M3bwlWYOCoGQVxHo&#10;qgAW4/eG2pHWnh7qNFrjYsHAX/lbo7VycNBNG7CGbQFfo21tjRsR8i1UZtmUKwX1i19BJJI5E1EU&#10;SlTKXHemABht7ITW0ZH8cuc238R7fEzbN2az1seVyZI7o0Zr2iSVnSjyF9P1m7crrZx1DZwftWNk&#10;vXHVLGQABab8p1Br2z/Gnz6pFoZovImX4fciFsYWSKv8lLQ2qrRO12aQTNkpTPq/YYxq+bZz8MOG&#10;5M564x0AAGug9nhbZqu+XzEJGLlTj77xd3VV7Ekf1M/MRbCSod2bFTwRVMmFk52oszYMcp8YJg+M&#10;YxnODYAA4z7vL9sldPu/6J/sHKAACxBqT3kvjZ1hofV+vlNAc4Zm4691NR6auQlB0KwrUpYqnUIu&#10;DcelNG5GO5RrCu5BgbJHGY065UTYNlv3fxYAAqtcEtE8gfNv5ppHd1A1o6qtVt3LZLlZv6biPVfV&#10;HRWspHax768Yv7M8atWkjZnzBkrFwiJ003E3JlMrhBNBN0duABbD97P+oJxR++A2/MvtIAAYT+1k&#10;8tPju4G+PvcOoeW/Jqr6Y2PY+Y+wdkQlXm6vsabdP6RMaT49ViNn03dQpthjU27qep8k3wmdcq+D&#10;NTZMTBDEMYACK/3R/lT4leTLffGpHiBZZrYdE0Hr2/xk9syQqFmpEXZLFsGw195mIr8Ldomv21Rj&#10;XmNRTOdy6Ytk1VX2SpYMVPJzAAXwvbwaauGhfDDwP19e415D2Rxre4bKWjJBuZo+ZxO7tvbF3XWU&#10;XbU+fVbOMVjYLPJ01MFVJnPQ5SnwYuAAKGfuZt12Xnp5v3XHHWS32hLqFTUPDHWsezOsdpJbJsE0&#10;nKW5P5VI6/WYT2pspxBuTkTwooWIRJ0NhMmcgAdie7V4D1bhzyU4ZWvWUX9O1deuIFD0dHZ+XSSO&#10;5tHEWNhNZZcK/LJJt0//AITzNNQwn+MbCjZQ3dkpilIABsCPEHywU5ueNPh3yPkZH6rbbhpuAgdk&#10;PjL4WWd7V1so61rs9+sXuOq2+rXmpP3iSSmTKFbuE+pj9cHMABIVYbDA1KAnLXaZmLrlYrMPJ2Gx&#10;2GcftouFgYGFZLyUvMzEm9VRZx0XFx7ZRdwusciSKRDHMbBcZyAANSR5Y+ce8PcB+UWkak41xU1Z&#10;NZtbkpobhprs+JBm3eRMlJJZtW5rQ1WQ6wLq+Zifrkw7WbpZhqxGtEHXd9OVWOABsz/GP499TeMj&#10;h9rTixqtFq+cwLXFi2lfCM/k5Ham3pxkwJdtgShDHWXTLILsUmke3UUVzHw7NmzwcxW+DZAA1bXm&#10;EuURrn3AHKbYVgK8PA0TmnVLlNkjkSOZA8RV5CkzckVi3VWbprvDM2J8JEMoQpj9MZMXGeuAALtH&#10;+2SeI/8Auc5f/wCRqk/53gABNt42vJbx18qGjbXyD4ystkMKHTtsTum5ZHaFZi6rPmt1eqFFuz9R&#10;nHxFjs7ZaHzDbDYYTWM4Icy2FS5TxghTHAA1hfnX1XZfHn52N73qgNzQ6md7UTmtqR9/93bqSd7k&#10;ofcbt0xIhgmWrGF26nMMEikxjBCsPxemOgAA2V/kI5xVzU/iE5C86tezZW0bN8Qj7C01YCLpGJiy&#10;7yp8VDaQkSrEzlJYq1v2BDHx2Z/jMG6Fz1zjIAAosezI4w/lS8iG2+SspHfNQXFbRb5vEP8ALb1M&#10;RezN7PHVKrp8OTYyRso71xC3FLGMdFFC5NjGe3B8ZAAlT97LywUrmlOJPCuBkex3s+8WTkBsNo3X&#10;wm4TrWtY41MoDGQSKb1FouxWS5yzohc47PmYAhv4RMdAAIseRHjBxS/adcWuSCdf9LZ9e5FueYF4&#10;elQTOqhq/kxItdGxJEFDIpPDt5mrQGspFU2PxE8oKY6HTKVXAAE4XsveWJtm8Gt58TJuRTXneLu4&#10;E7TVWZ11Cqoav3y2kp5o0bNljGwomx2XVrK4XURzghMyaODkKYxTqgAYX++c/wDC7/02f+yOAAK1&#10;HPfg9O8VeMfik8geoCS1ZrvKDjzVpSascCu8ar0zk5pmXURPMMn7QiSVddWunN4WUj+1TDhzKxks&#10;5xnqU2cAAXU/KHzdg/Ij7TXbXK+MMzRn9g0fi4x2bCs8olTre3qjzJ0FVdnwibZNQ6jSPTuES6cR&#10;2FcEUVinDVbJC4VxgAAdB+yG/VY5wfeA17+bpcAAVwfdgftteRv+L/jv+ZCkAAC975R/93H3n9wD&#10;Wf8AJbXwAAone238sHF7xQ7t5J7B5QR+1H8DtnVlTptWJqypw9skE5eEtqs28NKt5i01ZNozyzPj&#10;BDkUVMY/wyXGPiAALeP+2SeI/wDuc5f/AORqk/53gABa9AAAQreeDjm73XwilNg11mo4uXHGys9r&#10;M1GhT/UD030FIPYDdA5SG9JrHxL1GacG7k8lTheuDdcdpsZeV9MUs+rnEuySMeSpb1OwJ5Txn1sx&#10;vYZrMEJnGM9qaLdUro+euOmGv4f3M9Gcgqyedoa0i2Jkz6sOiTBMkxn1Mse3KEkUucY+BE0VMLmz&#10;8Pgh+H9zIQkcyt27JWiuC3mE4+z/ANIv09S2Ol94SLFog4j4reuumMjGy8fbItTGMLxmzK2eRQI0&#10;VLgpoiPQOUxTKpKGxf2VaJszfVXI6oO/l5d3GJVm0rJJkOiha4ZJZBwjIIG/hoTbLKxMJmxjGWyJ&#10;M4zjJimz0Rd56UMjr/dVccejIuGKcHPqJkKZJGwRqaqSybxHP8JKUbZVLgmcdMoplzjpk2MgMv2/&#10;uEORVVhIeK2PwAenu87CxspDS8fdLrTq7YGk3F/VISegavMaxtcjKQEywx840UbzK6bpp+OkuYn8&#10;YOxScwLkwatm81qJXMo6aoOGzhGTk41m8TdIeu1dtGDmCkFl2blH+MTyRycqifxKfOPiOaF5H2Vm&#10;ggjKa5Uy/cIJLILJvnzJs5Iuj6zdw2aLxLxVVsun+OTJVzYOT44NnHxAfNaXz3BnLvH5SagzjuMG&#10;vHa0erWK9IsKPq5m7y5eR+Y0jZlsNrZdqyv1I+W/RV/kse99UybfHYqdHPhTluX+xP69xySFFh1D&#10;ImYs1kYqCTU71EfRwRKZTfT6/r57PxleiKvdnBMdDZKPESQ5H3P+ujJNKqRp8p5atlU2EUQ/cdP0&#10;sFTkiO5dX1c9vxU6JKdc4L8M5KA/DbygeVvga8PUecnF5bc0KikoaKvaSLOnLPiJJdUyo7U1jA27&#10;V0u3btEPVUQPFllSd2TOVMGz24/hN67+1OpmP2nRDWVqUpst5YpU40yuMF6lwWfgmkjAuCETL3GJ&#10;lvhxjr1ObGfgP4Xa+3tenyzv1TNOIYLnKMgUpGWVMYL8MYl4pu9iVilIXrkuUcLY6/j5Aewpz88x&#10;XkAlMxvDTj4rx2oDM+DSFwfs4h/g2SrYSXbPdqbcgYSryJ2yyXxaQUOnJkxk3fg5M/D9525yQ26v&#10;6OtaeamxCeeq0ksm3W69DdpyKT1iaNWC+UzF/wCbaNsL4+PXrj8H7zsTdexVfSpFbzWY4meqj5Ui&#10;KnX8btMQ8vMt0GiuSGx/AboYVx+71wA9Jzvbz0cHytL3t2qNOUWoMERXljMY2p7Ej2bEiXR25UsG&#10;q2kXsOtdiJy5w/kUF4oqpcZ7Vf4wpvEpa+WWrcJytij073XcYKdxlJCPmEk0sF/jDmdwCbeZZdC5&#10;x/HLEO3wbHXob44z4z2DkLQuyQmmZLZC4wUy3ppM5JMieMfjny4iCIybXoXOP4xUpkcZ/f8AjjIe&#10;O7e4W5I2amWJTUfBw1TmYKIfPZ252OzXLZtdqzVthNF1NyULD66oBI1rGqmNkx3kjlAh8kwp1xgx&#10;T/mT5h3V9GPTV3VmY9y0bqqu5N6+kpxkwTJ0Ko6XbNoaIwimibOeuVFuzGenXr0zjP5f8kbO6Yus&#10;w1ByzXboqKOHzp2+lWzQhOhTrqoIRkdhIiWfw5Or24z06/vZDDfjreLzqrhzzp8l2455/L7t5S5k&#10;uLukbNKKFZzM3YL8uo72xb4b0CJtWraBjYwpo7LZFNFqpXl2iWE0+hcdb02UlYDW+1d3WR2s4tF8&#10;ytRKu+Xz6Tl07lzmUsEi27MFTTTaIoYyj2FKVMzI6ZemPgOFVl/IRFJ2BtObcKLT1t9WpwLpXPpr&#10;ruJE2TzD1DtxghCN00uqXYXBSZamJjpj4ALJPh645u+NnAzUcFNsTx9v2YR5uu5NVW5WrlCT2Egw&#10;Xgmj1DrlZKQjaJHw7RwRXoqmugchik7ewuanHGmKUrU9daOksoyM5hSzySZiYIci8wRI7VNUn8Iq&#10;yESi2TPg342DkzjOMdOmMntK1k9X17DN108pPZTB518TJewxVZIqZm5FC/wiqpR6aJDYz8cGLnHw&#10;/BgJPh3oO1gAAAAAAAAAAAAAAAAAAAAAAABXC91/+xK5Hf3/APHf8+NHAAEY3tTOPFC5a+CbnRxn&#10;2e1K5ou8OWu/9cT6mGyDt1FpWXi/xeYsrFFJuceknPVaTOjJRy3XBkHzVJUuSmJjOAAPV8YPtHrh&#10;w25v6N5S8heR2rN0UrRdgcbBg9d1CnWyIeyux4Zg4NrqWfP5px8slH061qN5rBS9Tquo9BM2MpGU&#10;xkACAX3M/wDvBGwf9EX82WtgABc991/+xK5Hf3/8d/z40cAAQgexj/8AFE/0Jv8AtcAACIHzuf7z&#10;9s/7wHAH8wPFoAAT8e848fOdg6L095F6FAFWs2hXzPS+9njJuT5lzqC9zuT63skov0xnLGj7RllI&#10;wmMZMcx7eXOcdiWclAAqieQ7n/8Apr+MbxAUG3Tqcnunhw45lcer2ksr1k39EiI7iOtoy2OUu3J/&#10;l3+vm5IQzhRRRZ7JVx6ufOMn6AADZAcA/wDd6uPX/wBMBl+YN8AAKIXtDf2yVL+7/vb+wcWAANpr&#10;tjUGqt8UGwas3Vrmk7X1tamvydjouwq1EW2rTCBTYUS+dhZto9YqrNli4URV7MKoKlKomYpylNgA&#10;Cqh5AfaGePnb9F2FduHri4cTtxNYOWnarX0ri+uGhJWdZMHL0sZZIO/OJiz1WLmniZUzO42cbM4k&#10;h8qlZKpJ4QAAFSn2ru/b9przKcdqbV5d4hTuQkPtDUe0K+m4UIysEATWVuvdbWXQ7stsvK9e6dGP&#10;UlTEMoVFNdEhiYcHyAANoX5Cf1BecP3QOS35mLqAANaJ7Q39slS/u/72/sHFgADa9AADTO8kNJQH&#10;Jf3Ce+uONrlpiBq3IDzL7R0lZZyvZZFn4WA2tzcnaJMy0HmSavo7ExHR08os2y4QWR9Yhe8hy9S5&#10;AAz49wP7e+veJKjaO3hoDYG0Nu6Pv9gl9c7Fl9lJVlWboWx/lDztLTw4qMBXmJq/dIFjJESyqhkz&#10;d5FmKZXPzKJCgAWfPZ1bL4m2/wAfl6pepNbU3XvKDW+wsRvKiUjjO3ly2ozl1pyT0zsmWkpd5JSa&#10;VZVrx5CHZxqKycaxlYmTXbtW/wA6bKoAFqnbGoNVb4oNg1ZurXNJ2vra1Nfk7HRdhVqIttWmECmw&#10;ol87CzbR6xVWbLFwoir2YVQVKVRMxTlKbAAFVDyA+0M8fO36LsK7cPXFw4nbiawctO1WvpXF9cNC&#10;Ss6yYOXpYyyQd+cTFnqsXNPEypmdxs42ZxJD5VKyVSTwgAAKlPtXd+37TXmU47U2ry7xCnchIfaG&#10;o9oV9NwoRlYIAmsrde62suh3ZbZeV6906MepKmIZQqKa6JDEw4PkAAbQvyE/qC84fugclvzMXUAA&#10;a0T2hv7ZKl/d/wB7f2DiwABtegABrsPe28Xywm5eG/MaHjejfYWv7hx7vb9ummk3RmNbTf291+q/&#10;7Cky5lJ6I2FOIlWz3ny2hSJmzgiaWAABhZ5FvJV+WD21nib43Iznr3uw7AuWv9ktkHfruGlN4NN1&#10;qDT4KWJjJjEbzkDsilyqJlcEMZVgYqffhNTIAAtL+0V4xY0X4mIHa0nHlbWflft7YW3ll1iHJIFp&#10;1beo6kpccvgxS4wxMWgvpZp07u5OZyfu6HwUoAFF/wBwLCzum/ObzRkZmPMs5bbto204xur3tUJS&#10;Hs9D1/sCFwk4wVbGUVmUkRA6pMH7VSHxnGDFMXAAG4DpFyrexqXUNg06TbzdRvdXgLlVZlocqrSX&#10;rdnimk3BybVQhjEUbv4x8kqQ2M5xkp8ZxkAAa473te1YSwcxOHunGEm1eS+suPVruk+wbZbqqQ6m&#10;1b+ePjW79ZFdRZF86Y6zw4+WVImZNuoitjuK4LkAAW2fbdUKT1v4SeBFelkHTd1I0HYd9STeJ4SV&#10;NGbV3ltHaEKuQpfhlq5hrggogb8J0DkNn45AAE3xzlTKY5zFIQhcnOc+cFKQpcZyYxjZzjBSlxjr&#10;nOfhjAAA1SvuEfJ1fvMPz4pnEniZia2JoLUewiai4/VSoKlek3/vOyyiFUnNoskGyhWcq1mpRQsN&#10;VlVVVEkYVM75MzfMq8SKABsBPDF4uaL4o+GFQ0XGmjZ/cdtM12ByM2KyR/8AzhtOTj0E3cZFuVSl&#10;cmpNCaYLEQqeSpYUboHenRTdPXPcABI/uXatU0VqHam7L47KwpGn9c3bZ9vemVRRw1rNCrclaZ1f&#10;Crg6aBDJxkUrnGTmwXr+HIAA0mupuclroXkNgfInd6PA7d2NFclpflTIVCzST+MgZ7aD+5SexY14&#10;8kIpHD1ujCXl4hII4SIXqdoQnQpc/AACTfy8e4P2R5e9E6+0rtHi5qrVTnWm0muzazfaVbrbMzyB&#10;vsvYqvMVhRnOI4YmhZ5GbQcL5x0Vw4jm+S57cHKYACxV7Jjlnmc1Ty64ST0oUzygW6ucjdcMHDkq&#10;jpWvXxi2oOzG7FE5/WRia9PVWvr5KTGUsOp1Q+e06mcnAAvZAADWie9o/X64o/dAb/nn2iAALtPh&#10;vm4eteHbx+WOxSsfB1+v8K9PTc7NyztCPioeHitesH8nKyb90dJsyj49kgdZZZQxU00yZMbOMYzk&#10;AAa5Ty48592ef/yhUXSfGKNmLRqyMuiuieHdCym7YtphtJyKWLhuyzonSUVh/trmI+sSDtwkl9Gq&#10;sY1K5IQzRyocADZc+MLx6ap8YnDzWvFfV3oyrqCRVs20r+Zkkyk9p7csDdnm53qTTTxlRNFyozRY&#10;xjdQ6qjCEYsmmVFcoeoYACE73juvJC6eIuHsjJs8Xbaj5b6Y2HLqtslwizj5Kp7V1Qk5kcGQWyZm&#10;aV2c1RLgpks/MKpZ7s46kOABgl7ILasQ+0Tzr0gaXRxP1bbWrNqowKuGqThSIvtOmqi5l2OclK9f&#10;oovdbpIu+hjpNDHb9cEM5x6gAFp/yv7LreoPGRz8v9qes2UZFcRN/RzXD54WPQkrJada2GpU6vEe&#10;HSXwi8tFunGMa3z2KZy4dExgps5xjIAGu09nZTJuy+XdawRqHfG684t7mtFiXNg2CIR8nLUGjsyE&#10;P07MuFpm3Nu0mc9TJlObHwLnoABxP3eX7ZK6fd/0T/YOUAAFtbSHtYvDZsnjzp+3TuitjtbXfNOa&#10;8ss1PxO/NtIOUrBZqXDysnKR7B3Zn0Ggp9QenUTSO0VbE+BfTyXHaAAKHXJJjcfB15i9o17iZtS6&#10;Oj8TN1wJ6dYXsygwm7jRHsdVb2vrnY68CzZQ1hj5SFlsQk8jliRi/wApKHy0TxkqRAALlvvZ/wBQ&#10;Tij98Bt+ZfaQAAgh8Evt3NA+XDg1ubkXft57g1btKm8gNiaQpcXUE6W6oB/s7qDUN6rk5aGM1V5O&#10;xPO6xbJWTeptHzb1GTchUvTVyZTIAERHjwY6W4WeWnU2v/JFpGr3DXep+QElp/elN2IaRVruvLWx&#10;m3dObbDlWLV+yibRX9cXJNvKvGkihIxMpCoL4y1VMogcgAG4y3xuWncdND7f39dVk0aJpTVl42rY&#10;zIKpI99doNWkrQ+bsj5wZPLh2yjMpNylKbJ1DlKUps5xjIAGlK0BzjtenfIFVfITcqNX9zbHgN+W&#10;PkjJ1S0ycrFwVk2hOTc5cGsw+kmOXMsj9GvUsnLJdMnOos1IU5uhjZAAElHl+9wBsfzAab1fqjaH&#10;GLVupn2p9lK7CrN5pNstU1M+hIViWrk9Vl2c83w1xEzZnbJ2qchiqlXjEenUuTYyABZa9k7yvJZt&#10;CcsOF05IGNKap2FAb6obZx0MotUdoxaVRubGPMU+clY1u00di5VIYpei9g7imP3GwmABx/3c/mNP&#10;Ray48V/HmzmRt95iYme5e2eFd5Sc12iSSbeYqujUXbc2F0JK9tsoSthIXKfSCM0ZmysjJvEkwAMj&#10;vab+HlTi5pA/kM5AVRRjyA5H1cjLStdn4/BJLVfH6TOg/bWQqDkmFY62bqyki9yfplVvW0mZCHTy&#10;/ftwABckAAGni8vNThL77gvk5RbM2UeVu6c26dU7AzRcrs1XUJY5Wjw8s2SdtTpOWqi7B4oUqiZi&#10;qEznuLnGcYyAAL8H+ygeEr/5cb//ANYjeP8A78AACWbgf49+LfjZ1DY9GcSKVMUTXFr2RL7Ym4ia&#10;udqvLpzd52sU+nyUknLW+Vl5Ju3WgaLGpYbkVKgQyJjlLg6h8mAApi+914xFQmuFHMyIjDZzJRt5&#10;4z7Al8IYwmQ0S4NtDUjA7gifU6zkktdD9qhuuCoY7MZ/H6AAR2cvvJSfYPtavH7xjRnirbBnuRN0&#10;0JsFAzjKmXGteIShbxBw5G+FMKJmjIfa2rVOp8nITCOehMeqnlMACyz7OnjFjT3i+n99SkeVGxcs&#10;t5XG2MH+SHTXca31VnGqaqwWIfGM5K0usFaXSR8fA6T8ucfDpnIAFL73L3LDPLHzA8mXsdJmkqZx&#10;9dQ3FqjYMoRYrJppwr1rfWqKiSqqJ2q26Zm0OUck7cZScF647+7OQAMwtxe6X2VuHgTa/Hs/4O6I&#10;gtPT3G9txuhXkbd7utIU+AgqSyqFJscKxctMxxpikrRLGQZJqF9HDpmnjOO34AADq/2nvK/9HDy3&#10;681/MSXyNL5ZUO56AmfmHPpR6NpWaobB1o8O3yQ+HEo+udJQg2mcdpiZnD464KY+MgATPe+c/wDC&#10;7/02f+yOAAJHtecBkfI97U/jrx7i45F9tKO4ywu2NCqqE7lm26dbSdrl6pHNT5UTTbGvEeq+rKy5&#10;8Hw3aTaymCGMUuAABSA4sc8nWuPE35W/G1sZ+8j47cDfjvunTMVLKqNcxe29d8rePcftipN4xycq&#10;5Ji166i28moTCRfRSqK/f+MfGAABbh9kN+qxzg+8Br383S4AArg+7A/ba8jf8X/Hf8yFIAAF73yj&#10;/wC7j7z+4BrP+S2vgABSG9sB4y+IHky3vyio3L+gzl+restSU62U9nCXu40RWPm5e4rQ75yu7p0z&#10;DuX6arAmC4TWMdMufxsYxn4gAC5z/soHhK/+XG//APWI3j/78AACx6AAA+fLRMZPRUnBzTBpKw01&#10;HvYmWi36CbpjJRki2UZv2D1sqUyTho8arHTUIbGSnIbOM46ZHhcN0Hbddq5STcNnKKrdwgsTCiSy&#10;CxDJqpKkNjJTpqJmzg2M/DOMjxrIpOEVW66ZFkF0zorJKFwdNVJUuSKJqENjODEOQ2cZxn4ZxkBT&#10;8renavxG5IckPFHyWeOoziZzLUbWTjxsuSyVZCh3lZ4b8k10bv3axUUpJvIMEK7OKKYLleTiWeVf&#10;SjllVDx0Mq2w15dbpoC7qqIa92UYj2mza3QxYmVOpn7PyZFVDYKVciyJGToxsY7126eTdqJjZzhc&#10;1hGlNs9n1BaTnSp13yV1WpRX8YsdIGP/AFnfFUObBcKlUTK2Xznp3Kok69EjZzkMetacivL/AMV9&#10;tJeN3W9/at7tWZF5UdbVC4R+lzNFmJ0H0nButfXrcDGPZvoOwxxyOIVo8fKpmx6TVBsRXvbZ4dCX&#10;LkZQrCXSsLLpklGKykdCR0ijWfTMlkqq7VSHlbGkimq1eI5wdqmoqbGfxUyEwbqQcbi7LuiozONY&#10;RciQr9oodnFs3qcH2GT7VFW542Qmk0iKN3KWcGQIdTOPwEKXGepQGd0R4LOW/KhyttDnjzBft9gv&#10;8LZYV2OZOtsu4JBc6GTNVJV7YKtVK2gX0M4+mwjZwxwX0zFWLkuUx2s34q7DvpzTu2NjrEmFe70W&#10;SKSlgUaEPkucp5cKvGEexLjt/wCYapnS6dM4NjpnA7AR0BcrcY0tsK6qFklO702qSZ5g7cpslzkm&#10;VjuWjNqXHb/zSBDJ/gzg37gAw4RebTgUZ5WuH+7mG/tTKp/1ug3cnSksw7dFLJjKJa93lIOoypOc&#10;GS6YRr0u8w4xknf3G6kKS1fyf1NlRjrm0o26vGx/EtVF4wuWxClznuLD2pZRCOP1x/BZuVO/4deu&#10;fhgnQ97a9ydrS55Oxw+cfxTc6rEuUClx+HEbPqHRZG64/gtlz93w69fwYD9OPHT5evIA+bo88OQD&#10;fSmtow/8VSY53T7Dl8fPpZK5Q11puWi6DJK5ImbGHszLHfNcqZwmkYhjkx/T6a5FbdVIXbFvJWIR&#10;DP4sWgpGvPVz+L0OWGrThvELm6Yz0VcuMqp9fgXOM5wP6bWe59jKFLsGxlgotLPwYJHZOfUz8Ohy&#10;xsGsjHK56Yz/ABi62VCdfhjOM5wA87jwy89OFj8mxvHxy5Xsc0ibDiXocu2R1qeeOUqSeG6sPNzN&#10;w1XeU1DJENlKdIwRSKQuSmOchc5/R+NW2dZK4mtP7EO8dFz3uIlyQsJl3nGC47DNnTmSgJXGclxn&#10;td4RKXGMdM5zjA/ptIbCoymJPXFzM5XL+MtHLlLF5cZ6Yx25RXXexEhjOcYz0cYTKXp8M5zjADAm&#10;R3H5QvJPurHj62ds6IOwb2oudxNKbE6tdUypxNNk2Tqdsdut2qkncZPx1QfETKm0RljNF5n0G2ej&#10;rs9PqZayb23XZ/yPzk43yiR/jNkTjW8CpGx7eNXSUdvZGRgCqIO0Y5XGMFTK4ymdz2Ez/GdOnXqk&#10;3tjaE7+TeVlUcpld4+tkYoxJ2LNFiqmdw5evIjB0nKTJTGMYJhbsMv2k/h9OgZW1PWlL8jvNnTnF&#10;LSjBRz46PHlBt4yRkUlcLw+xHzN2T69LvJJuim2m5TcNtisM0VcHxlxDtpCTb5IZdUhufx8JGbo2&#10;fW6BWETH0zp1qRBZYpu9tMrJqY+bcKrkKUjpexyDf0ym6/jtk1lydMnNjPL2cWx2be4SoQSeTaz1&#10;q3KkqqXPchJqEPj5hY6pC4I4VmniPYXPX8ZAiqpemTZwAt0lKUpcFLjBSlxgpSlxjBSlxjpjGMY+&#10;GMYwJD8Y6fDHwxj4Yxj9wZlAP6AAAAAAAAAAAAAAAAAAAAAAAAACAr3M+nNvb68QO/NZ6M1Xsjc+&#10;x5m76IdxGv8AU9Hs+xbvKtYfcdOlJZzG1SnxcxPPm8XGtVXDg6TcxUEEzKHyUhc5wABiv7RTj1v3&#10;jX42920XkXo/cGgbtLc39k2yLp269aXTVdqkqq+0Nxrh2Nlj69eoWCl3lfeS8E+apPU0TNlHLNdI&#10;p8nRUKUAC06AANZp7hrgZzl3X5x7ztrTfDHlftrVTv8ARc+U2ZrLjrt++a+dfZ/Xmv2U98vc6rT5&#10;WuLfRHrJZF52uc/LKpHIp2mKbGAALa3uZ9Obe314gd+az0ZqvZG59jzN30Q7iNf6no9n2Ld5VrD7&#10;jp0pLOY2qU+LmJ583i41qq4cHSbmKggmZQ+SkLnOAAIePZrcTuU/F/8ApHP0l+NPIDjv9uP0QfsV&#10;+XTTexdSfbD7M/pQ/aP7Lfb+uV/7QfZ/7QMPnvlPW+U+eb+r2+sn3AARYeaHgZzl2n7i/Yu79Y8M&#10;eV+xtLvt4cIZZlt6h8ddv2/V7yKqekeN0TaZNrf6/T5CqOI+tSsE+bSCxHeU2bhmumtkh0lMFAA2&#10;MXI7QmvuUug9xccdqx5pPXe7dc2zWttQRwjh6hFWyHdRKkpELrpLEZT0Iq4I8j3OC5O1eoJLE6HI&#10;XOAANNvuLwt+UjUu2dmaub8B+Zex2uu75a6W02FrjizvO3UC9M61OPYhpcKXZoCkSkNOVeytmhXj&#10;Fy3cLJqN1iZ7s56gADaWcI9ZbJqfgs0XqO06+vFa2vEeOhnSJbWM/U56G2HF3QuknkSaoSNLkWDa&#10;yMrQWUNhtmPVbFd4cZwn6ff8AABS59rXwM5y8fPLBUtjb74Y8r9Ia9baP3PEuL3t7jrt/WtNbysp&#10;DxqUZGLWe50+FhEpCRVTMVBEy+FFjYzgmM5wAAJMvcLbq8+WnfIRHbJ8edY5qwvGmp6JoFMaSeja&#10;LKbs0/a7h9Sttwt9ysus4+C2JV4meantDeEVkJmHauFEohEhFDI+jkwAEE2y/LF7nzkxQbTx0l4z&#10;lpJt7TFr0u8x+reDren7LmmEymeFfQrmZ13pCKtVacTJ3GUFPpOYxwoY2Ui5wQxkzAATA+2B8BnK&#10;/j5yfh/IXzP1/LaIR1vUblEaF1La8tW2zp61bErMrQ5+63GuJruXtGrsHSJ6VZIR8kRrLvXr4i+U&#10;kGzcuXgAF0rnRXp+3cJeYtUqkHMWe02fixyDr1arVejHs1P2GfmtS26NhoODho1BzIy0xLSLlNu2&#10;bN01Fl1lCkIUxjYxkADXt+1r4Gc5ePnlgqWxt98MeV+kNettH7niXF729x12/rWmt5WUh41KMjFr&#10;Pc6fCwiUhIqpmKgiZfCixsZwTGc4AAGzLAAGrE/o9ufX+0j/AJdP0HuX/wCRL+m+/Kx+WL9GndH5&#10;LPyWfp5fbD8pf5QfsV9kvyf/AGS/rp9Z+b+nfTv6p9b0fxwABsdPIFw2oXP/AIdb54k7Dw3bxO3q&#10;O+iYOfWbYdKUy+RqiM5ry8tE8dFDuKhdI1i/ymXJfmEkToGz2KnxkADXCeEvT3lk8TXk2qVutHj3&#10;5xyOmbFZJPjnyVcVbi5vi0UiS1vM2hrGOdi1uyQdDf16yR+v7PFM7FHybI6ycjGNV0W62EXxj5AA&#10;mp9wturz5ad8hEdsnx51jmrC8aanomgUxpJ6NospuzT9ruH1K23C33Ky6zj4LYlXiZ5qe0N4RWQm&#10;Ydq4USiESEUMj6OTAAQTbL8sXufOTFBtPHSXjOWkm3tMWvS7zH6t4Ot6fsuaYTKZ4V9CuZnXekIq&#10;1VpxMncZQU+k5jHChjZSLnBDGTMABMD7YHwGcr+PnJ+H8hfM/X8tohHW9RuURoXUtry1bbOnrVsS&#10;sytDn7rca4mu5e0auwdInpVkhHyRGsu9eviL5SQbNy5eAAXSudFen7dwl5i1SqQcxZ7TZ+LHIOvV&#10;qtV6MezU/YZ+a1Lbo2Gg4OGjUHMjLTEtIuU27Zs3TUWXWUKQhTGNjGQANe37WvgZzl4+eWCpbG33&#10;wx5X6Q1620fueJcXvb3HXb+taa3lZSHjUoyMWs9zp8LCJSEiqmYqCJl8KLGxnBMZzgAAbMsAAV/v&#10;cy8LbpzY8Um06xqmgWTZ+5tPXzW+79WUilVqWtlzscrAzZqdbYqswMAxkp2VlFNaXmbWSatUFVHK&#10;qBCYL8cGKABrJWnip8tM2jBU83ju8guIhGadLQ0ZL8UuRLGsw0vZfpEfLS2PqVDRhYM0kjDsSvnh&#10;spYMizRysfsRJ2gAbl7ipoeD4ucZePvG6tmRWhdE6Z1tqdm8RJkpZP7B1GJrbiZVzlNE6rqadx6j&#10;tZQxSnVWWMc2O42QABVM9zx4Edy89bHU+bvC+vx9w3xTqO11/uDTv1GPg5raNOrzuQkKpbaQ7kzs&#10;4mRvlZRlXDJ2xduUFJKKSakany4aEbOgAKuGlebXuZPH5RYHi/rZlzh1ZTK06xWqZrvYPDttspeF&#10;L/FEZ1uhye5NGXqdZQJCPUssGES7LHlSWTM2TwQ5M5AA+7xW8IPl/wDL5yvJt3l5St+a1ql7tELM&#10;715QcooCbpFmcVNoqxjXbbXNSu0fFT9wnG9aYZZQDGPjk6+ww3QQVXZNCkAAG1s1rrun6h1zQNTa&#10;9h0a7QdX0mq67o9fbnVUbwVPpUEwrVah0FFzqLKIxkLGIIFMcxjZKTGc5zn4gADAfzIxG47F4uOc&#10;Vb4/wmxLNuCzaDtlapdc1PC2CxbFnnViy0hZOHqsJVWj6xyUhJQT50jlNmkdfKRz5L06dcAAaqjj&#10;fwy83HEbb9Z33x44D8/9dbepicunU7ulwU29ZZGumnYl5BSrqIa3LTdiimUg6hpFw2+ZI3w4TRXU&#10;KQ5cHN1AAlL/AE4veBf3FeT7/wAvWZ/7tAAAlPtG6vNjuv253KqhcmuPPOPcPM7kBzXT4/V2tSPE&#10;vYULtut8Xja10xseftamuahqqvSX5M5SVrdjrn1taOO3UkJtRsVxlVIpEgAOa+0p8Tt81e35g705&#10;y8R7dQ5+aW1xqbU9J5QaHmapMZh2BJm4bDtMNWNsVdk9cxsk9eQLRB+2b4S9Vk6S9QxsHKQAC2py&#10;J8e3FbfWgt2aRPoTSFZzt3U+wdbJWaJ1RSI2WrLm61SVrrSxxMjGQbaSj5SBdSBHbZduomuisiU5&#10;DFNjGQABrt/b18YvJpwC8t+irjsXgTzXpupry8uPHPdltkuMW7WFGj6fsFsZjFWGXvCtJLVWdLrW&#10;0oSvTTuUUcGj8R8edX1SkzhYgAG0qAAGvb933wt5jcl+bXGa18ceJvJfkBVoHiwhXpyy6S0RtLa0&#10;BCz+NtbHkswctM0Sqz0dHTGI58g4+WWUIt6KxD9vacucgAS2cpdK8qUfaY1jQWs9Qb8zybzw74e6&#10;4ktJUvXewF96dq+1dIw22qQ81pDwyl9KoXXik0hPx52PenE/OYdEwhhXoABRU4p8XvO1wh2jndXF&#10;vg35BdUbTxXZWqI3RlwQ2tZZVjBTh2hpdpF4uulrK0iVpAjIiSrhskk5M3yoj6npKqkOABJT+nF7&#10;wL+4ryff+XrM/wDdoAAFx3gZozkp5OPBlL8efK+03HBbw5AR25qbsF5t/V59V7Wqh4nakzIaauxt&#10;ev6xRiN3lLcQULMxWF2CSD7DJEymVE1DGMABRNsPjP8APF4TuUMtsHjhrHkUlMwhpes1vkRxXost&#10;ujWeyKE/kmxm6NsgYSAusWjAzryPaOTV26xKR037ZBX5YyiLdcAAfP3rvT3IHltqkJobb1O5o8gd&#10;fqWJnJlp9Y4ps9Va+dTUYujhjIX6T1dqDW9UesYN4+RVTVsTo7Jg4OktjKamEz4AAu5e2v8AChc/&#10;FhpTYe0+SCMGXlryLTgG1nrkJIsp5lpzWtdy4fQut8WKNWdRUzaJWbfKP59ywWWjsqoMmzdRcrPL&#10;pwABWh90pwM5y8g/LBbdjaE4Y8r9369c6P0xEt73qHjrt/ZVNcSsXDySUnGI2emU+ahFZCOVUKVd&#10;Eq+VETZxg+MZyAAMQKnun3ZcNE1yi1an+W6Eg4eLiqtXo39F3ckPGRMRGM0IuKYkkpHUzVtHM2LJ&#10;AiZVVVyFTKXGcnx06gADtzx0e2f8lnM/lNW9y8/9fXTTWkXmxG2y973Tf9lTfbs3VlSaJYbTWYyq&#10;OJaX2CtbL45Uyi/mbCnHtmyTpdyVV46RwzVAAste76438h+S/CTjPVOOOhd0cgLTA8qG9hnK1pLV&#10;142tPwsAXUmyI3M5LQ1Egp6RjofEi+Qb5crJkR9ZYhO7uOXGQAOb+0U49b941+NvdtF5F6P3BoG7&#10;S3N/ZNsi6duvWl01XapKqvtDca4djZY+vXqFgpd5X3kvBPmqT1NEzZRyzXSKfJ0VClAAhp92F4a9&#10;+37lhrvmzw1457Y3kTfVXTp+/KlofVt02dZYDaGu2TZjXtiT0DRYabkWkPe6AZnG5c4bFbpPq8Yy&#10;6nrPksHAA7I2dyC8om5fbPq8PLVwR59qcxGGw9Z8QrIzc8UORJbtbeNldMrseE2y3QPQTP5SHVp1&#10;CaUCwuVTLKrPV8rOM4zIpZyAB2j7SrxQXLVVS5fbw5xcSLVRrZabFr3VOr6Ryi0XK1WdbV2sxkpb&#10;rtaoOp7XqrGSVibDJWaIaJyKCHoHWiXCJVDHTVKQAC1Jyj8dvF/kLxs33otrobSFWkNu6f2JruIt&#10;MTqukxMrVpy2VSUhoOzxklGQbaQYyFdl3aD1FVI5TkUQxnH7wAA18HtxON/ks4I+WLTNt2XwM5s6&#10;+07tOJvHH7c1vsvF3ecJTISs3NgSSrs1O2t5Rk63HV2I2pVK+7cyC7grJFmkorlUpPx8AARa8rfH&#10;V5Y7zzD5EbcNwA583+UsfIraV3aXOS4g76u7G05dbFmpWLmlXMlriXh7PEyDf0jkwqVwzctslL2n&#10;SN25AAkhS5ue79QSSQQovk6RQRTIkiil48pdNJJJMuCJpJJk4z4ImmmTGMFLjGMYxjpgAAT9e3P5&#10;G+eHb/NvaNa8oVe5jxOgWPFi7TlQc8heLMhpCln3A223pBhAIRlrd6hoCchaDUuTsBkY7DxUyrQr&#10;lb0TYQydMACtj5mPH/5KLZ5f+Ze79FcHOa9zrznkPm7a22jrXi9u631eTUimVeeQ9jqtpr9ElIGY&#10;btZJjgyS7dZZLKiWcdc9M4AAH2P0l/dwf3OeX7/qm7t/zNAACx17ajbPm12Byr3xG+TqK5xsNSsu&#10;Pir6gKco9LbB1nUD7FxsejtyEr0tb6HVGT+yfZpZ/nDdJZRX5XCp+ztLk2AAJdPca8NrRza8TnIP&#10;Xmt6TPbC3Brp9Sd46iqVVg5SzWiatevbC3JPxVZrkI1ezM9YpvWE3YGDFo1RUXXdOyEIU2c9uQAN&#10;XQfxbeWd3DxtYV8dHkNVgIyWlpmKhV+IvI/EPHTViawcfOSrVotr7DJm+mGVajknS+MFMskxQKc2&#10;Sok7QANujqbXEv44fFtT9ca9otg2dduJPDhFjC0GgVuZuto2ntfX2sFHzuJrdZq7NxMWCc2Rsdsr&#10;lNFojjKq7/OcdheuSgAa+3wFeJjmfs3y56t2/wA6OGHI2maspBtr782NZeS/HHYdCpF6vakLKM6v&#10;Grv9kUuFrEzYnmzLkxmcR5MKrLIR7hQqWE0lDpgAbKX9E/iz/wDLVoD/ACN66/8AdwAAav7yX+LL&#10;yB8TvMhu/bXCvhDyp2Bruk8naxyf0BetHcbds3jWke9mZat7ziYKqz2v6VKV9q111dJFaGw0RUKd&#10;lmM9Pt6FLkwAE6nu5+PXKvm7QfFXeeN3EXlHtZZKn8mLZeqhr3Q20L7b9SqbIheKMxX63tODqFWm&#10;H1GsihouQa5aSKbZYzqNdplLkzdXBAALL3hH17ftUeJ/gvrnaVHuGtdhVHR8VE2uiX+szVOuVYlU&#10;5iaVUjLDWLEyjpuFkE0lSmMi5QSUwU2M5x0zgAAUFfcJ+D/lbrzyVba2Dw54i8ht46I5IFJvmNda&#10;C0ZsXaFf1/e7jIyJdn0OXW15W51pAOsXVm6mWTVUjVJOLmGyKBTYQPnAAFiz2evGTklxl428xILk&#10;jx83hx8m7PvCiy1aht36nvmqJWwxTOhLM3cnBx98gIB3LR7V3nCSizciiZFPxc5wb4AACp/7rCYi&#10;5bzccn04x+1fnh6jx8h5TDVUq2GUohojX7pdguYmclK6QReJ5UJ16kybtN0NjOMAAbBnyWae2fbf&#10;A3vHSNEodu2Lth1wqotKh9f69rM9cbhY7NFwNJZuYmuViCjnlgmn2VWKuSooNTLZKTOezHTPQADW&#10;w8WOPXn94Rz9qtPFDiP5N9GWG8Q7KAtktSOIO/Wrqdho57mRZR74z3Vb0p27Z8bKhcFwXPdn8IAA&#10;zX/SX93B/c55fv8Aqm7t/wAzQAAtv7IsHkMtPtardatkY5OxfP4uiZCxW9V7CXvXvJeLf1rkkaTk&#10;pB3CsI+t3qBfMNTRJnCmCN0FTQ5Mn6GSPnJgANbN/SC+QD0vX/Td5ieh6no+t+kpur0vV7e/0vU+&#10;2nZ6nZ8e3r16fEAAbzQR6eSLgNTufOil6S6Vj6/tamnfT+nL67RPkkBYl0Ek3sHMqt0Vnp6dbkmq&#10;SEimkU5kzpN3RU1FWqaZunt06ljdt1Q8WoZFnPxuVXlbllC5zhm9OQuFWrkxCmVzGyJUykWwXGc4&#10;yUimCmMmXGet9n68ZbEr5mBzJtpdllRzCSJy56NnRi4wogvkpTKZZPcEKVXGMZzjOCnxjOSYxkK7&#10;CBmXMNg24H873qnH3yRcelEarxt5GWnOY5PYTaLTSd1jW+zbc2cqKzq8yr2LQs2kZXMh6yT1mss/&#10;VXRmMNyZS2Oknqfa6uafuqnZKwpVzf59HEwRDBVGMLOSKZzGdmdG6Gaui5N63cVVIxljHK5xqLkl&#10;1TJr3YKma3s+t5w0q9nd/wAViSKlgp2kXKvSGzlwZfPQyC5c59XuwoTJlDGKuGffE/yv7I42XdPh&#10;35UYWb13satqkiqvyBk2Krmv26Jyso2iZC6v49JRtJR7syfpN7VHFWZOC4/riVBZJy7U7b1/yAmq&#10;VKF1vvtq6hppkbDdhb10jHZyLfuMRutJqolymsipnHaR+jgyR8f89ghiqKZ7EqG35Srv8UrbiC8Z&#10;Jtc4RaWNVPJmz1HuyVFV8omXJFUz5x0K7SwZM2P+d7TFOfIWIoKeg7RDx1hrUzE2KAmGiT+InIKR&#10;Zy8PKsVy9yD2Ok49ZwyfNFi/EiiRzENj8GRmM1dtXzZF4xct3jRymVZu6arJuGzhI+OpFUV0THSV&#10;TNj8Bi5zjIyTbuG7tFJy1XRct1yFURcN1SLIrJmx1KokqmYxFCGx+DOM5xkB6NtuFToNclrheLLA&#10;0+qQLQ7+bslmlmMHBxLNPp3uZCUkl2zJojjOcY6nPjGc5xjHxzjA8chIx8SycSMo9aR0e0Tyq6ev&#10;nCTVq3SL+E6y65yJJl65/DnOPiPw8es45ss9fum7Jm3JlRd06WTbt0SY/CdVZUxUyF/48gK3/Jvy&#10;Sbv8gd4kOFvi6gZ99FzaZ43anJVwhI1thFVR0rlpKO4SRct0XVEqHy2FCKzDohJiSMbLWLaFXyid&#10;zhbeN1Wjb0qtrLRLR2qg6LlCfu5yrMkW7BQ2U3CjVY5CqRUd2dcGcqYw5Xzn00E+/tyfGO1bPntj&#10;P1KNqdu4USXxlKXtJiqtU0Wh85IsdBU5Snj2XZ1xlY+MLq5z2Ik7u3JwwdeJx2tYNXxU+MNb8se8&#10;9y+nHcvuVMQrlrEyjRmQ7WwU2szjRR42rmrq02fLISj5NVVAjZZRomZ4+eL5x1aqVGEam0Fow32k&#10;tVl7Udi35ub0266aWMpvI1k6TyomygmKapiLq4MYuCGymXKiqpsjgR8JRbc2otUm+tz830TuluRz&#10;2IqkJjJHLJq4Jk5G0S1IoYqqmMmLgpskx3qHMAs/8GOGWvODWhoHTlIMnLy51PruxL0qyIykr5dX&#10;aCSUhNOUcKuTs45skiRtHs/VUK0ZpELkx1cqqqZ0ar1pDasqbStxecOHGc/NzMqZLCS8tJqFKVZ0&#10;cvcfKSJClwRFPuzhNMuMdcm7jGytoNHjaDXm8Iw6LLdfmJKQynhNWRfnLjCi5y9TZIkXBcETJ1z2&#10;ExjHXOeuchmMOyBzUAAAAAAAAAAAAAAAAAAAAAAAAAAAAAAAAAAAAAAAAAAAAAAAAAAAAAAAAAAA&#10;AAAAAAAAAAAAAAAAAAAAAAAAAAAAAAAAAAAAAAAAAAAAAAAAAAAAAAAAAAAAAAAAAAAAAAAAAAAA&#10;AAAAAAAAAAAAAAAAAAAAAAAAAAAAAAAAAAAAAAAAAAAAAAAAAAAAAAAAAAAAAAAAAAAAAAAAAAAA&#10;AAAAAAAAAAAAARM+cPafLzRnjJ5Kbn4QWdxVd8axh65aGj6Pp8LdplSjfaqHiNjngYqfjZiNbzEH&#10;TZV3LJOjNHB0cRxsELgxsGKABQv8P3t/uc3kP5Y1blTzyoGzNf8AG9DZDbb+4bfyHaWKF2lyYkiy&#10;prQ6q1crlpQRuc7H7BlyppTNheFZsSRTlyozdOHhUkMgAbTYAAAAAAAGJ3O3RmxeTvDXk1xy1PeI&#10;XW193rpm86lhbxYWUhIRFeQv8K5rE48dN4lROTKZSvSTtJJVDOVW6yhFS4NknbkACnT/ALJVuj+i&#10;e/Ra/KBoP9N39NP8vX5U/tDePyUfkr+x/wCS37B/W/yb/bD5P7P/AP8AkPpfQvX+s/1N6vofxgAA&#10;vjgAAI7+fvjc0jz4p7ZK2kPSNu1lko21/uOBZJrz0Gn6qjokHPscrNE7XUVHihlcsllU1W6hzqNF&#10;251FcqdObc0rV9txxCyOMxdiYpGJEWRokU7toXuyphq7S7k8SEdlU2TekYxTENnOUzEyY2Tda7F1&#10;hA7EZEK9xlhMtU8ljptungzhvjrk+G7hPuJh4yyfOc+mbOMlznOSGLnOeoV+9s3renF2CjuLXmC4&#10;5vuVHGhq4UhNU8nKoqpIbBppVUTkbPqFtRc0W6kpH0Y8hsws45h5o6KH9UmdMipoKYiWGVtVEaI0&#10;PkbTFb7SEz5a1+8x5jLTEbgxc4IrEz58oKLrdqOM/LOjtnWSl/HyoljBM46TEhYKm3SqW6aypbqs&#10;Q2UIe1s85UkmPdjOCqR8ub0jqq9qWP4hwdBfJS/jZOnjBch9PQOld40Yy1y8MfkGrm5qWv60u84q&#10;7WsEPWdiReF8KLOGcnrS+tW1NknZskVKtN4aVox8kzlusoUuVR56jWLTFZNJcadwMrLGG73ClBsD&#10;xsymW+D9THTXhJZMkaspnobBnXpsc56Z7DGxjuHlrsFPsO59o/Y7WcYG7lj1GYcotZJHu6mMRWLk&#10;CFZKnz0z3OOxr16fimz06gPib/0hZpmWY7C81HkGjof6cc0vC8S9IzDC5bFIdQih28c2p9TjcUfX&#10;6zrtM2zKkjpBFdPBSrSaZ+pyerbqs+cuEpjk3uBFt6OcuWuvau4SkpnGTFNkiJI6PQ+lxBlOmSZc&#10;YRWKcvTBl8Z+OPBY4F0usnJbz2Qkh6WcrIU6BWTeyWM5xnJEysmaXyEcY/TJPWwkoU2OncrjPxwH&#10;2tXLcnOetQzxj8cmiMcHOBZnh46/7akcvULRsaPUIpHy61zvhV/rN9mpFgl6LqEiHT5TPcVtJSfy&#10;Khez2oI152zHfYbTFU/JZqbKuUZewreqR/NImwZFwaSlcH+ZlnSyJe1Rq2UVNnrgi6/pGx088Sa1&#10;bDZfZXWVf+wOvMnylIzKvqFdyaecZTWy9kMG9eRXVTL2nQROpn44Iqr6ecdAsU8IuBWi+CWucU3V&#10;kVmUtUwmgrftozrdse5XiRTKT4OnCeDFiK6zUL/UUU2Nhq2x1Ob1XB1nCuZGr9TVXVMN9NgG+V37&#10;kpDS887ITMnKrFxj/nDlxnDdmnnH8U3Jn0yfhz3HyY5slaHr2v6/jPkYhH1Xa2CmkZZwUuXz9XGM&#10;fwzY/wCZbEzj+LRJ+IT8PxNkxjBmyOzxzsAAAAAAAAAAAAAAAAAAAAAAAAAAAAAAAAAAAAAAAAAA&#10;AAAAAAAAAAAAAAAAAAAAAAAAAAAAAAAAAAAAAAAAAAAAAAAAAAAAAAAAAAAAAAAAAAAAAAULPL35&#10;R/PF4vfJRe+RzzWXf4+pKQr+vdX0aQYl2HxwvGva8u/Tj5exXKvoM5/UW+Ls/lnr9Yyi0a+Kplqy&#10;OnNRkY39UADGVHzledfzQ8lKDSfF/pB1ofWesrtSrxYIqrPSS1eXWrElHzZ2/JXkNZ4ytQBKDLqs&#10;1SKVhg3ivrceqozUbSymSFAAGxXgVJxWDhVbO0iWFlViY5SwsYGQeS8GynDs0TSzSFlpCMhH8nEt&#10;n+VCNnC7JossiUpzopGNlMoAH1gAAAAAAAAAAAAAAAAAAAAAAAAAAAAAAAAAAAAAAAAAAAAAAAAA&#10;AAAAAAAAAAAAAAAAAAAAAAAAAAAAAAAAAAAAAAAAAAAAAAAAAAAAAAAAAAAAAAAAAAAAAAAAAAAA&#10;AAAAAHxLJWq5cYKUq9ur8JaqzONFGE1XbJFMJyCmGKvT1WUpESaDqPkGinbjuTVTOTPT44HqvWLK&#10;SaLsJFo1fsXSeUXTN63SdNHKRv4SS7dciiKyZunxKbGcZHgdNWz1uq0etkHbVwTKa7Z0im4brJ5/&#10;CmqiqU6ahM/u4zjOAELe/vAlw22lLK27UTy78ZbrhyR+1ca3kvqdNRkir+t8+SnzyirmKUTz09FK&#10;HkolsjkuMlT/AA9cZ7dxM1tPODSNdUlKPJ9+Fkzwi/rxpV8H7/WxGu8mO3yX/klbLtyF6fAo6NsX&#10;HmkSy2XsMd/VX/fhQhotX1WJVe7u9TDJxnJkc4/5OEFUSl6fDAD73G7wU8J9HP2lov0XYuSF4RXI&#10;+PJbbctlqgnJYUKqo5a6/iUmsO/QXOXOTozas1jJjGz1/B09ulcVNYVZVN/LN3l0lSnwrlewnIeO&#10;Kv3YMY6cO3Km2WIfPxyV0Z18c5+P73sVjQFEgFCO5FFzZ35TYUyrMmIZlhXr1yYkaiUiChTZ/CVf&#10;K/xyAmVj46PiGDOLimLOMjI5qgyj46PbIsmDFm2TKi2aM2bYiTdq1bpEwUiZClIQuMYxjGMDJNFF&#10;Fukmg3STQQRTIkiiiQqSSSSZcFImmmTBSETIXGMYxjGMYwO7k000UyJIpkSSSIVNNJMpSJpkJjBS&#10;kIQuMFIQpcdMYxjpjAD3B5B+wAAAAAAAAAAAAAAAAAAAAAAAAAAAAAAABAT7jDyXcivFdwk1dyD4&#10;ysdbv75ceU9J01LI7QrMraoAtRsOpN33Z+qzj4iyVdyjMYmdeMMJrGcHIVEypcp5ycpiAAUu/wDb&#10;JPLf/c1w/wD8jd4/zwAAB/tknlv/ALmuH/8AkbvH+eAAAXG/M55R+SvAjxQ6G5paOYaxd7g2TauP&#10;kNYWt7q0vP00jPZ+rrPcbJmOhY6zwT9ssnLRCWGxjvVMJI5MU2D5zg2AAIAfEx7sDl5yM58aD498&#10;1InjzB6T3fYltYYs2vaLYahO1vYdqaqMtYvXEpObEno00LKXb5OLdlOiX00pD18H/ie04AF6Dlds&#10;uxaX4t8k9xU8karbdTaC3FsurpTLZV7DqWKia7sdphCSrNByzXdxp5OKSwukRZI6iXcXBy5z3YAA&#10;qxe3D873NryscpN5ad5OxOjY+pa60ErsuAV1bQ7DVJg9iJsSlVbBJB5MXm0oOY36ZYF8+kVFM/q4&#10;Ibv6YyXIAFwSenYerwc1ZrDItYeArsTIzs5LPlMIsouHiGa0hJyLxbPwSasmTc6qhs/wSFzkAAaw&#10;nYHvKvJ44vl2ca4pvFWN16vbrItQ46f1PdZKdj6YrMvT1dlNSKe1mSb+WawZkE3KxUUsKrFMbBC4&#10;z24AAv1eIzm+68ivjx42cspxKDZ3vYFTkInaUVXW6jCIi9pUOxTFGvSUfFOJGWeREXJzlfUkGDdd&#10;wqqWOetzZMbBsGyABir7g/yKb+8YXA6I5I8bmWvX+wn2/de60WQ2ZXZO0VzFdtFbv0rJHJGxNhrL&#10;oskV1Wm+ElcuckKTJ8ZIbJsZwABWq8Tnuw+XvInnxoDj5zTh+PMLpHeNmU1aez68ollqM/WdhW1q&#10;rH6vfrSMxsCxRykLKXszGKelURTKihImc+pj5fsOABek5XbLsWl+LfJPcVPJGq23U2gtxbLq6Uy2&#10;Vew6liomu7HaYQkqzQcs13caeTiksLpEWSOol3Fwcuc92AAKsXtw/O9za8rHKTeWneTsTo2PqWut&#10;BK7LgFdW0Ow1SYPYibEpVWwSQeTF5tKDmN+mWBfPpFRTP6uCG7+mMlyABJx5x/OPrLw9aypjNnTG&#10;+4+TO428yvqvVa8yaGgYiBhjJtJLY+x5Jom4lGdTZyjgjZo0bEI7mnZFUUVUCIOXLcACkjM+6784&#10;m3JqRm9Yqapq8RGOjP5Cuao42IW2Di2K6hPQZSL26rbHn2zEvZkhVFHxFjd2eqmc9vaABIH46/eV&#10;7vLtio688jetNYzmorRNNIWT3np6AmaddNcYlHJEErPaactOT9culViFDly8RjEImQbs/UXSw+WT&#10;I1WAAvjck+UWoeK3GjaXLHaE/wBdP6o12+2TLy9c+WmnE9DpNEloRjVMJOU2MvKW988as4vHrpt3&#10;Dl4jgypEzZUwABrkeQXvD/J1unYMrEcT9Y6d0TTXr56jR66zoL/dm21o8iZlUj2CesjperzUsk3Q&#10;OtnEfWWKKRMmKYquCepkAD5Gpvdt+ZHTd1goHfGuNO7mReySUa8qOwdLTWp7vKmzJrN1WdelKHIV&#10;JnFzWXK5GhVHENJIp5SLgzcyuTmMABN97iPz8c8vFjzO1Fx+47wfH1zVLnxOoO5rL+UOj2i6Sbe9&#10;2Lau7aTMtoiaj7nSymrqUbr1j8uRVkVbKmVFDZx34TIABAn/ALZJ5b/7muH/APkbvH+eAAAP9sk8&#10;t/8Ac1w//wAjd4/zwAADZz6MuUvsbSWndg2ArMk9e9Wa+uU2SORUbR5Jez1KIm5IrFuqs4VQZleP&#10;j4SIZRQxSdMZMbOOuQAIsPPdz73n41vHvY+T/HdnQ32yIraesaa1Q2PASNlrOYi3ybxpKmVi4qer&#10;js7wqTcvonw5wUmevUpgABix7bjywcofK/pHknsLlBH6rj57U+1KpTauTVdTmKnHqRE1UlJt4aVb&#10;zFqtSjt5h4TGCHIokUpPhkuc/EAAQE+Uv3Rvkq4ceQjlbxg1JA8Y3Ot9L7Tf02nr2/V1tmbMrENo&#10;yLdpmmZRjs6HaPXmVXh+p02yJc46fi/AAAWkfAr5SpHyucGI/c+wUanEcgNeXyzav3tWqa0dRMA1&#10;n2aqVgqFhgISSk5eVZV+0UObYGKdRwsnmUbP0Uzm+XNgoAEXvuR/OJzO8UG7eNmvuL8VpOQgds6s&#10;tlytB9qUeftkgnLwltShGZYpxD3aqpNGeWZ85OQ6apjH+ODYx8AABZJ4L7lt3IvhJw65B7ASh0b5&#10;vbixx83Ldka8yXjoBK3bP1JUbtZEoOPdPJFywh05mcWw2RUcLnSRwUplD5xk2QAMjbJYoKn12ett&#10;olmMDWatCylisU5JrkaxsLBQjFeTl5aQdKZwm2Yx0e1UWVUNnBSJkznPwwAANbN5CPd9ckt63e9a&#10;e4Y6H0vC8cJp4/p0SvvXWn5Z9jbeh3K6kag7n6NNyR9cw8XZyHIclfWiJhdPJikVdq5yZPAAGEnG&#10;/wByh5V+A1VrOuIbSfGOsajjnB38Pq6Z4ix+kagonPt4+WWdxTTTamnushKszYelem+YVc5d+utl&#10;wTKeCgAbE6X5q7Vf+Gmz+RFlS6zR9xq+N628yICiv1H1mqMBdU+N8ruirwskXK0NKSsCjIkbFcIG&#10;UaujIZMkY6anU2AAKAv+2SeW/wDua4f/AORu8f54AAB2XrT3pnkprsyzPs3RHD/ZdYw8wtJsIqpb&#10;U1/aVmnamUzKJsrba9jg4zr2mNhRxBvzYMb90uMFAAF7/wAVHlG0V5Y+MjbkLpuPlqdMwU8rSNt6&#10;nsjpF9YtYX9rHspRWHUlW7Zk0s9dlIyQRdxUw3RRSfNz5Iok2doO2jcACqd5Y/d/3jVm7b7x88bd&#10;B1bZa/rqalKbZuS+1WU1b2Nqs0Q5Xj5s+nqZDTdaiCV2GlWpkW07LLyzaZJg6iDBNv8ALulwAIgm&#10;vurfOhQXTW63SW1vKVSaeerDxl84yREFTHRFVHLlOPiZmvN6fOvm/oInIXP1VZfKSOc+pk2DHyAB&#10;cT8EHuEqN5by2nS206JA6P5da+rKVue1SvS719r/AG3UE3ZWE3bNZFmjuJ2EdVZ67akk4J+6fuUU&#10;HaLlu7dpYd4ZAAdW+5e8yXLjxJ/oVfosxun5H9ID9I77dflXps5bfR/JT+Qb7MfQPo1wqn0/1Pyk&#10;yPzXqfMer2o9vZ2G7wAKsX+2SeW/+5rh/wD5G7x/ngAAEivCb3quyZHZ9YqnP3jZqmP1jYZZpETW&#10;1+Nxb1X5XXrV64QbktErrq92zZKl0iY3uMo/RYyse8K37lWyThVMjRcACU/3HvnB5YeLew8OEuIK&#10;ejbNV+Q1G2jbpuW2LUpm8N3zesPtdlqz+rv6/daw2TjX8fbFlTHz8wVcuUzEMXGPxgAKzf8Atknl&#10;v/ua4f8A+Ru8f54AAA/2yTy3/wBzXD//ACN3j/PAAANiB4teS+xeY3j34o8nttoVttsjdGq4+5XB&#10;CoRjqGrKUu5kpNooWGi30lMO2TP0mZOhFHKxsZ6/jAADPoAAAAAAAAAAAAAAAAAAAAAAAAAAAAAA&#10;AAAAAAAAAAAAAAAAAAAAAAAAAAAAAAAAAAAAAAAAAAAAAAAAAAAAAAAAAAAAAAAAAAAAAAAAAAAA&#10;AAAAAAAAAAAAAAAAAAAAAAAAAAAAAAAAAAAAAEUfmU8n1F8U3Cy67+lixM/tuxGVoHHbXEgvnrd9&#10;szDFweNdSTJBdu9UpNIaJnmJ1VNRDqzbYaJrJu3jTBwANev4D/GRsTzRc/btyg5XOJa+6C1jsL8s&#10;XJi1Wkqjk29drWiWc2WG1DlznKRF0bVI4Uf2HCBfTaV9EzXHyyj9ifAAFsH3jbdu08RFVaNEEWrV&#10;ry50s3bNm6REW7dujRdupooIIplKmkikmXBSlLjBSlxjGMdAABrmLFxR2FROGGg+fVbfyxKTfN/b&#10;U0O+lI3Llo5oO19VQ9Kv9VXSmmZW+WC1yrNocLxhSqZckcVx8rg+C+mUgAG0x4+874/yOe322zyZ&#10;VfM3GwZLgxyUou7o9rlAh4fdevtMXGuX4qzJBZf6Y3srxsnPR7c5sqFiZdoY3xMAAKnvsl/1+uV3&#10;3QHH559XAAC2/wC5M5Y44leILlFLx0gVjc97RMfxfopfmTtFnUjurLuGuZWbhPqsR9G6hZWV+j2f&#10;jeozx8S46nKABr2uFfjHU5A+EPyjc4lYBSRtmitmaJNp54VoVNVvGaoM7m+SecPVMGOtH/ky3HHv&#10;jkT7S4Whuh+/OS+kABZD9kpyxxLa15gcI52VMZ5TbVW+SuuY1fJ1lVIS5MGOudpEaKHybLWNhJms&#10;VlXCGOieXMysqXHedXJgAJAfeSfsj6597/TX8idvAADXLWXiZfKRwm0Hz5rr2WzS79yC2xoKWkGR&#10;jtVKJtHV8FSL9UFUJRrhus0WudasrxZgUpjLJr112p34xlMpQANpLx155sfI97fXbvJRw+budiuu&#10;DnJTX28WaJCImjN1690pboG9HUapFKiyb2lZNCfZIkybCcbLti5z3d2MAAVRfZL/AK/XK77oDj88&#10;+rgABG97pvcU5tnzU8nYqSdLLQumIDTmnaa3WPg+Y6DidWVe5zLVPBVlkyIuNgXmbdFKXt6Yc/jF&#10;wfJwABtPeGXFbWfCnjFpnjPqis1+tVnVlDrVcemr8egxJZ7SxhmLS1XiZVSbNV5eyXGbbqv3z5wX&#10;Ll0utkx89emMAAa8T3mvFbWemebXHvfuvKzX6lI8m9SWk+ymNfj0Iwli2Bquzx7JzfZZu1bItlpy&#10;wVq6xjNw4wbKjjMWU6mPUyY6gAEou2rfszlR7KKt2ZivJTU/UdQa0rdhZ4Rbu38lr3irzQhtcLGc&#10;KmWzlu1rdI1W3mFFsmysZpG57sZMfOAABCF7VPyO8KfH3yb3+jzBlI/W5970OiVTWe+Zevv5iFoD&#10;2tz8+9slNn5KGaSUrVoPY5pmNWVkMt8x6KsEl84s3S6KAADZj1y18TebGuEZSrWDj5yw1Mu8aOk3&#10;cPI673fQvqaaWHDRRTLZWywSMogkr3FwfBV0+v4MAADIsAAasX3kn7W+tfc/03/LjcAAA2Pfj2/U&#10;F4PfdA40/mYpQAAy/AAFYL3eP7G26/4/9E/2dkwABgB7Ib9VjnB94DXv5ulwABWI8n+kG/Jn3IO6&#10;+N7ubWrTXkF5BdW6Qc2NuiRw4gG+17XryhrTaDdUpk11opOeyuUhsZKYyeMZx0yAAMw/bLcrLt41&#10;PLvduEO+srUyD5D2aZ4rbPr8i4ykxrPI/WdlnWOqny/d2fMulrhmVqrXJS9hzWcqufxCYNgADLX3&#10;vP603B7/ABAbE/OK3AAF3zxO/ssvGn9wDhv/ADddcgADl3kiqtsvfju57Uihs30jeblwu5SVWmR8&#10;ZlYsk+tlh0deoius48zf+qCvnUw8RIlkn4+FDY7fj0AAGqV9vVzU4wcCfJhrffPLWNKnq3NJvlFa&#10;7A+zbi2K6atttaMEIfZqcJGxktYFkWjNo7iHSkWgd+3ZTCyqZFCkOkoABtlNRci+GnOzXsofTW3d&#10;AcptdScegSzwlXs1J2fFos35MHTjbvUsOJReGcKYz0OylmiC5DfinTwbGcAADpHyhwMFVfEr5Eqv&#10;V4WJrdarfjq5bwNdrsDHM4eCgYKH407Aj4mFhYmPRbsIuJi2DdNBs2QTTRQRTKQhSlLjGAAKDPsq&#10;f2pu/PuAbT/nFcVQABZc927rni7nxNbMvew6zrlhvxhs3UBePFncRtdj9gyN2k9kVZpf4iDlst0r&#10;DKsXenfr7mRaJKHROVmiusXOW6RigAVt/bc7qt3HXxie4f3PX5SYg5Gi8a9PvtdTaC8g2aw2zpHX&#10;/LmDgZWJXQLlNOYjrBKQiy2UckV7SN+85C+mcoAGNHtKOKeuOTPlXTn9qU+Lulc416Hu++6/FWGN&#10;Slq7+UphcNea+o7yQYO0lo9zIQKl/dzEbhYufQkItJyn0VbkMUADaZ7k07rPkDq69aX3HTYO/wCs&#10;tk1uTqlxqViYoSEZLQ8s2O2cEMkuQ/y7xv34VbOE+1dq4IRZI5FCFNgADUO+JeZneD/n44y0WKlp&#10;A69M5zv+Jcs59QhVZmJv17nONkqSTSYmVZOE3Kdl9c5S9yJViFULnHYU+AALGPvnP/C7/wBNn/sj&#10;gACfr2u6SS/gj4PILpJrILJ8nElkVSFUSVSU5g8gyKJKpnxkiiahM5wYucZxnGemQABRh91/B8Xq&#10;/wCWiwMeMjOgxqudG63W5AxmuSQLeCYcgvr19RnkHzCuYJGx1mU1yhWFZRLJCOTPVFFF8esopnIA&#10;Gy18XKUyh4zPHWhYiyBbAjwU4jJTpZbK5pUsynoDXxJMsmZ1nLnMhh7g/rZUzlT1Ovd8eoAAo3+9&#10;5/Wm4Pf4gNifnFbgAC374CP2Nvj2+7/D/wBnJ4AAS/AAAAAAAAAAAAAAAAAAAAAAAAAAAAAAAAAA&#10;AAAAAAAAAAAAAAAAAAAAAAAAAAAAAAAAAAAAAAAAAAAAAAAAAAAAAAAAAAAAAAAAAAAAAAAAAAAA&#10;AAAAAAAAAAAAAAAAAAAAAAAAAAAAAAAAAA43cbhVde1Kz329WGHqNKpVfmLXbrVYX7eKga3Wq/Hu&#10;JWcnZmTdqJNY+Lio1oouusoYpE0iGNnOMYAAGpL8k3LzkD7ijyuUnV3HeKlpWhPrcto7h7QpJJ9H&#10;soDXvzppC27jvLVJBypBurKziF7PZXWUDrRUEwbs1MrFjEznAA2ffjt4Iag8bvErVvFHTTYq8PSI&#10;3L64XFdkiym9nbKmEm6122PYyJKLmxJWOSRxhFEyq2I+OQasUj5QapYwABA/7yT9kfXPvf6a/kTt&#10;4AARo+FfgfGeR72xPKfjBluzzepvkvue5aXlHeEi4hN00KlajsevlsO1jFLHM56TamhZBxjqYkTK&#10;OsYxnOemQAIkPb586pPQuvPKR459qPHkBAcheHHKm468gp0yrFSuciNT6Ivje2Vwsc9XbEjpS7a4&#10;jXJXvcmZwd1VmLfBcZNkAAZP+yX/AF+uV33QHH559XAADvb3tHLPE3tXiLwjgZQxmlBqNj5HbHYN&#10;3JlGqtgvb51QdZoPkSH9FCWr8DVbCvgp8ZVw1nUz47SKYycADkHin82Phs4neIOs+PvfFk3Ka17H&#10;17u2F5H4rWmZeajZWZ3y9tzGxtmkn86RnJFiKJNsYdNXCeE1U48mc4z1znIAEAftzOViPELzC8YJ&#10;laaTSoW57RJcYLo8WyvHN5GC3SdGuU506yc/axZstpIVySW+YwZJNJobvyTp6qYAF2T3kn7I+ufe&#10;/wBNfyJ28AAI2/CbwVi/I17YvlZxcUbsftrZeSO6bTpyVfdiZILdFFpeobNrh3l7kp1I1jLTjEsT&#10;IrJ4MfETIuiYwbvyXIAEPnt+ec0tx8pnlF8dG2HUlXoLkXw25WWSgV2dSWZK1nkfqDRGwvtTXFmD&#10;lJA8RJXTW0W/TemXNhTL2rsGhU/UVAAGVPsl/wBfrld90Bx+efVwAAhp9xPV3VQ81HP6JeZcZWd7&#10;Xr9oJ8yyUYKfK3fV1BujHBUFVFDKN8Mp9PCS2M9rlLtWLgpT4LgADcix79nKsGMpHOE3cfJM2z9g&#10;7RznKTpm8RI4auEs5xjOU1kFCmL8MfDIAA143viJJmrt/wAekORwiZ+x1tyDknLUpS4cIs5W0asa&#10;sXCp+zBjIuVoZwVPGTZxgyR+mMdc9QALC3thtaRL7wOcYa1eYRjY63tQvJpSx1C0QSLqHlapY+QW&#10;3qq7g5iKlCuWk9A2WAYeqcqyWEHTR72ZIdPPecACK7nb7LzRuyrFY7/wJ5BSHHxzLuJCTQ0dt+Jk&#10;dh6tYPXOMnaxNR2BGvEti02tt1S/wJJrbnWPUNkq2CEIkAAKcm8tKeSLwHczY6tvrrYuP+9oSJjL&#10;rTNh6gui8jRto0F1KyDBnLR7n0GbO50WVlIR20ew1gjE8mMioi9YFxnBTAAbczx18oX3NTgxxX5U&#10;S8SzgrDu3S9MuVsho0pyxMbdVo4rC6tIUqrl44JBpWti8wywqqdbDT08KZ9TuAAGuU95J+1vrX3P&#10;9N/y43AAANj349v1BeD33QONP5mKUAAMvwABWC93j+xtuv8Aj/0T/Z2TAAGAHshv1WOcH3gNe/m6&#10;XAAEAPJf/e4K5/8AV+4m/nt00AAMv/d+8GJrjNzc1H5EtQoyFbr3JVOMbW2egMu2i1P5M6dbRmYy&#10;wpSDcqLeFeXehsox5HlSz660lX5V2Y3cbqAAMMvcRc4IXyKar8SXK1iuxxZr1xKvkTtSJY4SSJXd&#10;x0zZZKps+IwxJ0Uj2J7ZFOHkcRQpDKxLtqvjHYqTOQANkT4nf2WXjT+4Bw3/AJuuuQABn+AAKiPk&#10;r9otxP5fbEu+9eLe1ZbiHtK9y0jaLPSS1JnfNDTlmklDvJF9DVRtJ1ex64WnpNVRZ18g/fRaBlP6&#10;ljEi4yQwAFIrn94xfIX4Kd36vtlvuRqe9sj6wP8ARHJjjjsKxRbSTkKsdhiaYsZlslVL3SbVHR02&#10;zUcs3jVukuk6Nhqu8TScGIABe44u+QHYvkg9sLzY3nuVdrI7oqXCbnxpfatiZMUoxtb7RQOPd3WY&#10;XA0c1aM45lJWSnzsW6kE2hMM/qSjjKJEU8lQSAA13PjZ4dc4ubm87XqngEpMJ7jr+p53YVlNCbZj&#10;9OOs60irhRa3M4Us8lYqyg+b/am2Q3Vhhc51TdquE84QyYgAE2cJ7U/zkcgbhG53vIa3qyKKiDNS&#10;87t5Jk2SeOjFDYy6MwQpJtn2Bb0U0sdqHpoEUU7MZMUvU5AALQm3/Epr7xY+3J8gnG3W1hW2Tf7B&#10;o3YG3d17UkItGCXvVviYyCeSysVEEcSK0FUaxVathtFR53TkxOxVZRTK7pY2QAK7nspbNGx/kg5H&#10;1V0oVGQsvC60SEWZVZukm5NXN16Tw8YIkUVKu4fKNpnLgpEynzhBssc3TBAABs3QABpvuPLlK+e4&#10;z0/NVXP1aOm/M3ULdGuEslTK5rxOajOzqSJfWMn0TTg0DuMl/hZKXpjGTdMZAAsi++c/8Lv/AE2f&#10;+yOAAK8GjfCJ5NNzeNw/kU0zaKjK8bEKDt+/t9dw+1roz2i5q2obreajsUkbrtrWsQDx8WRpEq8S&#10;ZpSRlXzbGMkKZwrhDIAHF/b/APB3in5B/IlQePnK/YliqdZUgZu+1CgQTBkknvyx0HLaxyOoZC3L&#10;yab2otZKqM38k4M1YuXL6NjXbdFwxcnQXAAG45YsWUYyZxsazax8dHtW7FgwYt0mjJiyaJEQas2b&#10;VAiaDZq2QTKRNMhSkIQuMYxjGAABrjve8/rTcHv8QGxPzitwABb98BH7G3x7fd/h/wCzk8AAJfgA&#10;AAAAAAAAAAAAAAAAAAAAAAAAAAAAAAAAAAAAAAAAAAAAAAAAAAAAAAAAAAAAAAAAAAAAAAAAAAAA&#10;AAAAAAAAAAAAAAAAAAAAAAAAAAAAAAAAAAAAAAAAAAAAAAAAAAAAAAAAAAAAAAAAAAU/feWck9ta&#10;e4A6b05ruxrVqp8l9zPapt1SPyojK2Kl0iufa1nT/niKFM2gZixYauJBMmMHdkZEQMb5dRwksABS&#10;88NPl6qPiEuO0dsRnDqr8id0bBh2dPhNiWraz+kn11QSKpv5yt1aHY6/tGCvLdLt26sk/O5woogy&#10;boJESJhxlwABYK/24vaX+rsoH/WPsX+Z4AASM+6X2q43t4C+Mm73cKjW3W5NtcS9qua63enk28C4&#10;2HpLYVuWhUJJRsyUkEYtSXygVcyKRlSp4Nkhc57cAAdy+zb/AGR9j+9/uX+ROoQABVS90vwcm+CH&#10;k8f8iNUovKfrPmZHze6qrKV45oxGH2zg6cHyCq6SjYySh1JiYmULA8IbHy6yFsy3/HIRQmAAMr/Z&#10;L/r9crvugOPzz6uAAETvOO6SvmC8+l0hK0/cTNb39zHpPG/XchGLfNNGmnajZ4HTEHbI7LfKqDSL&#10;WpFdUsbo6fUhTOHC5smzk5sgAXoP9kO8Nv8AcVv/APy7Tv8AawAAUUfPb486r4nPJEvqrj6vboHU&#10;8xr3Ve9dFv52eXm7VBoOcO6/NZUs+WzNR2+i9p0OXXam7MKt2p25TZMYveYAC177jbkvFcyPbh8P&#10;+UcUdr03ftXi7fJlozOVRCGt8nqvaZL1Wu8hEkzLVa6IP41XtLgvqtTdPh0AAGWPs2/2R9j+9/uX&#10;+ROoQABVc91BwWm+DHk2ecldWNn1U1jzQazO565LQRXEe2hdzIHQieQFcTdkPnLh1PTEu3srsuc4&#10;SVJazodmUkzFAAGUvsl/1+uV33QHH559XAADsz3ivjN2hCchq55KtZUyYs+otk0era/5BzEGzWks&#10;642TRG5a3T7Ta025TLRlTu9GTjYxs9yQzRvIwxkXCqSr1kmsAB1rwX95Du3i9xn1foDefD2B5NT2&#10;pKrCUCt7WjN8OdMTUxSqrHIQ1XbXKCPprajObs0ZDtEWy0og4ZZfFRKquidyZZdUACFPl5yk5se4&#10;W8h9RkoLVicztS7x8HqHR+kddkdPK/rnXkPIy816UlYJBNEx4+OfT0jNWKySeWzdEqqqp/lWKCDd&#10;AADZKcktir+BPwYspXWrOl3i5cOtH6U1rWGtsazatQ2DtGyXGkUKwTj+NiZivT54+wWu2SM2ogg7&#10;bKopZN8cFJnAAArka298W/SikWu4PHYzfziTfGXE7rbkctExT53/ABJckRqdo0/NPItvn+MN3Gmn&#10;hsfil7fwnAAFabyreSbd/nO5p66vUDoNSozKdTrehtG6H168k9n26QK5tU/Ot0HM23rsFI3K4WOw&#10;2tUmMNoxk3TQSRTTQwcqqywAG1x8X/Gey8OfHrxA4z3bLX7c6l0bTIG9osTtlmTO9PWWZ66RrN0z&#10;zls+axlol3bdNyXOfmSJYVznOT5AAGu195J+1vrX3P8ATf8ALjcAAA2Pfj2/UF4PfdA40/mYpQAA&#10;y/AAFYL3eP7G26/4/wDRP9nZMAAYAeyG/VY5wfeA17+bpcAAQA8l/wDe4K5/9X7ib+e3TQAA2GXm&#10;a4FsvI947OQXG5rGtXuyVK7nY2iXbjCJVY3duvE3E5SEmzpwu3bx5bd2ua47cHzkqMdNOTdM5xgA&#10;AaXGYe2lkzTos8tNMmlSnrCuSqS2HbXFdskmWJi7Rk0S7wmeMlnWKwzQeFMQimcskynx1JjGAAN2&#10;v4nf2WXjT+4Bw3/m665AAGRHKTd0Xxo40chORU0VurF6J0ntHbzxu6woZF6lrqkzdtxH5SRVQcOF&#10;JE8ThAiSRyqqnUwQme82AABRE0374TYzCNbMuQfAGk2yY9FLDuyab3hO69jfmE26nrGbUm7UPZrr&#10;0XTrt7cGsHc3T69crZ6AACEXzeedzYXmgltJUiH0G10VqrTstZJKrUttcXOzrtd7xcyRcPianJtG&#10;rVJmiVpFxpG0dFso8x0lXjnKrp3lRArcAC4FwQ4YbP4Re1W5k0TdNakqTtTanCnn/vy20abbuGc9&#10;Tk9h8fbs1qMHYY92bDmIsWKBXYlzIMFUm7iOeOFWrhIjhFXqABXu9lT+1N359wDaf84riqAANn2A&#10;AOttzarqu9dP7W0jemxnlI3HrW9aruLQnb3uqrsKrylRsLYvfjJO5eIl1i464zjrn4gADTzwzjnB&#10;7dDygtZqSqbeP2vpKYsTKPb2hhKY1fyG0ta0JKvnmI1xHPkDTNHvcCf5lqqg5M5hpduQqxU5CPVQ&#10;TAAny5Ae9n3lsDTVspGieEVT0TtayV93Bxu357f8jthrT3MkxUYurHXaEhpvWxc2CPMtlxGmeSzt&#10;o2ckTyug7IUyZwAMUvaZeNrafIvnpWOdFxqU01468VzWiwR92nGS6cNsXe0xAyNbqtUrz14Qpp19&#10;Tc2BaxSLhqZQsc5YMknGSmepFOABJB75z/wu/wDTZ/7I4AAn69rukkv4I+DyC6SayCyfJxJZFUhV&#10;ElUlOYPIMiiSqZ8ZIomoTOcGLnGcZxnpkAAa/Ly/cUth+FHy/wAvMce3D6g1yFv1W5YcQbE1a/1D&#10;C1WVsStgjaoggrhRpJROuLrFSVZWaODLYfxbBPLopiOzFMABtSPH7zJoXP8A4daG5ba8y3bxO3qO&#10;xlpyARc4dKUy+Rqi0HsOjO1M9FDuKhdI18wwobBfmEkSLlx2KkzkACiX73n9abg9/iA2J+cVuAAL&#10;fvgI/Y2+Pb7v8P8A2cngABL8AAAAAAAAAAAAAAAAAAAAAAAAAAAAAAAAAAAAAAAAAAAAAAAAAAAA&#10;AAAAAAAAAAAAAAAAAAAAAAAAAAAAAAAAAAAAAAAAAAAAAAAAAAAAAAAAAAAAAAAAAAAAAAAAAAAA&#10;AAAAAAAAAAAAAAACkH73n9Vjg/8AeA2F+bpAAAa4MAAAABsfPcN/7st4+/8AQE/mw2oAAZf+zb/Z&#10;H2P73+5f5E6hAAGIHvef1WOD/wB4DYX5ukAABGB7Jf8AX65XfdAcfnn1cAAIcfbnftrOAn+M+2fm&#10;j2IAANySAANbp73X9bvhX93C4/nNfAADh/Jb/cuPHt97+6/zjecIAAn+9m3+yPsf3v8Acv8AInUI&#10;AAxA97z+qxwf+8BsL83SAAAjA9kv+v1yu+6A4/PPq4AAbFzkJ/gD3h/ig2X/ACMmgABott3/AOGn&#10;b3+NC/8A8q5YAAXzfZL/AP4By+/46n/7YqAALV3mB/Zzcmv7zmf9n4oAAaVS2f8A5qs398Ez/ZFy&#10;AALh3sxf13dyf4r1v/VPwABsygABqxfeSftb619z/Tf8uNwAADY9+Pb9QXg990DjT+ZilAADL8AA&#10;Vgvd4/sbbr/j/wBE/wBnZMAAYAeyG/VY5wfeA17+bpcAAQA8l/8Ae4K5/wDV+4m/nt00AANr0AAN&#10;GP5Cv1++cX3wOS/56LqAANxz4nf2WXjT+4Bw3/m665AAGSPJX9Xvdn+K+7fyffAADR68q/1j90f4&#10;wJ//ANqyAAJj/bF/tbOP/wD/AF5//WJgADZ1eWL9ll5LPuAcyP5uuxgABQD9lT+1N359wDaf84ri&#10;qAANn2AAAAApx+8+/UL0j/jgd/8A8FaAAGszif8A8VjP/wC4Mv8A2lMAAbwrxsfqG8Vf8T9Z/wDV&#10;rAACnD75z/wu/wDTZ/7I4AAn+9rj+wo4M/6TP88PkEAAK4Xvi/8ACl47P7wOR/8AKLTwAAle9mF+&#10;yh2h99/bn5n+PYAAhh97z+tNwe/xAbE/OK3AAFv3wEfsbfHt93+H/s5PAACX4AAAAAAAAAAAAAAA&#10;AAAAAAAAAAAAAAAAAAAAAAAAAAAAAAAAAAAAAAAAAAAAAAAAAAAAAAAAAAAAAAAAAAAAAAAAAAAB&#10;/9lQSwMECgAAAAAAAAAhAGp3nVjP/gAAz/4AABUAAABkcnMvbWVkaWEvaW1hZ2UyLmpwZWf/2P/h&#10;ABhFeGlmAABJSSoACAAAAAAAAAAAAAAA/+wAEUR1Y2t5AAEABAAAAGQAAP/hBBB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bG5zOmRjPSJodHRwOi8vcHVybC5vcmcvZGMv&#10;ZWxlbWVudHMvMS4xLyIgeG1wTU06T3JpZ2luYWxEb2N1bWVudElEPSJ1dWlkOjVEMjA4OTI0OTNC&#10;RkRCMTE5MTRBODU5MEQzMTUwOEM4IiB4bXBNTTpEb2N1bWVudElEPSJ4bXAuZGlkOjU0RUVDNUUx&#10;QUM3MjExRTQ4MDYyRkE5Mzc0QkZDM0YyIiB4bXBNTTpJbnN0YW5jZUlEPSJ4bXAuaWlkOjU0RUVD&#10;NUUwQUM3MjExRTQ4MDYyRkE5Mzc0QkZDM0YyIiB4bXA6Q3JlYXRvclRvb2w9IkFkb2JlIElsbHVz&#10;dHJhdG9yIENTNS4xIj4gPHhtcE1NOkRlcml2ZWRGcm9tIHN0UmVmOmluc3RhbmNlSUQ9InV1aWQ6&#10;N2IwNzg4NjgtZmYzYi00ODQyLTk3YWMtZTlkNTQ5YWE4NDExIiBzdFJlZjpkb2N1bWVudElEPSJ4&#10;bXAuZGlkOjg1QTc1MTZDNjRBQ0U0MTFCREMxOEZFQ0Y0REZGNEQyIi8+IDxkYzp0aXRsZT4gPHJk&#10;ZjpBbHQ+IDxyZGY6bGkgeG1sOmxhbmc9IngtZGVmYXVsdCI+Q0dQX2tvaGV6aWpza2EtcG9saXRp&#10;a2FfbG9nb3RpcGlfcG9zYW1lem5pPC9yZGY6bGk+IDwvcmRmOkFsdD4gPC9kYzp0aXRsZT4gPC9y&#10;ZGY6RGVzY3JpcHRpb24+IDwvcmRmOlJERj4gPC94OnhtcG1ldGE+IDw/eHBhY2tldCBlbmQ9InIi&#10;Pz7/7QBIUGhvdG9zaG9wIDMuMAA4QklNBAQAAAAAAA8cAVoAAxslRxwCAAACAAIAOEJJTQQlAAAA&#10;AAAQ/OEfici3yXgvNGI0B1h36//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QIwAAJjxAADNpQAA/s3/2wCEAAEBAQEBAQEBAQEBAQEBAQEBAQEBAQEB&#10;AQEBAQEBAQEBAQEBAQEBAQEBAQECAgICAgICAgICAgMDAwMDAwMDAwMBAQEBAQEBAgEBAgICAQIC&#10;AwMDAwMDAwMDAwMDAwMDAwMDAwMDAwMDAwMDAwMDAwMDAwMDAwMDAwMDAwMDAwMDA//CABEIAeQD&#10;6AMBEQACEQEDEQH/xAFBAAEAAgMAAwEBAAAAAAAAAAAABwgFBgkDBAoCAQEBAAICAwEBAAAAAAAA&#10;AAAAAAECBwgDBAYFCRAAAAUDAgMECQQCAgMBAAAAAgMEBQYAAQcQIGAVFhE0NggwEhMzFDUXNxhA&#10;UCFBoDGwIzIkSDgRAAICAQIDAwYEDwwHAwkJAAIDAQQFERIAIRMxFAYQQVFhIjIgcSMVYIFCUmIz&#10;k7PTtDV1lbV2MJHRcoJDJHTUFjYHUKGxU2NzNJKyJUCg8MKDo0SUVvGiw1SEhcWGthIAAQICBAgL&#10;BQYFAwQDAAAAAQIDABEhMRIEIEFRkbHRMhMQYGFxgSJCkjNzBTChwXIUUmKy0iM0QPDhJBWCogag&#10;sMLi8UMWEwEAAQMDAgUEAwADAQAAAAABEQAhMRBBUSBhMGDwcYGRobHRUMHxQKDhcP/aAAwDAQAC&#10;EQMRAAAB7+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9P&#10;qckCYF9nrfnO8AAALHbGeFzv3OoABCeFfV6B4H7Q/d4szst4H3+/wgAAAAAAAAAAAAAAAAAAAAAA&#10;AAAAAAAAAAAAAAAAAAAAAAAAAAAACmWmuU9H8R9cAAAC/G+uGvd7nEABhPi9ukulGWMf8/nFhNg/&#10;E2Bz94sAAAAAAAAAAAAAAAAAAAAAAAAAAAAAAAAAAAAAAAAAAAAAAAAAAAUL0PzHjvnc4yH0ODP/&#10;AH+nrfmu/wCp1eQAXM3JxZvPuPkAACCsGevrfrj7sZn7PVvRvJiDyckAAAAAAAAAAAAAAAAAAAAA&#10;AAAAAAAAAAAAAAAAAAAAAAAAAAAAAAUL0PzHjvnc89Z58bYTYHxXn56eh0eapup+SI7x59wDfPef&#10;GuBt5jH2ezQAD1OpyUU0YzB6HQ5hcHb7GEiZD+IAAAAAAAAAAAAAAAAAAAAAAAAAAAAAAAAAAAAA&#10;AAAAAAAAAAAAABQvQ/Me7+3+Rb3bnGYEZ40+/U3VDJHg4LgCRsjfCtttljX2ezQACrOrmQ4gxD6c&#10;WAz/AOLsLsF4kAAAAAAAAAAAAAAAAAAAAAAAAAAAAAAAAAAAAAAAAAAAAAAAAAACheh+Y7DbCeIm&#10;7NnkxGeNPv1N1QyR4OC48nJXx8dgJGyN8K222WNfZ7NABCmFvV1l1n9+JXyr5y121mOAAAAAAAAA&#10;AAAAAAAAAAAAAAAAAAAAAAAAAAAAAAAAAAAAAAAAAAKF6H5jnjO3jp8z142M8affqbqhkjwcFxkf&#10;o8FvdusZQzhr1ML4Z9WBI2RvhW22yxr7PZoBFuL/AENTNTskiRMh/DuDt9jEAAAAAAAAAAAAAAAA&#10;AAAAAAAAAAAAAAAAAAAAAAAAAAAAAAAAAACheh+Y8p9Pr2I2H8RVnVvIfg4LjI/R4LfbeYy3b2ny&#10;fzVWTWb38L4Z9WBI2RvhW22yxr7PZoIhxF6arGreRBJmS/gW522xoAAAAAAAAAAAAAAAAAAAAAAA&#10;AAAAAAAAAAAAAAAAAAAAAAAAAAABQvQ/MeO+dzgDI/R4LfbeYy3b2nyR+aqyaze/hfDPqwBI2Rvh&#10;W22yxr7PZpWPWb38LYX9WJwzd5GyuyfgwAAAAAAAAAAAAAAAAAAAAAAAAAAAAAAAAAAAAAAAAAAA&#10;AAAAAAAKF6H5jx3zucDI/R4LfbeYy3b2nyR+aqyaze/hfDPqwABI2RvhWT2Q8JTHTPKnqdXkFtNs&#10;sbSjk/zwAAAAAAAAAAAAAAAAAAAAAAAAAAAAAAAAAAAAAAAAAAAAAAAAAAFR/NcnpUAbF6Ho7P6f&#10;54GO+bz6P4n64AAA83LXw8VgJEyF8OU+j3tu6faAAAAAAAAAAAAAAAAAAAAAAAAAAAAAAAAAAAAA&#10;AAAAAAAAAAAAAHyMbg6z6b3eqAAAAAAAAAB3v1+zL0qxl70AAAAAAAAAAAAAAAAAAAAAAAAAAAAA&#10;AAAAAAAAAAAAAAAAAAAAAfIxuDrPpvd6oAAAA2Py/f1z1HQAAAAHe/X7MvSrGXvQAAAAAAAAAAAA&#10;AAAAAAAAAAAAAAAAAAAAAAAAAAAAAAAAAAAAAB8jG4Os+m93qgAAWn1DyVBGwvipTxF6W7uhOYuU&#10;37BazWm1EyTXXZrwWuep6AAAHe/X7MvSrGXvQKuzHqlrImAZifomFpiXYmEZjWSxkTlCNEQdMWQi&#10;22ECzGALGRPtlXpiRyXImDZiQoa+SgmK0eYk5IGjo8J7hjjdEwDMWNiYYmJniYJmJ2idAR5jeUxD&#10;MZqEiJAAAAAAAAAAAAAAAAAAAAAAAAAHyMbg6z6b3eqAABeb8/MzVu2hx9GOWPOpeDs06N/l/n2g&#10;v6M4Q170/RAAA736/Zl6VYy96BwY5OPp1S9rYnijenY2l+O16dqKX4gcnHbGttQR0VrfjBycfQil&#10;qBXjt9x34fcnHaStsUWQiaPWrfutrERPFXkpk4dRqWlFPHW9PSOy9LgUrmuLls8NFla6s/P3y8fc&#10;/j5Of9q9gqX4iclO3fHei9q5SF1ItxfvTPHYKlwAAAAAAAAAAAAAAAAAAAAAAAAB8jG4Os+m93qg&#10;AWq1ByV++O1UtwsZgADY/L9+/wD+cecOdX6a4F9Lv8QAHe/X7MvSrGXvQPnt5OO+tbdHa2odaunG&#10;rzHUql+HPJx+mdKqX2cplavU6l+G/Jx9yOPk4ccnHvcTd6trGxPJa9N5OqNL8D+TjlKJ7PUvpaOQ&#10;l66pMdtOPk2YFK5ri5bPDRZWurPN29dFNnOwVL8ROSnbvjvRe1cpCw8TywvWOJjudx8mVAAAAAAA&#10;AAAAAAAAAAAAAAAAAAPkY3B1n03u9UACXcK+p/XHMQZu8qAAPLw2thpzk2pW5mMAAB3v1+zL0qxl&#10;70D5+OTjupWellb6wj56eWncfjvPsTxEvTp3W1HrV6h0vxJ5OOyVZ1WXWyl+Il6du6XFdZircxDs&#10;x2QpfivyUl6Fla2jWY1o1eYmGJvXWwhKY5XXplonpBW29wovavqpj2Y7A0vxE5Kdp+O/Fjk4+i9L&#10;wJMZEiuYsxWblRYAAAAAAAAAAAAAAAAAAAAAAAAD5GNwdZ9N7vVAA3zHX2tDyL8UAAAe58/l2byv&#10;0dN918kADvfr9mXpVjL3oGuo8ZsyRqZtZ/TAGfNbNkMaaeiQU/0wBnwfwj5G9p85r5mDGH5MyeEx&#10;pnADWD8m0njMUZM9Eyhr5sBpCN3TgDOnqnpGZAAAAAAAAAAAAAAAAAAAAAAAAAPkY3B1n03u9UAS&#10;HjD73UX8l9kOPv7Yap+HnqAABcjR3LO8+B+xz+/SDBwAHe/X7MvSrGXvQAAAAAAAAAAAAAAAAAAA&#10;AAAAAAAAAAAAAAAAAAAAAAAAAAAAAAB8jG4Os+m93qgAf2ofywAAD9VfmwAAd79fsy9KsZe9A4oX&#10;p06ramMxZaJ285/2rspfStqH2r4i/wBW3Mi1bdxNepi1tbYFFZbR0Jramcx0rrYAAAAAAAAAAAAA&#10;AAAAAAAAAAAAAAAAAAAAAAAAAAfIxuDrPpvd6oAFwdJsq/uk073cxSAANj8v3+mX5V7D8t/1t1u9&#10;Lv8AEAB3v1+zL0qxl70DinenWKlq5WipUx2Kpfj3em0lnqzsKai2rfitua9q9Ka20wpVatk6zRe8&#10;dn+O/Oe1OmtbgAAAAAAAAAAAAAAAAAAAAAAAAAAAAAAAAAAAAAAD5GNwdZ9N7vVAAkLGn3f7VqPt&#10;Pl4r7PWAGV+L2cf9TgnnXT2sA7I+IAAHe/X7MvSrGXvQKI2rPcTK8TXqYtDEwJMY8nyJo5as6xMr&#10;ROoolVNSpjaDeYY2XuGuk+RIAAAAAAAAAAAAAAAAAAAAAAAAAAAAAAAAAAAAAAA+RjcHWfTe71QA&#10;AOrn467N0V/QTC8R5s8tL+EvVwjn7xnY/wDEDbLk7+xOsWl+/wDkAAAd79fsy9KsZe9AAAAAAAAA&#10;AAAAAAAAAAAAAAAAAAAAAAAAAAAAAAAAAAAAAAAAAHyMbg6z6b3eqAABk/k9hCW8MeptDqdkbnh+&#10;l+CM35/t4/6XD6ne4gAAO9+v2ZelWMvejwHOC1bnVmKZQDMXLidJK5zF/KzXeYsrFucdq9Nq2pxN&#10;bjxaitqzRE4s05Fx4sKPWrvsTmyPZicYmEUXIi0dIpxaOhlbc37Vyp0HrbyAAAAAAAAAAAAAAAAA&#10;AAAAAAAAAAAAAAAA+RjcHWfTe71QAAAAAAAAAO9+v2ZelWMvej1jk9el5K2pxavSal6AWrp0x1Xp&#10;fWUUXtG8lJpjrvS1ArR00rbmlasQzFo4mMzppWwoHav9NnhRO8dwOO/Mq1Omtb867Vr9MdhaX5kW&#10;pJCbY1mTkgAAAAAAAAAAAAAAAAAAAAAAAAAAAAAAAD56di8Ia32eAAAAAAAAAADrJiLJV1vEesGI&#10;Oedq2MiY3mItLkRMQIiiV9azWGY1yUkRPqkNTE/xMfIyhmE6JMXjrYUqtXWyXYmN5icYmq0xZKJg&#10;+Y24lWJqBMZQ6N1t5wAAAAAAAAAAAAAAAAAAAAAAAAAAAAAAAAAAADXPO96ueuvufHx2AAGxei6F&#10;jdivDeTkgVr1u95gPgd0WBz/AOK3L2PywAAAAAAAAAAAAAAAAAAAAAAAAAAAAAAAAAAAAAAAAAAA&#10;AAAAAAAAABrnne9TzT7J+A+D3R+piy+y3go5x19yLMW+iAlrLPmrT7SY78nJFIdJctax5j6AuBt7&#10;jGRcifDAAAAAAAAAAAAAAAAAAAAAAAAAAAAAAAAAAAAAAAAAAAAAAAAAAAAA1zzvep5p9k/AfB7o&#10;/UxZzZvwEz5l8r4eK1U9VcjRZi30QEtZZ81OGb/I0203yn/AXo3lxBnfudQDHH9MgY89o8p6BkDH&#10;HoGwFT5iUiUon0DNn4MeZMGMMmY0yRjDJmNMkYkyxV6YkKEvp1M2g8gMGZM8pgTYjHGRMcDInpGJ&#10;NjMQeYyJjj2D9HkNTNvPWMOZYwiMonJAAAAAAAAAAAAAAAAAAAGued71PNPsn4D4PdAyf0+vcvcj&#10;Fuz+m+ePDxWqnqrkaLMW+iA83LXw8Vhv3vfjXH3ExcAOLF6XOrN2YtSG1dohaOLVRmtwYtzvtX3i&#10;69bV8mNSmM1CBpdF62giYh+Yv1Wwo5atgYnDk9RNW5iVoQFMSomrMx0drbmhat46zEUvKRpMXvrY&#10;c9bV8xaSJplMWYidAmLqVtRK1fWL7Vtz2tXNlqazUq0fot7WeeN6zlEzvE15mJEicYaPMTBEzPE8&#10;+bVvVWZCSAAAAAAAAAAAAAAAAAANc873qeafZPwHwe6ABm/t9S4e4GMNn9N88eHitVPVXI0WYt9E&#10;APLyVuNuLi7evcfIAHPm1a/THYal+aNq5E6F1tVGa3Bi1C7V3qFgImpFovdW1QZrq8p3iazzGlHT&#10;etvYIxRzxvXq3S/9PWOSF6dTKWpbaNDOkVbRvMVxmMwW0ramFq3xrYc5LVtrE+Yo/NbrRaFZi6lb&#10;c8LVxZ0jrahdqy3E79CBpjcUydCALRXyYvvW1a5i6NbVTtW0lbUDtXpPW1K7VupWwAAAAAAAAAAA&#10;AAAAAAAGkeK+thPidsAADM/Y6u8+4+QB4eK0a42+9+ayBmvs9XePb/IAAj5GEJLTrqMUSImok1st&#10;Ex7LDFhImpE1kFO+QgyYtJFtFRljJJzYIfmJgiQIfmJgiY8RsifURCEpchtyatTFiIbYkR+iQE4M&#10;9dGunmJATH6BICYfmNPLIRMEzH4J5iY/R/DZU4hFf5WqiYuRr0p7iY/RIC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aAAgBAQABBQL/ACcDzyUxThNR+v1m711m711m711m711m711m711m711m702GqD0G1/eHpoUd&#10;Zu9dZu9Bmjr6yVQUrT8UPrsqclfoU/q/D7XBCS5JFSY1Go0hTjxSr71oQkVKr8gebWNIPTi2RxYF&#10;Y0bpm2euVo3qxIFoRBGHidX3qmCKhNAWUWSClCZOrLkbUla1erA8iaFRJxSgraeSWpJVJxpFOkWV&#10;fFM/E6vvUXbQuDjrIJAW1FmGGHGbGB/NaTSTilBW2ZpfYuWkGP8A54nV96g5drItJBIC2oswww4z&#10;QIRD2MD+a0mknFKCtk3J9ZDpDTPUeOJ1feoOot7OpBIC2oswww4zRKlPWnszInaU8kjd0d9WB/Na&#10;TSTilBWsw+TaRW97PvE6vvTS4ja1zxJ0yRKYYYcZolSnrT2VlIaCKva17SSN3R31YH81pNJOKUFa&#10;TQ31GrSIg9Z74nV962JUp609lZSGgjS97WtJJJdZfYwP5rSaScUoKqarLGrdIOR6yvidX3rVKlPW&#10;nsrKQ0EaXva1pJJLrL7mB/NaTVzwkRt55xig7SIo/hmnidRI8RAUdTYcrqbDldTYcpvnWKWy/wBU&#10;8cV9U8cV9U8cUryRjNaR1NhyupsOV1NhyupsOV1NhyupsOV1NhyupsOVeU4fuHqbDldTYcrqbDlA&#10;yfjUsDM/ssiS8TSLxB+l8rP2/wCJpF4g9E5NS1oN9F5Wft/xNIvEG+J4tkD2a6x97YqxsYjOkuWn&#10;WLjYCyxnGNOKJMsZXNoc2VRv8rP2/wBT8yY/Tn2zTj296S5Ohqx6qSZBisTVkHlqSH7JcOjTiRmT&#10;Hh40a1G4pqkMwjcWADOEBEJnfGiQJKfslw6NOKXMGPVQ06lOsIve1rOOY4E3KYzOYzLtEWR4i4Pz&#10;6/NUbbozMWCXl1JppHYgGNTBglxWsgkTRF2+OSZmlaB+f2uNN0blLJLEapSQiTNuWII7LqjuQIrK&#10;11J8kw9W/VI5MzRRDHpG0yhvqTTqMxEyNypjliT90kXiDfAsppoNG5s7EvknLNNJuE00AKieYm6L&#10;MbsddQ6b/Kz9v9YMyt8iyB9Fce6ZZbDovkJpcSXdrdrXyHly1rWtlkATMoT3EUPa4t5eVyv2z46F&#10;MbNEWFxypMF2D4KoRQJycILkOssgCZlDIWIYs1Rfy9OysdZjWq0UBw5GYTI7xnGjBEX+olewczT2&#10;ROOT5fD4qgh7JWRDVE8yjh10Ojc81zz4I8v3g3OPgLy+eGZr4NKRqhI8aS20ui/l+8ZVG/vHXmB8&#10;G4G8EVMPisj5SwW9iaZZ+6SLxBtxxj68uX5Ix90m4bmlvA6LnXCpyeFqCgEn7fKz9v8AViZnOQSy&#10;LYrnzRIaz4xfGxvH835fiby+sftVlZcsZfJs7DklAHELTHEMUynYd8f+XcYOYVLbhV5arLgxF5Nf&#10;ZXlOfIsUQI+FNTq1onpuleEpGxixHkx6G81ypa95Bw8/JItL6kTwUwMWJndhbpTkBzabTtmcyXpp&#10;0zz4I8v3g3OPgLy+eGZr4NwywpZMx41fFcCnPl+8ZVG/vHXmB8G4G8ETJ8tHIxht4jbE8yl2bm7I&#10;SFYQ4ov3OReINsSlqmHHS2XKJiPcD1PXcsuO7uj3eVn7f6x2RdIzG3mLt2ljsaW/tJT6yjPcWwvG&#10;LF0/Cqyr91MnRzqaHYCkl0rq6N5Ds2pxyjEEscvMKcahxFBnV4f6yr91NMnSF9i8dB5iC/g8Sx53&#10;kk0qIfejOcI+HPxFNhyxhz8+/CMUBw9HXeK5PxSxRuM4Fffj4zpkONGyuJwafu2NVc6yY55DBi+K&#10;qIjFJr4N8udZ5h9wmeX7xjUb+8a48SVFO8qK5yz4daFTPBvMG++zRw3DEZXxjK2L2WLMWD33msO/&#10;c5F4g2uUeWtbV6BOQaqUSFlUR172+Vn7f6iaGkwXJWfUxhYzj9DmprUKaTs7QjPpUjSLSiIlFUpm&#10;hzU1qVGn+6MiUVNOLKLJLoDS1lqjSijy0ba3N1ljW2ONBCEATiSVBSNsbm7YvZGZ1pAxsrTehgCY&#10;FG3N7fYwss0CdCiSaBamsCurRmNhVUramtwHa1rWPIIVFI25vbg/uci8QbIs5ubW9THIUeVx0wwZ&#10;pm/EElCzuuXJqlfkO3ys/b/iaReINv8Auv8AXoOy/Zu8rP2/1g8aDN3uCw1ND0s4OPhWXMyvomWE&#10;4wZjGSElx4czyrFTnmFZUn0mFEotEsYrchNsfVPmL8iT0Yy4VEoCfJIZhGTu0gY8oORjxkeD44TR&#10;F2zsYYXCHSZOCmFweLBiEe9ud+RXCEi8QbcUxBhkzxleIMEZd9zSQ2KVz5imOJMfqLJwn7fKz9v9&#10;ccwdpnD5FIs3w9pzqxcyiSh4Hk10ta1rJo0KV5YxQWmi+Qs4JDVUDxC8InODzFSTLMy5A8EQKFzG&#10;VRaFQ5vhLPLIbD8gH4/Md4Zk/PPghEmcMdHNjkjeG/8A+juEJF4g2sUmdY0F9kzpJC0iJUvHsJQq&#10;lCYFwhGqyXLF993lZ+3+qjAMZPUQiBt0FJcm9M7N8NxSxwx0ppx81s8tfcatD3J1SVOtTLcAxs1R&#10;DccR2FXemsl7aYfEkUMaKlWIGOTO8LxjH4UbMImhmbQdBmdRD4bEk0Ma/p819c8ISLxBvw6khyxp&#10;yAQxt8hToFyy0qgbxHFRYggMgDFB3SGPyhsPct/lZ+3/ABNIvEG8a1WYmVrFS8/Hr4NhlOQ8qIpf&#10;F6G5LzBnnmqj9/lZ+3+hpgCS0mR8kTVdDHR/d2XI+SwwwSyZ5rY0kImCObMmR8ipoKkBNc0pUxy4&#10;wLNiibO81bnFeQ1t8MzQ/O8ppZPXojK1ZWyU/Qt1j83DIYNiyXOkzj07nr1G5hpOckP6OUQp3yMa&#10;8ZOlTlD41IMnjYYHCVsjco9189/Vypa/AjEcxrll6ksjpxyRkNZNEmX5CxOwRBGHgKReIP0vlZ+3&#10;+hpQDyl0QyDipZjidBnTO7eqd5g3oKcbN5dvbfDZE9mozPT18m8vPybOj9yyJTHppLF408FyBgc/&#10;/wBCVlZOSrygiUKMZSPy/eDct/cvTJGNn9c/44yg9Ob5nnwRHjSyJjX/ANHVn177E83co4yyFKpJ&#10;WpYd99PMIWlvHIVc8UP4CefL/k9Y7/jvlWvx3yrX475Vr8d8q1+O+Va/HfKtfjvlWvx3yrX475Vr&#10;8d8q1+O+Va/HfKtfjvlWvx3yrX475Vr8d8q1+O+Va/HfKtfjvlWvx3yrX475VrBEMf4NEdF5Sg9C&#10;ovnv4LGEGNhDLk3Gzq/ObiRnWToYHDk8JYsqY2UzCivr+tTnpFI2TDcTfoo2TOESGX5Df8VRJYyY&#10;iZZNHY9MYXPDMhwozJQ105h8gesg5bx+omLfiGMPMUjGRIZIn6b6SW+X2l/g0BlJkwy1HXeTxWRY&#10;1Vv2O8dlyhNGZRDMgByTCTMjDUKcfvUmyhNsTsS2OY3Qv7XEVkIyU1zv6bTybPBZYCS+CXNzTNSY&#10;UxeLi6wea6wea6wea6wea6wea6weabJio+JCIIw6OkmdkTj1g811g80wrT3Bs4sc3NM1JnFxUuan&#10;S1r3vH4wBOXIY8NsHrHZEJuEEQRhp6Ose66RQNwsfFbm5pmpM4uKlzU6Wte943G7I7UMADQSGPDb&#10;B6x2RCbhPjuU3N2rYm+Db9SVaRSI1WlIMpSqSoiSzCzS6TK0q0qlKtKiKROzW5aSZ4krK7w7mFm0&#10;48hMWS5NykyhCCEKRajXlaXWIwqqTLEi0FKFiNJoBYkNUUkXoV4amblJ4y5Qst5u00ofmNGcEYTA&#10;6HObanMKOKPLGMJYQO7UYKj1aVLoWrSmnqFaVJooUp0hSN4aHEVKHBAkEnVpFdqGrSFHHHFJyizS&#10;zi73sGxUgYTz6NNKILRuzU4iOPITF86ZqTrEiv8AaHNzTNSZxcVLmp1RqjEKpqdUzsm0GABoJDHh&#10;tg9RDGO2kbb7r3TZDFa2ILMjDAbNKyYUKWyTDjscpjK3ueDvAVRxpIynJsjQRsi7UxOdnllk0Kxo&#10;yt2GYqJuQZx8BT+N4/aIoz3WiaMsvBrZEMbJjYPMtMrliYXucyALBD8ZsPTsLrMDGJ3hkdkSd2ie&#10;H0xy5Pkp+vHYbj1Apx7N6taNrMpxuKskXBlyQuDJHGvEEKRtsC+JiE90LjjLJcyRpETEcuZA8EN0&#10;Mx6djLEap0WQTL3fKjri3t2WMuO7S4pqRtpeUZ3kHHLI0scSeRSCNS1nbX7M03x4hizbGHm0gj+U&#10;GVa/ZGXykEvw9j/wRkAayVzVxw/BljZh58cXOPZsHYImCHQAat3Z21+QySDRRFkdhisfjH7O5uaZ&#10;qTOLipc1O1vcFLapanVM7JtBgAaCQx4bYPYAAjBsDTZpRbMWsiSRwBA6OF5L/qo0smj5KI6okEZy&#10;ot7ng7wFWIVxLM5ZlfEaOIxhuMZ447iFk6bhCEIc4+ApVjqBt0Rxs4uLrB5ipe5Hk2aHTpqeSjSz&#10;yqmTFaSRhuehz5DoaUWeVd2WRqOsTSSxM2ST3SQzbIP1ECBvWkOaF3YohOk+JjT2+QZtKUktDc7N&#10;zq3Rg8qU5e0Mj5kizDFIKyRG+QPBCbFzK640x7IwSiJ5e75TdGWKTZVyZDIxGi6x0uKYZzlh/QM8&#10;NgjUeyw92++mWJG3tUTg7ScxxE/76T8g2AuWP/BElUlRnMbk7N7Q34VTqjGZwGyqxPbGkx5Pal33&#10;b/Z17Agcjuj2auj2auj2auj2auj2auj2auj2akMeQNx+owANBeIMt79Hs1dHs1dHs1IY82N5+2OR&#10;lqiqRfB444yFWmLWpGBhbY01v0VaJGcIIRhvg6BXuys6Jga5Nj6Lyw1gxhEY8to7CcEPOi+Oo1D1&#10;0ijrZKWxJhaAJTiiik5TRF2lkcHxkb5E1tqAhqb9GaCxxhe9VcFji6S0gi7S3Pjo2pHluZGdGwNb&#10;tiSHOy+PRlkiyJSmTrU5uFYOYcysbTHkOiWMtSOQ05tyV3b2hqSMjbHYq0RYD5GWqRDpDGWpue3+&#10;MtUmBUmgkZl1MuKYcyLalGOYzMFzDjOFxxTQoy1DkckjDNLG9tb0rS3vsfZ5KhT4Vg5JxJJScqTw&#10;mOy+0cxtFYwspbGWpwfP893/2gAIAQIAAQUC/wAnA88lMU4TQfr9ZO9dZO9dZO9dZO9dZO9dZO9d&#10;ZO9dZO9Npqg9Btf3h5aFHWTvXWTvQZm6+smUFq0/FD46qnJX6FP2ew2uCElxSKkxqNRpC3HttxQr&#10;73oQkVKr8gebWNIPTi2R1ZZY07pk2euTo3qxIFoRBGHidX3umGKhNAWWWSClCZOrLkTWla1erA8i&#10;aFRRpZ5e08kCglUnGkU6RdV8Uz8Tq+9xhtC4OOr+/ltRZhhhxmxhfjGowo0s8vbMkvsXLSDn/wA8&#10;Tq+9wgu1kWj+/ltRZhhhxmgQCHsYX4xqMKNLPL2TYn1kOkOM9R34nV97g6i3s6f38tqLMMMOM0Sp&#10;T1p7MyJ2lPI45dHfVhfjGowo0s8vWX/JtIre9n3idX3tpcRta54k6ZIlMMMOM0SpT1p7KykNBFXt&#10;a9pHHLo76sL8Y1GFGlnl6TM31GrSJA9Z64nV972JUp609lZSGgjS97WtI5HdZfYwvxjUYUaWeXU0&#10;WWNWaQgj1lfE6vveqVKetPZWUhoI0ve1rSOR3WX3ML8Y1GLndIjbzzjFB2kSR/DNXE4oEnNv9Pk1&#10;fT5NX0+TUgiQ2y/KnKuVOVcqcqVMC1YR9Pk1fT5NX0+TV9Pk1fT5NX0+TV9Pk1fT5NV4EVcP0+TV&#10;9Pk1fT5NQGdwLAcnPTC4mT93/Syv5hxMn7v6JqeED0V6KV/MOJk/d98yy3HGElnkjBIKykWsIiuH&#10;WeVBkZppZBT1mCLoX5pe2l9T75X8w2dm/s2dnC6fu+/IeI1k+lUBZ1DDEzSSTwiJKGOphhF0lkgZ&#10;SLJmjfK/mGzt9BfXt230v6S1Xq1X2X2Wq+t/3VP3fbk/I9oc3YvyP1g27nhyG0t7RnUlROUxoz0+&#10;2V/MN1tL7r+g7fSWq9Wq+l9L7LVfS/7sn7vtmcMTTcqFwtPCA7h+v6jXhloZle6V/MNnZ6C+vZv7&#10;NltLa39BerVfdau3S/7on7vtapKgd3n0CpSSiSxl9Tydg2yv5hxMn7vsmDU0urBCsbSRLJSiwEl7&#10;81xcTy0YZgquPuW2V/MOJk/d9t79lWv2+g7bdu6V/MPT31tr/XCCfu+3ME0kEVZsPTWQylm3PCh1&#10;SN7Bl6Tq8jJhKRJ9sr+Ybbbbegtr/XCCfu+2QxRolIo9E2mLGrXBI3A2HuCNMqHYQgI8Uw5uBulf&#10;zDXt9B28Np+7781qpqhesanSFxjSpxb0N4fkVlk6Q4AjCshv8/aJtGkrulat8r+YcTJ+77wIUZat&#10;EgRtqfJbCCQxDG+Il8OllAamwBaZMQjTb5X8w3fxr/Gzs4ZT93/Syv5ht/qr1/Wl6tr/AFrerbba&#10;/wBVbX+rcCEyFrAT1G011G011G011G011G011G011G011G011G011G011G011G011G011G011G01&#10;1G011G011G011G011G011G00/rU65Zr/ABr/ABr/ABxI5uaZrTCmLvcXV7zXV7zXV7zXV7zXV7zX&#10;V7zTZMVHxIRBGHR0kzsicOr3mur3mmFac4NnFjm5pmtM4uKlzU6Wte94/GQJy5DHhtg9Y7IhNwgi&#10;CMNPR1j3XSKhuFj4rc3NM1pnFxUuanS1r3vHI5ZHahgAYCQx4bYPWOyITcJ7dy29u1bU3wjfxU5u&#10;aZrTOLipc1OqNUYiUtbondU+gwAMBIY8NsHqIYx20jbfde6eivvt+tt+ht+1ubmma0zi4qXNTtQL&#10;1Daoa3RO6p9BgAYCQx4bYPYAAjBsDTZpReivvt+jt6K3oP60/rZf9sXsKByO6QZq6QZq6QZq6QZq&#10;6QZq6QZq6QZqQx9A3H6jAAwF4izXv0gzV0gzV0gzUhjzY3n+j7dvbr2/8Ad//9oACAEDAAEFAv8A&#10;JwAARgiWq3ZypNXKk1cqTVypNXKk1cqTVypNXKk1HhAA7ajSpVIOVJq5UmrlSejACLHxQkTFkF+h&#10;H/57SThEGFmBNBo6kcUl+70GYWXXxiWgjCO2xcV7JTua1HYLQ4uxxV7dl+Jy/d0scfVvcVxXoBgy&#10;7oVBigvVYlspLEEQBbQCuARY7GA0cC/ZquJy/duB/sSNUSK6i4Q2DbYsRhUhEEQBbWoz1iNHcHFB&#10;fu3YX/boiRXUXCGwbadtrbFiMKkIgiALY0i7DtHS3am4nL927g/mkSK6i4Q2DbQwwBQFSsakaFd7&#10;XYsRhUhEEQBatnetHHufE5fu1JFlBSVvMMMCGwbaGGAKAqVDUj0Qrva7FiMKkIgiALRqD2qNHK/Y&#10;k4nL93sMMAUBUqGpHqhQ+y2rEYVIRBEAVNRXqlaOw/8Ar4nL93qYYAoCpUNSPVCh9lvWIwqQkpjD&#10;TghsAOjkb7RTxP1CAFdRgrqMFdRgo57TqK5ihrmKGuYoaLdUZQ+owV1GCuowV1GCuowV1GCuowV1&#10;GCuoi+3qMFdRgrqMFXckQrlHFHh4mO99+ljvcuJjvfeiUJjkovRR3uXEx3vt7ZG1ywSlCrRVHxFi&#10;cJOqbroQhuISWMuBqRQlUJB7473LiY7329kkhTM3u6oCxxsIQasIVrU1ytO2olQ/aKN8d7l6S3oL&#10;bf79DbS2y2y+y37qd77awMfNDpAx8sO3JiLKDlEQEBpGGwR7Y73LdfS2636W2ltltl/3k7321rdD&#10;GoTo6Ddb7rdnaplCpUVujvctnb6C2vbv7df70vrb0FqvVt1/3c7321QhOTJvQAAI0a9INAs2x3uX&#10;Ex3vtjaoUp1jq+oTEF73FffFXCyVTKHctaRtjvcuJjvffpY73L9L/fCB3vtsZakbiqkzUiblW5MB&#10;OYcsjKApjH6lh7Y73L9L/fCB3vtqJxUt9LXFQ4WKJMOvsCSaMu38XNkLofvjvctez0HZw2d77fFC&#10;2o1K+hRkryyTjacmRWgMtfsuyI2ZS0rjExijfHe5cTHe+33NMEWaaaeNiWXROT7JSXRtq5597jGI&#10;we+O9y4mO99+ljvctv8AdW2W2f3rb0P91fX+78CGszgIzkjjXJHGuSONckca5I41yRxrkjjXJHGu&#10;SONckca5I41yRxrkjjXJHGuSONckca5I41yRxrkjjXJHGuSONM6U5Im1/nd/PEidONQOzWm7OWJa&#10;5YlrliWuWJa5YlrliWlDWD1L2va+idAmNI5YlrliWlhQSVHFidONQMggCcGq1wuO6JbZRbVchsfa&#10;9r2vSUPqJ9HG/wD7fFadONQMggCcGq5d7XS17huiW2UW1XIbH2SJhHn6nj9odxUnTjUDIIAnBqaX&#10;Y0tQnGmHpa9w3RLbKLa9lrarjvYp+Kk6cagZBAE4NpxIDwKE40w9LXuG6JbZRbZe9rWWKfiTeKiV&#10;hxAeZqq5mqrmaquZqq5mqrmaquZqqNWnHg1te4b8zVVzNVXM1VczVUctUHA/4CH/2gAIAQICBj8C&#10;/wCpwLz6gloVkxY9NQLA7S8fMKJdOYRUz3T+aKme6fzRUz3T+aKme6fzRUz3T+aKme6fzRUz3T+a&#10;Kme6fzQ0/epb9aLRlRXSPdhdQNm6L2TZPdNNekdMVM90/mipnun80C0lqzzHXCLyzS2sTHGlSXTJ&#10;lCiEpxUY+fl9kizs2BowlXR7ZV7jiMKuz4k6gy/nkOLhX6Y4fvI/8h8c/Gl3zFaeGzdm1rP3QTE/&#10;p3IsPoUheRQI04LSu2gWDzp1iRwx6m1tooXzYj0Gjp5OFu9p7CvdjHSIC00pI40O+YrTwC+epjqm&#10;lKPirVnyRu2khLYxCgcG6vKErb5YCLquYUJ2MaP6ZMenAmqm6L2h8RyiA8yQppQoOEph2ltaSD0w&#10;u7ObaFEZuFue031M1X+2XGh3zFaYtOid3a6x5T2R8ejA3LMlX5Q7vKfgPhBddJU4o0nB3Ts1XFRp&#10;GTlHxGOA8yQppQoOEm8jZdR700aLPC/dj91Q0H4caHfMVph53GXZZkj83DuWZKvyh3eU/AfCC66S&#10;pxRpPD1QTIT6MDdOzVcVGkZOUfEY4DzJCmlCg4LT+NLsu8DqHDZ+00oaD8ONDvmK0w/de1MK+B0D&#10;PwblmSr8od3lPwHwguukqcUaTwpu12TadV/OaLFCrwoddWXkH3dOODfriP7XtJ+xyj7ujmq4d07N&#10;VxUaRk5R8RjgPMkKaUKDgHzE8LPLb/ArjQ75itMJvSaU1KGVJr1jlEA3FQcvLiZpyJGU6s8F10lT&#10;ijSeFN2uybTqv5zRZT1ryraV8BycEjVBv1xH9r2k/Y5R93RzVcO6dmq4qNIyco+IxwHmSFNKFB4U&#10;t41uj3AnVwoP2UqPul8eNDvmK04Kbtdk2nVfzmiynrXlW0r4Dk4ZmqDcbif7XtK+3yD7unmrwN07&#10;NVxUaRk5R8RjgPMkKaUKDwIuaamkzPOr+ks/C9ecSW7PeM//AB40O+YrTgJu12TadV/OaLKeteVb&#10;SvgOThmaoNxuJ/te0r7fIPu6eavC3Ts1XFRpGTlHxGOP8haCmyOpLtHENeSFPumbizM9PCHFbbyr&#10;XRUNfTxo3pujxKqe3jj9o9nXrj9o9nXrj9o9nXrhSrndXUqVXQo6Y8B3umPAd7pjwHe6YN3fYe3S&#10;q5Whoj9o9nXrj9o9nXrj9o9nXrj9o9nXrj9o9nXrj9o9nXrj9o9nXrj9o9nXrgNm63iwKhNyQn0x&#10;+0ezr1x+0ezr1x+0ezr1wG0XdwISJDqmLD6Shcp08Z0fINH8MjyR+JXGdHyDR7N1709dtDN5dYXy&#10;OMrKFj3TGVJB9mjyR+JXGdHyDR7C7/4293Z+9H1Blt5KVWlNs2pvqKRSCEpKKalKEL/wl7YvW6lb&#10;3agqzOcpyqnIy5ovHrnp/qV59OvdyaKwWz1XTRZbWk41qkhCgQUlVNodWF+hes3v1P0y7lr63cSL&#10;f1MyhKlWlVVoC7ItmkTQpMwp50yaQkknIBSY9KuFyvt1e9NvLrovLiVBQZSEfpTNSbTqhM4kpVBv&#10;fo14avN1CrNps2k2skxROkewR5I/ErjOj5Bo9gr1BhV3uFybuYTvbFpy8PzVtBJHUQmwm2o2qJJS&#10;obN09Jvl3Zu9+YQUOBqVlakkp30xKZeADpJ63WkoAiQsvpStIUFUidKTNJpxpIBBxGkQl1aUlxE7&#10;JlSmdBkcUxQZcHqfr9yVdri2pQ+nZs+MpKQHHHSihveLtKBktSpzWlJruzP06LoQwibKLNlo2RaQ&#10;LPV6pmJig1z9gjyR+JXGdHyDRhXi5LuXqAvT7C0Xe8hLRu+9Ugy6+9tpKDTZU2FGz1QU9aLtcRcv&#10;UFXthhCLxeSloXfeJQJm3vbSlLrspbKhamQE9bDXf0XW83yxSW7uEKdljKUrW3al9lJKz2UmL3/a&#10;epPekXlllq7MNtpVeEut2iqbW9szWpxyZSoqkhoEUdVDzja2XFCZQuxaTyK3alon8q1DlwkeSPxK&#10;4zo+QaMK6+nepurT6MzeN862mhTxSCEJt9lHWVakLRoslJFqL3cPTHVK9Fff3zbaqVMqKbLibc+s&#10;g2UWJi0KZlRpwzupbyVE6p4p8kXL1u43p/8A/T3a87528KpF4tH9ZCm5yQlaStKSnrJtTUXcNHkj&#10;8SuM6PkGjC9S9Eu37r0xxpLmQ71u2JcxtIPKn2Ll8vJs3ZpClqORKRMnoAi6ev3UWWr0yF2Zzsqq&#10;WidE7CwUzkKqhhI8kfiVxnR8g0YN4T6zvhdGmluW2lFLqLCSbTZT2pYjNKqikx6fe/8Al93vrPoX&#10;qCjaKXVJVbkpTaL1Y/URvFSFNgzWBaSu0mEstCTSQABkAqHsGXPR2b05/wAmffQwgMrKUrSoKK/q&#10;E7BaSgHrqs2CUzXYmDfLv/yhq8J9YuakFibhN2LblrrsgdRarQNomdi0nqoXOeCjyR+JXGdHyDRh&#10;TNUTFXsJY8NHkj8SuM6PkGjCfYa9PQr0u+NKYRe03mSm1uII6zO5mFDrFFlwiiZUD1YYu73p6U+l&#10;3NpLC72q8dZxbaBss7qZVKyVlTgTSSFE9XDXePRrsi+X5NIaU7uLXIF7twWsgUAnKpMXs3b0ov3m&#10;/Ibu6bmbwEFpV2tHxi1KgqvClTQnbr6tKFXxCG70R1koUVpByBZQ2VDlKE82EjyR+JXGdHyDRhXV&#10;PraS9crq6XQyfDW5KylTgrUEAqkmdk2jaChRF7/wgLNyvbodLI8NDkpLU2OzbFmaZ2RZFgJFEIcv&#10;iwhDjzbSeVx1YQhPSojBYuT7gTeryVBpONZQkrVLmSJmClBsrIoOTli5ruDCmvUrk+l5N5B/XWsE&#10;FW+X/wDYlyUlpIsgKVu93ho8kfiVxnR8g0ewZ9D/AMgu/XEf3zSEsIS6xuisBbhabTaSjrELoFBK&#10;kiyDDHrn/IfUU35++NpcSENttoaSez1EJUpzE5OgKFlIotKAvr7LJVVbWlM+aZEXm8Lfu7KmL88y&#10;kKcSm22lX6TgClT67ZTPFbCpQptC1NrKSAoSmnlFoKTMcoIygx+r6gb4/wCiG0h9F3SlLIvKU+Kl&#10;LdiaklKTO0DUKZiGx65fv8h6gsWi4G220U4mw2kdX7yplVfVBsjDR5I/ErjOj5Bo9g5f0NIF9dSE&#10;qXLrKSnZSVV2RTJNUyTKZMfSentoZuoKiEJEkgqUVKkBQJqJNGMxerki5Jv3qVmV3TUUOrIQlwLm&#10;LO7nbVSElKSFTTMQm8/8hYu19uxutpp5M1Bi8pKTZsqlIytWHbJ2UyKFKs8D7KWGt1elKU8LIO9K&#10;6Fbye3MdXrT6sk7IlDdzuqQi7NICEpGJKRJI6B7BHkj8SuM6PkGj+GR5I/ErjOlKlmYSOydUbZ7q&#10;tUbZ7qtUbZ7qtUbZ7qtUbZ7qtUbZ7qtUbZ7qtUbZ7qtUbZ7qtUbZ7qtUbZ7qtUbZ7qtUbZ7qtUbZ&#10;7qtUbZ7qtUbZ7qtUbZ7qtUbZ7qtUbZ7qtUbZ7qtUbZ7qtUJduxmgNgZKZq18bvqLx0DGo5B8Tigl&#10;O7CclmK2+7FbfditvuxW33Yrb7sVt92LHqdn6dWMDZ5eUZYC0GaDwu3Vso3aF0dXFiitvuxW33YR&#10;erxLekqq5CeNv1F46BjUcg+JxQbxeDzDEkZBwyFcfVepJCn1ChBqSDl+9o54+pu0zcSe5yHkyHoP&#10;Lwi6XszuJ/2f+uUdI5QtBmg8D7idneH3UfDhanjKvxHjZ9ReOgY1HIPicUG8Xg8wxJGQcMhXAv1+&#10;H932U/Y/9tHPwFtwAoIpEfU3aZuJPc5DyZD0Hl4RdL2Z3E/7P/XKOkcpebUC84JN9Pa5hXgM3Y7S&#10;WxPnx+/jX9ReOgY1HIPicUG8Xg8wxJGQYCL01IrQZ01Rv2NrtJxpP81HHwltwAoIpEfU3aZuJPc5&#10;DyZD0Hl4QlRJCRIcnNwomP0W+uroqHSfdPjX9ReOgY1HIPicUG8Xg8wxJGQYQvN2PW9xGQxv2Nrt&#10;JxpP81HHwltwAoIpEfU3aZuJPc5DyZD0HlwA2gTWTICLCv3K6V6ujTPjXv73vCuX2qBzCNlfejZX&#10;3o2V96NlfejZX3o2V96Nlfej6i67xK/moPOMAtuAFBFIjZX3jGyvvRsr70bK+9H1N3Sd6MpnL/sE&#10;X//aAAgBAwIGPwL/AKnCygTVE3zTkEdqO1HajtR2o7UdqO1CkN7AOFTa3orjtR2ootTgtq2hxpFn&#10;aIr9kZ1zwg4mA4jZPCLwOY/DjSnmHD1yBG2ImggjBVkNOfD+nVUauEtnGIka+NCeYcG6u9eXVE1U&#10;ngtIMjE3BVjy4FHiCqLKqFDCC01iA4KiOE5FU8aE8wjq7aqMC2vwdMWU1YNpNDoiyqhQwrH2Tp4U&#10;OdHGhPMISn7vDbX4OmLKauGnAtJodEWVUKGCpGVPDPIocaE8whDmKrgtr8HTFlNXDbXQkROpAqEb&#10;l7xMRy/1wLSaHRFlVChgdB4VdGkcaE8wgtmuP1qG0nPFlNXDbXQkRkbFQ4dy94mI5f64FpNDoiyq&#10;hQ4ScieE8pHGhPMMG2uhIjI2Khgb57xMQyf1wbSaHRFlVChwF09o6OFKMp0f/PGhPMMC2uhIjI2K&#10;hgb57xMQyf1w7SaHRG5qOPkgITsjhsipNHGixv26OaPHb90eO37o8dv3QA683RyiPFRnjxUZ48VG&#10;eLaHW7XOI8dv3R47fujx2/dHjt+6PHb90eO37o8dv3R47fuie/an/pjx2/dHjt+6PHb90TLyJ88W&#10;mVBSeTjOv5jp/hleadCeM6/mOn2aUvCRUhKhzKEx7NXmnQnjOv5jp9gvfNrQ3uVKSTQFKl1BPnp5&#10;oH1ba27VVoSnCLo8w2+26oCmtOVQPIKSMcsVcC93Vth9drdW67FZAkOmU6OecBKdoxeHnWnEvoSm&#10;wkiVqnrZk+8xur0hSHJTkaD7BXmnQnjOv5jp9huVBbzqndmcghHJykzMhRlMO3lta1tKMxarANNn&#10;/Ts5KKI6tH9a4KQaDwMXNwOOmm2qezM0BM65DmAxTha7Zc6x6xnNXLTTT7BXmnQnjOv5jpwkOh1n&#10;doWCtBJt2QclmVOWcqaaaIW7vWd2tZKETVbsk5LMqMs5UZaMMNKcban2lzCekgGXPVlMN/qMJvKF&#10;KUtZJsWTKXWszoCRilSrpKUqChlE5HOAc4GErzToTxnX8x04Tj13SPqlIspJ7OUyxnJ8aobevCR9&#10;WlFlShUoToMsRpM/hVh01Q7dHW0fQLRZSj7Etkg45GRM65UWcNXmnQnjOv5jpwmL0vw3woj/AEmW&#10;o9PsQ2ilajIc5hy5ubTapc+Q9IpwleadCeM6/mOnBQbrZ3qiBJQmkzNRh5v0xbSr2yKJpmJdotzo&#10;Mhz1YxFpW0fYKF6U2LghBWbQmQRVYx2p4hOdNE6YaX6epH0zs7VH6lpMqFYwJVZaaxhK806E8Z1/&#10;MdP8MrzToTxnX8x04SFKeIvDagst2NoJOJVrmnRrha0PE3hxVsN2NkKONVrnlRrwwi9LLbP2gm3L&#10;omKOankMN7y8WUNErLtidoLl2bXIgCk1csHdklvFMSOaZlnOErzToTxnX8x04ThupsuuJs2u0Bjl&#10;knRTXRRDf1XWdbTZtdopxBWWVNNdNMENCZCSroSJk5sFTqBNtErRyTMh74pqh0Ormy6iyUdgDFZG&#10;IpxHvWsNXmnQnjOv5jp9gq97kNO+CSVGyq1KgWjWaKMxphd0ubJaQ0oilRJVy0mgZM/IP0kKVzAm&#10;EICVqCmkqqNBI6w6DPolE5Tjqs7tN7oKCskq3ZOzMzoMzig/SNblgVJmSemePR7/AGCvNOhPGdfz&#10;HT7AMlR3QqGKnky8sbx5RU5lNdFGiG3S6WmJ9flSKbMsc6hymimN3c1LaXvJKQe2inGOiaZ48YHA&#10;lRUq0iVmnZlVLJlox01wXF0rUZnnPsFeadCeM6/mOn+GV5p0J4zqUEUEnGNcbAzjXGwM41xsDONc&#10;bAzjXGwM41xsDONcbAzjXGwM41xsDONcbAzjXGwM41xsDONcbAzjXGwM41xsDONcbAzjXGwM41xs&#10;DONcbAzjXGwM41xsDONcFt8SXbn7hxusIimcY88Y88Y88Y88Y88Y88TY29MSNfClwzmRljHnjHng&#10;to2eNthEWEYG7YMkDHliwvxtOBvG/G0xI18CEmuzwq6NHGywiLCMDcs+Hp/pwTFcWF+NpwN4342m&#10;LJ2RXgKXiJ412ERYRgFtVRiyqrEeGYriwvxtOBRwn7RoHGuwiLCMKwuqLKqsR4ZiuLC/G04MzVEx&#10;4Yq412G5S5oxZoxZoxZoxZoxZoxZoxZosOSlzYExXFYzRizRizRizRYWer/2CL//2gAIAQEBBj8C&#10;/wDOcDfYYKlBGpGc6RH8Mz6PPxsxqA6cT9vswUyz+KoSHZHxzr6o492n9xP8Nx7tP7if4bj3af3E&#10;/wANx7tP7if4bj3af3E/w3Hu0/uJ/huPdp/cT/Dce7T+4n+G4qvtbOu9IuOAGRGIZ7YRtmSmJgJj&#10;X1/CjYNY6buaGEk9YmPeUyYbEbx83pj6fHu0/uJ/huPdp/cT/DcRuCpI6xuiFHEzHniJ6s6axwmy&#10;mdVuCDH6fmn7IZ5T6/opYLZ2pQwwSgZnpjsKR3z9cwvT+5I2+70Vbf4uyNP9Xwm1He6yPZL6pbI9&#10;xg+sZ/fjhtV47WpOQL0T6CH0iUc49XldjGF2a2K2vo7HLj6ehfv/AEU2f6w774Xl21q7nz5+ks2a&#10;fHtidONfm6z/ANnWf3onXjY9LUn9a1ZLL/snET8GrOvtoCKrY88EiIGNf4y9J+n8MMoqPbTtVZ+y&#10;UU6KP4wOdP5Xq8ta2P8AMtgpj64Oxgfy1zMcCYTuExghKOyRKNYmPjj6KLP9Yd98LyBdyYzsLQk1&#10;OY7h7RN8xpMRPmH9/wBHELUsFLH3QWMAMfEI6RHklNlK3Ln6lgwX0484l6458CFV8HDI3zWmZJtf&#10;0QRdkgXm19r/AG/A1LUqj9BsBHbGnutD7MNfpxwDkmLFMHcBjzgon4Ta7Y1W5ZLOPsTjSfp8PrM9&#10;9DTVPr2zpuj1FHPy19ferSVUv/Z6Sv8A9yQ/RRZ/rDvvhcQTR3V6kQ9keYz10SufURc/XA/A6CNr&#10;L7B9ke0UDP8AOt9f1o+f4uDa0yYxhSRmU6kRT2zM/B6TdzKLC+UX2yqZ/nVev0x5+AckxYpg7gMe&#10;cFE/CXZiPZtoiZ/5qfky/wDd7PLfqz6EvGP+0tn+0foos/1h33wuLjvOdqFzPqUoSj795egjay+w&#10;fZHtFAz/ADrfX9aPn+Lg2tMmMYUkZlOpEU9szPlnaJFtGSnbEzoI8yKdOwY+B0m7mUWF8ovtlUz/&#10;ADqvX6Y8/AOSYsUwdwGPOCifg1H+dVrp/ELlFM/61R5dv+9quX+9IN//AA/oos/1h33wuL1X6qDX&#10;YGPTBR0z/wCzIj+/5Ogjay+wfZHtFAz/ADrfX9aPn+Lg2tMmMYUkZlOpEU9szPlCtWCWNZOkRHm9&#10;JFPYIjHbPGzQW2Gj/SXTHv8A/DCJ7Ex/r8/B3qIa1J5uTHbWn64f+B/3fi+B0m7mUWF8ovtlUz/O&#10;q9fpjz8A5JixTB3AY84KJ+Af9YR/tny0vsosxPxd0eX+2Poos/1h33wuFWx5jHsOD/eJP3x+Pzx6&#10;44DuLAsWbK96tPaBIF/ONj6+PMPp7eDa0yYxhSRmU6kRT2zM+UK1YJY1k6REeb0kU9giMds8aRoy&#10;yyI679Pe+wDzioZ/f8kxMaxPKYnsmPRPB3qIa1J5uTHbWn64f+B/3fi+B0m7mUWF8ovtlUz/ADqv&#10;X6Y8/AOSYsUwdwGPOCifKtfndbXH8kAac/64jyon/dqsH8XyRL/9f6KLP9Yd98L4IVqwSxrJ0iI8&#10;3pIp7BEY7Z40jRllkR136e99gHnFQz+/5ZmZ0iOczPZEemeDo0T0qRyc6O2zP1o/8D/vfF8HpN3M&#10;osL5RfbKpn+dV6/THn4ByTFimDuAx5wUT5EUxnWKi5Jn/NftnbP8VYj+/wCW5Z05Krin+U5m7l69&#10;E/RRZ/rDvvhfACtWCWNZOkRHm9JFPYIjHbPGkaMssiOu/T3vsA84qGf3/LMzOkRzmZ7Ij0zwdGie&#10;lSOTnR22Z+tH/gf974vh9Ju5lFhfKL7ZVM/zqvX6Y8/HzhDBasx/o0DP29hR7Aj/AOt6Ijhr2luY&#10;4yYc+kinWfijyi0o0O4wn+vp8gV9KRHd/K+ih4WPFWAXYFzBeB50BIHCcw0CHr+yQn5uP8W+Hv0+&#10;H4fj/Fvh79Ph+H4/xb4e/T4fh+GFT8Y+GwJsDByWZrsnQdZiIk2zIxz4/wAb+Gv0tU/Ccf438Nfp&#10;ap+E4/xv4a/S1T8Jwdd/jbw70me/AZquuSj62SBsTtnzx5+P8W+Hv0+H4fj/ABb4e/T4fh+P8W+H&#10;v0+H4fj/ABb4e/T4fh+P8W+Hv0+H4fj/ABb4e/T4fh+P8W+Hv0+H4fj/ABb4e/T4fh+BCfGGAkAk&#10;pAJ8QjtGS03SI940iS058f4t8Pfp8Pw/H+LfD36fD8Px/i3w9+nw/D8AsPGvhkQWIgAxlamgiMaD&#10;EfKdkRHB3cFlKOXqKeVVlmhYXZSFkFqaaSNczEMFbwnT0FH0T53885P8df8A+TZj9sch+pfD30T5&#10;3885P8df+511XldI7VCjkkfZ1MhXCzXPzTE7T0KPMUT+55j9sch+pfD30T53885P8df+4Xpv4rIU&#10;qoYLI3cfYaklIuZDoaYxC2zyYLXtg/Z7RHhMZnF3cZNjfKBuoJBNhem+VieklA7o14x+Hv8Ah/HZ&#10;+rl7Sq7BuQQOpBzl12vYDnA1kxLDAokSEPqZ9rhOYw2L8PeIbC7MeGpyu8bcYWEhYelMJTOxuu1n&#10;Skp6cduhxPC0qGTY0xWsI7SM5gRGPXJTx4kvXMNk6l/HV6JYik6sxbMg1luO+CpUjvZKaay/lFH0&#10;oqZajZx9mQhsV7a5S7plrAn0y9qBLTl6f3DMftjkP1L4e+A6ueXcRpYajleNyBhuWUiWw4r6GOsd&#10;scp4iPnaxGs9s4vI6R65/o3Z5B8PpybPnM7p48VMo3khNxZkqU9VlcQgpYO2NdNZ8iaObyB17b0d&#10;6BKqlqyUIkzWLDlCjEN5rLTnry4TZTMkmwpb1FIkEytoQYTInEEMyJdk8+GYnK5M1X0io3oVSuWO&#10;j1li5UMNKSXBGo4LTXXSeNnz4SZmYiJfjcmATr9nFQgCI9JaRwq7QtIuVHjuTZrNByWRrpO1i5kZ&#10;0mNJ9E+QDzmURSJkSSq+jH23RHLVdWuDXyG7lu02x6eBGbeQXEzpJnjXyI+sunvPT4oniL2Gv18h&#10;VmdssQXNZ6a9NyigWoZpPunAl5GYrK5M1X0gs3IVSuWOlDgFqoM0oJcEaigtNddJ4hcZ7oGU6D3q&#10;hkUB8cuKp0Fx/GKOFWqj02azwhibFdgOS0J7DWxckBjPq4mZmIiI1mZ5RER2zM+jg6s5Rt01zImz&#10;H1HWa8FE6aDY0FTvjCSH18MDCZGH2EB1XU2qbWtrVuEep0nCPUVBHESQbhiZiNfJ/dqrkWHlu82a&#10;cJmldBc2anVl64eaIV7PRLnrpOnLzcMyuZtjTpKIF75FjDNrJ0WpKVCbWsP0RHKImZ5RM8W24K2y&#10;yNI1Ls9SrZrbCcJEvTvClwe6Ans1005+byVJzt2as3pbFZYV7FljIRs6p7a62bQDqDznTnPFp2Cu&#10;Taikxa7Imh9dipaJEqZB61zIsgJ0mPRPwPnPNWZq0+suvBilzyJzd0gArQDD1mAmfRy4PJYOyVqq&#10;uyymwiQ+uQWFrU0lyFhayn5J4TrGse16deGZXMWJrUlGtZMhTXlLHFsWArQDGFJT6uG3sHaK1XRY&#10;mq6TQ+uS3wAN2yFhaymJWyJ1jWOLFy00U1aiHWbLj91SELJrmlprO1axmeEY6rmdLNpgpr94pXqy&#10;nNOdoLhzq4KAmT2bpHWeXb5LGOweQO3ar1ztmBU7lcZrLcpBNA7CFDMQx4cve9rs7fJ/dtGSM8r3&#10;xtCFdyuwqbaJMWKh8ohXIlzGuu2fT5AyWcslVqtshTWQIfYI7DFtaK4BC2FHyaDnWeXLj50wtibN&#10;PrMryZJcghcrbvAlvAD7DifRz8lVOcvFWdcA2oUutZsnK1lAkwu7qZCx3TpGumvm7J4bdwdvvSUP&#10;7u7cl1dim7ROIJb1rPQgLWJjlP7/APpXO/nnJ/jr/wBwCi1d3NXLWWNvcpsEmpicWIqEugbRZHer&#10;LeocLCIDzlMT25XKVbtu9TuPh9M7ss69eu4BcNCRZJdMceTJTERMj7HKZjnMkphqIgYuSWZBMraE&#10;rauZGY1BiykSjsmJ4YsWGK3beqAmUA3YW4OoMToewuca9k+Tw7grS8jmZEGlmMh1y3Y5T2tmtTx6&#10;3xvszTRIQUbgAdJgJnzZB03nZPfcsbcjYlsuurhpCqyzrQLdzVxE6FETH7hmP2xyH6l8PfApYfKq&#10;J9C5azHXUDWJIu70MjaVoxRCwdHJGeU8fkmz+lMj/afIzJ046UXmVfENI/MNvq62J1jT2vnCuR+n&#10;Q44x2Vr/AGnI0q11fPXaNlIN2T9kG7SfRPB1AmW0nZgKESPuxiMRGy01c+aGorMZH2R8REREREaR&#10;EcoiI7IiPRxmlnzFj8GBR2eyWGxQz/qnjK5bFBZxtvGVitgR3XWEWNkj/RmhZNnN2u0NsjO+Y7ez&#10;jxHjJMioiqneFc6yCrRGxBkHmEnqGN3p6cejjKZh0bl42jZuSGunVlCiMExPPSXHEDHx8Wm5e6/p&#10;yJ5HL3A+2CneK01KnU6gK3SUAuNJEFjPKdNOCr1KtzH2thQu+u/bezqfUk1NlraxjE9sCAax+/wv&#10;FWDkVsys+HssoZnotg7M1FWNPPCLEw0S7duvp8maWfMWPwYFHZ7JYbFDP+qeMlmMIFqhcxaos7St&#10;us17K4aAtWwbHVMS6ZTtkZjn28Z/CsYZ00hVyFYCnUa7WG1NnZ6IsRATp2aj654y01CMJssp03sD&#10;WJCrYsgL41jsFw/Jz6j4ySvEQrt5YGBFHHOuPqwVSVT1HoBD0HabB6wUc+nGk6c9eLWcwp3Ejaxz&#10;MfOOc3vFdMNs1bEsS5kTa7akRoZH2zz8kEUwIj4l8RTMzOkREDlJmZmeyI4qeH/D2tjHVrBVMWMa&#10;iqy3/wCLy750mRRAjO2Z91I66akUcVsPS0Mh+Wu2tu07t04GHWD7dI9mBAfqQiI8ifDtJmi6r6+A&#10;SzSTFUrInZW0a4nnNZpt3ekUxw3CXvkfnKLWFsrnsXkajZNGv2UOSao/5nwF/nyh94u8ZL9prn6q&#10;w3Fj854374XGa/Ps/iFPjxb+zOe/VVrixk1CXd6NqlXc4ddVPuhcbV7Pd3RQZz9McVLTT3ZOjpj8&#10;rE+8VpIDts/FcVMH6N8lHm4yX7M3P1rhvIr9sMn+N3PJjf2mp/qrM8M/Pl/7xS8j8TQZGxTTw9Rk&#10;6ytdfFLe223Xs2HYFxRPZO6OLmBs6qDNVjT0y5bcljeo5Qnr7s9Drj6y0j/Sud/POT/HX/Co2wzG&#10;DmvSu135bEMdcHMRSTYGWbKxY/uzgsBGkGLSAd3tc/Z4v3JzGCCreu2LGJw633SzHc3PMlwVYaHQ&#10;UquPs7ybATt5Tu5fDTSPJY7E9ado3MqdlVIT5QItdVq2yTumfeIYCPqpjjFl87eHamSoWslkMxlL&#10;NqyrFMo3BQNfp3u4m4xrqqLkYJYjuaen2TVLsJtgs5EbNeLAofEfziotIrWIAvs1iXq+FmP2xyH6&#10;l8PfADEYe0ulkbdrJd3sue+stfQRbst3Oqqc8N6EkPIZ1mdOzjE5PJeJaTqNK4Fi0lGVzNhrlBrq&#10;kU2KKEnDfdncUcp8lHOLDV2EudNxRH/wOR2JKSn7C4CdP408Z5hO0u+FxtVqu7nMfOcyWImfPI9/&#10;sEER9avjNeJGjqNZQYqoU84l1iRs3Cj0GpS1R8TZ8mdhX22WYSF+b5T5kxWznPZ7XFaj41uZM6dm&#10;epXEri7FB5q0mf8ApD7ub069h+1Hm5cJu+H2utFlCg8latCC7c26+q5qtSsjFAVZItgbi5Hu1ndr&#10;x4m2a69yVM6Tp7A3KxM+l04njxOuZjqFTxpiPnkAdag5j1RLB/f8l0ao7pPxTRriMTrusA+pXbGp&#10;ecrAz8XkzrAjU1swpjExM6kOExUjGkaTOsxxGF/u7YTTsGHXXisLkkLs9NgkEWrVx1kVpW3SZ9sB&#10;1014tNyUhOZy5IO2tcixdNNeGd3qQ0dYYyJcRMIZ2zMxEa7d03MVkVdeleSSLC9ZGZEuwhKOYMWU&#10;QQz2wUa8NveHmTnKKiloAn5LMVxH2oma8aDaIPNKZ3lPPZHFTwtnrLcjVvdRFG1amTu07S1kxamP&#10;Keo+u2FyGh7iE5HnA6x5MvicdY7tdvZfxMlDNdsSWmTKUEUTG1doYlZT5hPh+OzNVdduS/8ACe+P&#10;ja/G3VPmIrHM8lpsujps9BwOs6RPkyuZdptx1J9gRLl1HCGldPm9p9iRCPXPF3xF4pyq6rFVrBVW&#10;PB7GWMhkTkbD/kEt92vLILs+2cN8Q+Fcgq2lzqWYW1K3LGvk1EMuGYctJyc2a/Wn/mcY3LV/tORp&#10;VrgR9Z11Ccrn7JRTtn1x5V/nyh94u8ZL9prn6qw3Fj854374XGa/Ps/iFPjxb+zOe/VVrj/MLCXO&#10;SryMAAt03TXsDOaZWsjH1yHiJevTThmGy2tatcszhMsopmFpsi2QpXOekSCnzpv7Oi0i4yX7M3P1&#10;rhvIr9sMn+N3PJjf2mp/qrM8M/Pl/wC8UuM1mN0CypSZ3XXz3XfIUh9cTaaOvq4yub8R5ZVJ8Uxq&#10;UYeuy43Hbd1bdjclTdCWNcR59vUnix4i8LXFXakZSvnKrFw1Yd4MgtW65i1aygJt740002FxTyFY&#10;t9a9VRbQf1ybChcufpgf+lM7+ecn+Ov+FkchjayWZa1S7hSuWPlF48GsFll415ja6zPSGA3eyPPW&#10;CjlxjL2SrKDL1KU0Lt1GgLyKltltVxoiNqrI9U4PT2S5aadnww6m7p7h37NIPZr7WyZiYgtOzjLY&#10;W7Qp/wB3L+NjHUsSmIAsT3aInH2U3On1bLa7lgRwfss26D0+34eY/bHIfqXw98Befml36cfaymtP&#10;r906nea1yl9v6Fjp9PvG73J1004jXwfMRrzmM/rOnn0j5ljWeAZETEMATiC96IKIKInt58+Mph3a&#10;bMjRsVd0/wA2xi5hLvjS3Qo9ccZTCGR1wdZUvJ1frn4xrxWDP+Q5hfT4wtUw2WbSPnO5rGhd4yHy&#10;8CyPr0IkFz/E8mX/AK1gP1PieMpUWvfdph8547lqXeqUEcrD7OzXk1R6z4v+GHl8jlVzfoxP1N6m&#10;v+kAMemxSjdP/IjjIYuz/wBPkadmk7TthdlJJIh9BjBax6J4lja3thDK89QTihmcaZDMyl0dolIC&#10;UTHtKZGhRykeGrxfh3ud9i5Fdm1fG0msRR9thA0094IJ7ImRj0+jhXjHNJcFCo879ZtoSFuVyZyR&#10;rsLgtCJCGn1ZZ2EyIiNfa04y/wDWsB+p8T5VZfAJBzkZSrF6G15sJDHSqyTicI6ECieKwkokZjd2&#10;xxPU8MH84bNBgMjHcyZ9fMzV64B59vtejd5+A8VORKsdRu2slbtwvpIdefDiCpU11gi67txRHIFx&#10;z0mR14D9pvEP+zKcD4zxqtFWCWjNguOSrPsrq39IjkL9Omyf95tntKeJp3jI8xg4RXttLnNuscHF&#10;O3M+dpCqRZ9kO76rjG4BRTDMvbm1ZiP/AMnjtpCB/wDNuNAo/wCVPGMy2eVeK/kgO3EJtkgAqMYX&#10;c9BEefUrxDNfs+JzXh9dwWU7leL0PslYHuViZRviCGNCC0a/pTPFzCMPV2Duaqj0Ucl1Hq09OlsH&#10;/FEx5cnia2nfdF26G6dolaqHDQVMzMDHeAgl6zyiS183GSxl7FMsVnOibmNsEdG5UuKHZ1VkambZ&#10;NekGJD7UQOkx56WDx2IbUq95F0VEsO/dyFuAIFRopCvYXBloECWs89fRXoXYgchbsNyV9cTBQh9g&#10;FKGvuGZEpTXQEFpy366ceLf2Zz36qtceMf8A+v8A/wDN8VvGNJUyLenRzWyOQmMQNG6Wka6GEdEp&#10;nl7K/Txk58392bfP48ph9P8AZ5Ffthk/xu5xcsgPUOvVsPEOftkpRMgeXP2pHihiX4hGP7rdG+96&#10;rRviw9dexXXClGlc1lwFotYk2TM6c+KI3FGh9+xayXRZEiYKsEIV5IZ5j1a6RP4i4wvhxczraaeV&#10;t+b5KvBVqgfZQbWMmY9K44w9/Opvlk79QbrulbOuABaknVl9KBnaQVTDd9lrxVzOAXaEV3hrZAX2&#10;CsfJWQLoOjcMbIB69vr6kcRj2nJWMDaZS9qdSmm7WzTL+KO81jHmhX+lM7+ecn+Ov+FgMvYjSt4h&#10;RdfU9mYke425rMEteU7h2HH2Jx+4oqoHe6y5aEh9e1xwtY/yiLjJ4SyW92Ntsry2BkIcEe0l4hOs&#10;iL0kJxHon4WY/bHIfqXw98AjPF44zMpIzKlWIiIp1IiKV6kRTx+Scb/8jV/BeWbTsNim2SPqFYZj&#10;qhvJmuu+WkmWSevn118o3LGNoPtr27LTqddlkNnu7XmuWjt83PyTaqYrHVbM7tbFejWS+d/v6tWo&#10;WTv8/Pn5Ojdq17aZ59K0lb1a+nY0SHiHVvDPh+u0fdajDY5TB+IwrCUeULdjG0H217enadTrtsBs&#10;93Y41ywdvm5+XSecT2xx3hvhnw+x8lBy9mGxxuko7C6hVpPdHAKSsFKXECC1iILAY7BABiBGI8k3&#10;142gu8UlJXAp1xtFJRoUzYhcNmSjt58GlywcpgyDFNAWLMZ7RMCiRIZ9fBxj6FKjDJiWRTqorQyY&#10;7JOEgG6Y9fAfOGOo3unr0++VK9np69uzrLPbr6uBABgACIERGIEREY0gRiOUREcGiwpb0sjaxLgF&#10;qmD9aaziRKPj4OMfj6VGG6dSKdVFXqbddu/ogG7br5/gD86YjGZLbyHv9Crc2x26D3hTNOfBTi8P&#10;i8bJ+/NDH1Kcl/GmupevkIDETAxkDA4ghMSjQhIZ5EJRwY0KNOiLJgmDTrJrQwo10k4SAQUxr5+C&#10;W0AYs4kTWwYMDGe0SEtYKJ4KalOrVk9N8166k79NdN3TEd2mvkm+GNoDemSKbo068W5IvembEL60&#10;yXn5+Tv0eH8JF3dv73GKoRa3/Xd46HV3evXyAy/jaF1io0UdunXsmuNddAJyzkI19HERERERGkRH&#10;KIiOyIj0cHXspVYQ2NrEvWDVMHt0NbIICjWPPwYY+jTogwt5hTrJrCZaabjFIBBFp/pTO/nnJ/jr&#10;/g0TxXdSs2bCakIvIXYo2O8NBYqtKbEj05Ke2NCHzTHGcqeFLuGtZnBLVCRdQUxJVZNSr9jAjYGa&#10;1iaa5kvZ3jArmdCHSeDawpNjDJjDntIzncRT65mf3CyOWsY5Xh2nTfk7R5Cstzqz1EsKvzU3TvIX&#10;G2mD8mG7fG6YHd7UYl/huxRLFZUHjkyGopeaG7UlURVyLS1sIRNcx2DGkM2l7RjHL4OY/bHIfqXw&#10;99E+d/POT/HX/C0jnM8aTymP3DXSdJmYifNrGmsa+mNfh5j9sch+pfD3wM+jJeIL+NipJ2RYD4mX&#10;G22wCGeuyI9fF5VbL3MwF962y20QEKuiBL2q6clHPdz4w/iHqtHG5aab7EdVnShUxOLya9szpPSV&#10;PWiOyCPi2tLJXazD04tBAUwcAzV9so057ZqoINfs44wqHyc2baPnOx1JmZA8h8utWk8x6NeQGY+u&#10;iePFmFsZbIUUrtZe0LK7JMo7tbSoFQJltgNrfpacL8G1s3ZzOJc/u70mwzXtdjyudSUSbQrW6Rz7&#10;ch2wM69ukZHMJETthC69EDjUJuWjhSiOPqgTEyyY5boHTiPFfizxDkiPIm/uQBIOd0lONMtYdjeC&#10;lE5ZQCgAYgYideekUvB9rJtyGBybqiFAyShPSyRyilcSkzMaTk2/ZbtnaQxPb7Mx4pNZEBjg8jIm&#10;BSJRPdz7CjSY4yXihfiLIUr+PZkOijeU1i+b6yrMb29YGq6m6Y3fU9vPjI1svYddbiLaFIuWClj2&#10;V7KSIUtaWpuNJpn2i1LQo4reFs3l34bwvX7gs2AWlf8ApVULR3WhzWRy9nR3siRVA69m7U8rhvEd&#10;vIYS7jmKig4lNWxzHV2KuRYrEFV21apiJhUFz7dJngemZhuzVEC2FI7glF3US07RnTs48H+AvDpt&#10;tZzMY+qGSJJzNhanMma9Hq6x02Wh9tpTMQCO32S5VcR3grVncVq/YIzIWXXCuG9CD9yusViARy1g&#10;dZ5zPHS6relpp0+oXT0/uP1NNmu3Tqc/j+hHO/nnJ/jr/hUWPzzU5LF205J2BbiN6r9WnYBnyOSi&#10;/IdMvZhkEoSjdyife4vNRnmNyWUtNyScArEbV0atx7D+WyU39kLid0LgVSU6c4iPa+GlGWyL8VSZ&#10;O07yKHzlKJnTaTKsW6ZkmPqpGSKPMM8YybHiaKlbDOuZl/iAcQT4vpzPdgARx67wtEjBVUA+UOfZ&#10;7Pa5NGo1zq0HMJbYQFZzF/UkyuuxbBJz6IYenp+FmP2xyH6l8PfA8Q1ctYyNddGJsKnHtrKMjZcN&#10;cwybNS3Ejp6IjgcNjG3HVhe6xvvNU1+98xujVKK6oCNvKIGOF5VYbn4G4D5ntnuV2Qq2oiO37b0T&#10;n1Bx/ll4b3EwKtJQ5ntguuphBlGH6SLGYuGjPZq3iIiIiIjSIjlERHZER6OPGGMHKXMOUWM3ZG3S&#10;+27lXEhCyiGKklTLdZjdHZxlfDObp1zzX9KrUMsUt6gtSMuNaYYXThWTpfKCekM+p57tOLDFRJRR&#10;yWPtu0jX5LcypM/EJ2o19XGHQhyys4xR0btfdHVQa3N6cmGslAOTIkM9k6+qePDdTEMC3GNZhqdh&#10;yJ6i47hfs5a+QmOon3ZDpifNuHTjxV+Ysj+Lnw9WN8UhifD1i/arW8frZ3NZCq/XIlpABatwEMSM&#10;siJ058Ri6TGWWMbNm7daMAy1ZIRDd04koSoACIANZ0jzzMzMuqWbSgzuJGEssY6yj5ypgwYctN2v&#10;PU6laepuiDHlrO0h1ngvBKcp86Ytj7NayCSOah6Y4767QI1YNW5XkYF2mukwQzM9vC/z5Q+8XePB&#10;XjymubeNytQZsCcD7LjFichQ36fJk+tqxJenXt2TrUyePdD6d5AWK7R84HHYUdoMCeRDPMSiYnj/&#10;ANP/AKE+hHO/nnJ/jr/hZKcO2KlvJVRonfCP6XXqdSGuVVPsSVg1hqem6NvszE8+MZ88Mi3bxlY6&#10;IZA4/plin1OqhVtn8+VYyPQ59qd/tazz4auoknEirauugf5urSQdmy4vQK0rmfg3LaUkdbHik7jY&#10;02oGw4a6d/P+ccWkcARB1BghkgmZHeMTzDcPtRuj0cZVd26NnH5ekzHvxBBtxlatIEKPm+sJR3Nt&#10;OZglnE7ikY6m+OU/CzH7Y5D9S+HvgPf875tfWcxvTgqMwHUOT2RJU90wOvn4vox9y9bHINQ1s3ZT&#10;7EoFgD04SpURr1OfF7GXBkquQqvpvgdILpWFko5CZgoFgwWozpyng8vTuZC7ZKoyouLvdpBIuNZM&#10;YuE11F1ZFe3XX3SnyZPxei5fZdykXOrWbNfuq5uuU5vT2IBvskr2dS7OKPizvuQoZOkVFn9CmtCn&#10;soN6iWO6tdhychELnnpIDEcPp20rsVbSmIsIaO5bUtGQYsxntEhnhjaGWy+OUzd/RtUWgWJfza2M&#10;AHdPT68jn18MfjgfayDg6TMjeIGWIVM7pSgVgtVdczHPaO4tOczxkcRYNikZKm+m1idvVAHhISS9&#10;4mG6NfPHE4ehYtWkzbdcltyVS3qOFQSMdFShgIFUebXyOzo5DJ4rI2dneTqmtiWkChRDIWweopkq&#10;GInae2fR28MuVJs3smxcpm/dkNylFMSa6yVCCkwzbGs+0fm3aaxx8z37FqsmLSbcNqSqG9RIsGI+&#10;WW0JCRbPm4V4MszYfjkVF11WDlffFNVO9VtZwuFi9bJ193TTlOsa8Hiad+/erFaZaX38lFNfqiuD&#10;UiFKVAKIw36fXFM8f3875f8AnLT/AKTWv3HX5p+ZuzodfTu/te/7/q5fQjnfzzk/x1/7hdzR4VWH&#10;uTu8MXLNjJPZj8hN8EMNNIL1g5S98SAyHtF7WkFO6Y4vYbB4NuITibLqjWWrtm3ausWWnX0a5iU1&#10;iiNVwOpSM6zPPbBTUpW7UBMQc167nwEz2QUrAtszxj64079uLmFxuSYaqrWiizYRpdqkal7da9tZ&#10;xHn2aa+ngDJYOETEiSyWQtsROsrOVGpsCccp2kM+ieC2YScYvxiBJs4yzlDdYyJ4Zrp/8Na+wDiW&#10;lwkY6bZHtLlGvD/mjEFhaKzJSqjrNm3a9gpiTtssMLR8z2iMCI9nPtn4eY/bHIfqXw99E+d/POT/&#10;AB1/7gikdh006xsairvLoKa77a4Ve51maREl70xER2RHE2bthtqwQKWT3lLGmKFAhW9he0cglcDr&#10;PPSOMbcLLtw+PFksyrQ1MLNCsB2W02IgTh5W+l0wjbJQZxI6Tz4Otg7l/EPXk+jexj9ijyuIaDYB&#10;8PTJxMA0Q6iN2vtzruEdfJTYVyzvxy0qoFDjGaS0TvUNXbMd32M9r2dPbnd2zrw6y85Y+w1j3MnT&#10;U2tOWMOdNI1Iy1/cMx+2OQ/Uvh7ysc0oBSgJjDnsAAGSMp9QjHGRLwNhceOMxxD/ANXKOuYslvd4&#10;e63brp61gVTOxcex5y88xY8S4n5nyy7Vis6t02KWwUyMDZSDWNLpN15TuKJ01idOKuLx1Mcnn74Q&#10;1Nc+p0K6jOVJY4E6Oeb3DIgoJGZ0nnHLX58y3h2h81DAscBV0T0VHI83Kp5IshV2xOmrI9j6rheW&#10;rLms4GFVv0iPeVW2AiZDB6D1UmBwQFpGsT6YmOK4rrjezF/fNOoZyCVqXpB2rUh7fSgi0EY0lk68&#10;40meAz1vwpVsYgxB5VwqbXjXmIKSGum+3KV/Y57mLKB88acNyQq6bRxh3hQ7WdjIqy+FN06ZTtLl&#10;PZPGWs5gKQMpXVIT3JLUj02I6kwcMe/WYLs4vZK1O2tQqWLj58/SrKJp6ekto8vXxi8ZnK+MRjMs&#10;46yir13qatz5NdLY1lohYJWxhU8vPPnjyVPBYLx/zQ6EwZyh03dWYs70l1u89OJhsae5pt/f8mMx&#10;+IRjTXZod9cd1D3HJd5amFj07KIEIhXx8+LHiistA3qeOyB26epElGSx9ZjSUUboZ0HbRMY3bumc&#10;c9eLWTywVAs18xYx49zUxSySunQsiRCxzvlN1uY5TppEceFsDj148qWXmj3srKHMf/SsnNI4WYWV&#10;CG1Q8vZnn5UeCfBuOrW8ycIh7rcb9HWEd7BNcJchIQuoQsNjCkYiZ5cteLOJ8a4StWrhj2XKuWph&#10;EpY8LNVMVDdXs2Ke81uIoH2GexPKY7ByuKCqdosjVp/0xTGrhbV2GHMAtyZ3/Ix59NOMDm2BUb4j&#10;8QY+q6nTgTirDTUtlq0aut1Yq14PlG7WTIY9MxUv+KEVK2RuSVhdeqlqOlSOBmtFhbXOmLJRqU84&#10;0GYiY1ieP7jdPH/M2mm/oO79/hv543dbvPS17zy9zTZ6+fky2cKAMqNUirrZrsbbYQopqPbMFsZZ&#10;YMTpz04jBeIFY9MXKbW486td1dk2kgNmFl1LDRJbqW84/ixp2+TM+FvC+Nw9s6Fu4mulwQDSRSna&#10;xrLFrJVUSU9unL1cIxX+YfhsMSNjZpdpA9UKWU7e89Jr7i7qAL35UzUefKZ9ngTAoMDiCEhmCEhK&#10;NYIZjlMTH0B53885P8df/wCTZj9sch+pfD3laho7lOWamD9cDBkTH6YzxfzHhWwV7B/bLBKELH9D&#10;VJGEZbGnG6ZriRauVE7R1ncGsxw20ysFPI0HDWyFdRSSJIw3qsV90yYpfGvslMyMjMaz2zVC37SV&#10;XMV3eGe7BL8PosV9np0vzrH2XGWC3pFUsZfGzrpp3earYdrrrGnT148V6/8AT9fD9P8A53TyPX/+&#10;5C+PDachOtOHeGVbWxHS6BX5ZK53Rp0Dewt3xz5Mt+bL/wCKt48Q/nOt+K8Bi1FpYz9sa8+ae5U5&#10;C1bIfjZ0gn7Fk8eBT8PZqlYzeDV0L4VS1fDrU/OhWN0jGoU8n1Ijt+2RxiMyvT/xCih5iPOFvkdt&#10;lP8A7GwJD9LjH/8A6X//ADzPJ/l9VsrF1eyzC13qPmDUu8QktqyjziYFMTx4v8IXzL5ozeKySajm&#10;TyLqUrc4W7H1ME3fKG6fVz9hxkv2mufqrDceAv8A9o/X5+UfGng+ztywjXN9WHxWtd4pqCumxSec&#10;wgpKusRNZyMez9Vu04/uf4uqQrL/ANIBFvo90fNioonOq36m2Fi2VLIoMNkctNvPXhf58ofeLvHg&#10;4/HYyzFfNWI+aNxR3BVMq0DiGtAo0Kou5r145R1d0zqOsTx/6f8A0J5MF4XU4FTfs/ON0jLaK66S&#10;7tU6s/7g3sYU+tPHgzO+DsnUyHzPSoVLK6pTEzOFJQqKx7MT/wCIVDlZdvuT9OtcrH1K9tCbKGR2&#10;Gl6xao/5QFHHiP8ArPiL/v8AGEaUD30c300Ty391OjaK3Eefb1Vp1+lx4Wmz9unw/iJPXXd/0CNs&#10;nrz3yOmvr+gPK20YaoSLWSvWElOYxYySnWWsXMiVqJHUC4/IlP8ATWJ/tfH5Ep/prE/2vj8iU/01&#10;if7Xx+RKf6axP9r4/IlP9NYn+18fkSn+msT/AGvj8iU/01if7Xx+RKf6axP9r4/IlP8ATWJ/tfH5&#10;Ep/prE/2vj8iU/01if7Xx+RKf6axP9r4/IlP9NYn+18fkSn+msT/AGvj8iU/01if7Xx+RKf6axP9&#10;r4/IlP8ATWJ/tfH5Ep/prE/2vj8iU/01if7Xx+RKf6axP9r4/IlP9NYn+18ZHE+I6q6l2x4jt5FS&#10;1Wq9sZqtxmIrAfUrMYETLahxprry8t1NN3d7bqlhVWxz+QsMSYpdyiZ+SZMT9Lh2AZQo3QsIZUnL&#10;wzFdYkMX0zOLE3UAJdPX2mJ6vn7dJ4em65T8pknjZu9CSJCRWGyvWWZCMs6cEUkWke0Wkco1ml4p&#10;8LWARnaQpFiDbFeXzVPqVLVaxPsLtpmdswcwJDEc409pmAvY6lj6lgehfuC3GV5emeRg5qLtkpSz&#10;T2+7r5xy92dOAxa295tNbNvI29u2H2zAAmFxPtDXSAQIRPx9szxTy2GapOcx6u77HHKguVIYTlhD&#10;4iejYrtMpCZ5TvnWY5cDh2Kq4+IgUtzTG4kbPTmNu+X17FkiLbHvpT1NfPrw6jJ9e2eKZUlpTp1r&#10;JVJTvki7Ooznz4zCM9Sii63fS1Ad5qWd61o2Se6o94D7XpnXjCOt0BLwdjV1oa+bdTa0RI7d1ZVe&#10;v33dbZAonQNNsROvn4ylbFYGhTybKT/m+yuCAl3BDfW9sjmBA2jEF9jM8WcP4kody6GQY7Hf0una&#10;1r2QE3LjudiwKxCzBFzmJmWcF4v8L06bukqp3Rti1UGIYGP7k6GV3tWU9s+ri3HjZGNVQ7p/RJpz&#10;Ulk2+svkXdnMnZ0d3b5+PBOcx1MX4zEvxZ5GxNqqruw08z31s9Fzge35Ds2CXPipcw6lnncaUgsD&#10;YCe+UW6yyt1WkChNTdDDdMR70fVcWqGcrDUuWM1ZvCgbCLMig6WPrhvZWY1O6Tqlygp5ceEcxi6I&#10;2cdjZod+f3umnu/dstNtkyp71ObHRLWNgl5cna8NKp5vBXTQ2pUsFVMqExXSpgCt1ijZHc1czoBG&#10;vnrymZ4d488bd3r5D5Yq9FLENOXtq9xA2d2N1ZVatSnasYMj10mezmOOwlWLl0cpUtdCX16+qVrs&#10;gcwy01KdRlsct3Hh/GyhavFPh7F1QrD1U6MYKVhcxx2IPobG7NRLdtgxjnpM8VaPi2p3bJY8pppO&#10;bVW2y1QUId1c5lRz19UImV8y3TAazzni74z8L0qbI/o3cXWbVKBn/wABRirO+u5wFy+UiNfj4vf3&#10;3RjlVuiruM05qyyX7y6u7uzmex0/TxbzfibFrLwtXWSqQst1XLuJr1u71FdBNkraoOwwrBbhHnrH&#10;n4vL8MYGlVzgdF1GUlCJcS2j1a8sc0VRDkSURumI3acY7F+I6vdL+Ol1VYTZr2pKkLJKpMsquemO&#10;mo+nEbuQhHGc8U+GqVA++Xb51XWLdIhKtdLdO5DnLMT09Pn4qX/8w8jVRjqc8qFNqyb0pkSYmquo&#10;Pdq8WNkb2kZM7OU6RoClAK1KAVrWMaCABECADEdgiMfQVNixPPsUqPfcf1o+r0z5uCkZrgMzMwPR&#10;12x5o1mdZ049+v8AcI/h49+v9wj+Hj36/wBwj+Hj36/3CP4ePfr/AHCP4ePfr/cI/h4gMn05rn7P&#10;UUvaSZ+vmI13h6fPwJgUEBRBCQzqJDPOJiY5TEx5blVZo6aXEIapiZ2doaz5/Znj36/3CP4ePfr/&#10;AHCP4eE2rG3qmToKQHbHsNMY5fFH0WzYsTz7FKj33H9aPq9M+bgrNkufYtce4oPMAR6P9vliIjWZ&#10;5REdsz6I471klCx7AmArMiCBAHGk9QZ5S4on+T8fE2a0EdAy+MqxT9QfpXP1JfSn1+WKluZKiU+y&#10;XaVUp+qHzyqZ7Y+nHrEwKCAoghIZ1EhnnExMcpiY8mQaM6jNpojPphc9OJj1TA+Wpr9UVgo+LvDY&#10;/wBen0WTYsTz7FKj33H9aPq9M+bgrNkufYtce4oPMAR6P9vliIjWZ5REdsz6I4C9eDW3PNKZ7K0f&#10;XF/x/wDu/H5CWwRMDGRMCjUSGeUxMT2xPE2a0EdAy+MqxT9QfpXP1JfSn1+WKluZKiU+yXaVUp+q&#10;HzyqZ7Y+nHrJy2CTrAbae2YLcRj9uj0gsZ1/e+BTrTGhKrrE/wDmbdWf+8mfgMCvZrvNM6OFLltJ&#10;U6zGjIApkJ1Ge30cIS+zXS20UhWU1y1ssGMRJAgDKCcQxPYOvkKxcsoqIDTc+y5aEjunQdzGkIRr&#10;PANUYMUwBYtiyg1sWcbgMDHUSAhnWJjt8kPp2a9tEyQw6s5b1SQzoUQxREEyM9vkl9yzXqIidJdZ&#10;ctComeyJY0hHWdOC+bslQv7I1PuVyva2R2al0GHtjXyFk/D2RxfiLHWEnVs+GrmSxVJmNuiuRRdq&#10;2jYhhV+uMdZZlJc507YlcxmvENXPZhxzatxTOnNXH9X3aVUaojPQT2bz5lPq5cS2w5VdUTESxzAU&#10;uJnlESZzA6zPEKrX6VhsxMwtNpDWTEc5mAAyLSPJJFMCIxJERToIjHOZmZ5RERx16NutdRukOtUe&#10;qwreOm4eokjHdGvZ5RolarRdNfWCnL1RaNUa6tGvu6pLjbPPTTl5CZTtV7awYSTOs5bwBoab1ESi&#10;KBYGvOO2PIrvdqtV7w0UI7w9Ses4vdSrqEPUaXmGOfkdUVarMtV4GbFYHrOwiD5hLkiUsVBx2axz&#10;8hnRu1LoLLYZ1LCbAgf1hkkzgS9XkRnMXeoZHF2VFVs+GsrexuK6diF/JXsbeslXIhgxjqhJFpEz&#10;MRz+T77nc4jNXsiybJRR7oWMxwzrpQosqj8uKddCMiPWY5dms8TXt5rE1bETpKLGRppdE9ukrY4T&#10;10jgTAhMCiCExmCEhnskSjlMT5ZTYyFFDR03KdbQpg6xujUDOCjUZ4FqGrcovdYoxYsv4phMjPBG&#10;ZCAAMmZnMCICMakRFPIRGOBBeTx5mU6CAXaxEU+gRhkzM+RXerNet3hooR13LT1nl7qVdQh6jS8w&#10;xz8jqqrNdlmts7zXW5Zvr9SNV9ZQlLFb47NYjXhXerNet12ihPeHLT1Xn7iVdQh6jT8wxznyE+09&#10;NZAe+6w0EqD+MxkiA8EGPymOvmHMwp3a1ohjWY1IUsOY5x5IC1dqVjId8BYspSUjrMboFhjMjrHB&#10;FVs17IhOhTXct0DPboUrItJ8i67LNddhunSQblg5mszEdNRFBnrMebg3PatCVDJsa4xWpYx2kZnM&#10;CIx6+AalgNUwYNbVkJrYBcxIDGZEhmPPHEkUwIjEzMzOkREc5mZnsiOIrIzeIdZKdsV1ZKmx8lMz&#10;G2FA6TmdY9HkNz2rSlcbmNaYrWAx2kZnMCMcEOPyePvEHMxp3a9kgjs1KEsOR58S2w5SFRpqxzAU&#10;uNZ0jUzmBjWePytjP/n6v4XgpqWq1qA03zXet2zXXTd0yLbrp/oibFiefYpUe+4/rR9XpnzcFZsl&#10;z7Frj3FB5gCPR/t+Am0qAk0nvGGDBDPqmJ9Xn7Y83EPROhxpDkzPtpP0T6RnzT5/KS2CJgYyJgUa&#10;iQzymJie2J4mzWgjoGXxlWKfqD9K5+pL6U+vyhBGRQsdq4KZmAHWS2jE+7G4tfKmJjVNaYsu9Gi5&#10;9gP5bNPpa/BT46GTPCN8T5Hwxn1BG7pVTTRuJfIx7RTBPIx+yTA6+3x/lAxZCa2Zm8YGMwQmBuwB&#10;CQlHKRKJ8nhb/L1DiUqxNjOZhi+fRrV0vCpu9G+RZ2/VEE8OwV7lk/CmQsYe0spiTFIsMq2un1IT&#10;Bpj/AJPFv+rP+9FxX/OeS++D5PEXiHxITbuDw2QLFYLEdZi6sQuZmWtBRBOsqgDLn7ZsnX2RiOP7&#10;5+DllgMtgn1XH3NrOhZrMeusYklhkuCAmxM/UmG4SgtY0xOXgdnzljqd7px/NlZrrcS+2ftZFp9L&#10;jKeIct4fq7Ew206e83ROzZaeopUMWxDq2XntGOzWfRxf8U2Kw0G+JShtDGqk+jRxEGbq0D1CJk9e&#10;Wajukp6QjOupTxY/OeN++FwnIeH+6U/E8Nxk4r5syj23X2SfW7xEIG04vk0yRboiJE4Hnz0nFlko&#10;25EsdSm+M9sXZrLm1E9nY/XixSqazkfET04CiAe+U3pmLPL0FUEw18xHHGe8A2nE2vbpU81inFyF&#10;7QQsLkqHSObImYnl/wDDeXwZ4/QM/wDhGRDGZQh5kWOsSZwPLnEdI7IfG2OMzmVNjqRRldAxnXdb&#10;vaV6Zhp70Cx0Hy+pjjDUzHbaso+crvLQu839H7D+zrpkFfyPJbs14nv2BavNVTHWGCNXWLm0h9qN&#10;tQzP+MEcY7xK5ggpuK75dPlAJbWWUZHs5bUPSyPpceIvGt0Ji14szNhqN2syGPqNaCljM9gjYYwO&#10;XmUPGYuKLbbsp+baGnv97v6oEl+k0Kk2/wAjhfha8ZdDxT4dx95Un7o5ipXI7SIn3fZaNkY88x0/&#10;J4rr/wCYvTkv6Onw0OUaxWLGnzkBEiMEgTEkMhrMBJyz6ueLo4JR16uSsBcOv3g31wZ0oXrW6kmY&#10;AYx9dPq5cIqYhpIyefyCcRXeBbGIU0TJ7FM/m2FoK4LtHfrHOOAqX8WOVuGuO+5G0+13ixZKPlmK&#10;IHB3YJP3YDTl2zM6zxn/APL7vb7WEKnGXwkWT3nV3dBhpDs5EFg4PTkRJ3aRuLy+N6ucoLyFdGJx&#10;NhS2G5cA75uwS9+qGKLXYcxxb8MeHmu+Yr+Gm9exs2DenHWYV1Fz8oZn1I2BpJTv2P058uPFX5iy&#10;P4sfFfMZVNSnkiwbbJ5Hv7lWYujDZTtTNiVMaxgwML6c7+yI14xDsqbmt1tLqtsbpcyiqwa60kRe&#10;0UCMbQnzhEcf5d/thS++1/J/mIeQvU6IMRjBWVyymsJlCKkyIS4wgpiOPCKsflMdeYHi7Hma6d2t&#10;ZMQ2OHeQpYZCO6e3yeJWZ1jn+G/CFqMZj8SDmJRYtdR6DeyVEJzBlUMymNCKCAddo6cWPE3hSvOA&#10;zfh+ByKXY9zli1SSHriYSZiBrTJEJDETOmhaxPGFzLIGHX6CG2IDkHehjp2tkc9A7wBaR5o48OY3&#10;LVRu0W+ETJlcyYAkSrGfYudyjWfsmOvbw7xf4GmxgMrhBG05Va1ZZWu0wIe8CxdhrdOmv2pj7WYx&#10;MEMzOsYjNbYCcjRQ9qx91b5HbYWPn2reJRHBV8axoZGj4QXlcf0pnqHYx1m3ZFKtPahrIgtmmnym&#10;nGZyvsxcjFNq5NI8ujkK5qF3s/UC6NGDH1pxx4V/MWO/Fw48P/5dptPp4ltQsvnjrHsOwge8ENY/&#10;sYCr7Ouo73QUxO2ODo1cSONfCpirka7rJWkO09hpk1596iC7RPXWPR2xcxuXab8h4cybsSb2FLDY&#10;gBGU72FoRkot4c+e0Y48FRk4uT4ULNNnxFFaWQJAJUZrizpTB7pr9426e1ynTnpxi/FHhdFUDpdb&#10;oWcTdYVd0OrOrsTbV1WARCNiZmJgWQURu5cuGY3LVRu0XEsmVzJgCRKOGLnco1n7JjE9vHgfDVcO&#10;lWMyiMgV+pDrUhYJSrBLkiJ8sHbIR7sxxajBYxWO770e9dM3s63d+r0d0va2fk+uWmnp/wBDzYsT&#10;z7FKj33H9aPq9M+bgrNkufYtce4oPMAR6P8Ab8IbNYtCjkQz7jQ862R5xn/VxD0TocaQ5Mz7aT9E&#10;+kZ80+fyktgiYGMiYFGokM8piYntieJs1oI6Bl8ZVin6g/SufqS+lPr+AKwGTMygQEY1IiKdIiI8&#10;8zPEAWk2XaMslH12nsqifrVR/r1+D4vwt2IlF/xRl07tIKUt7hiCRYCJ/nKzxEx9Y8f5ceEszBfO&#10;3gvxTexjDnWRZRbYw/zeQnMRvERrmIf8EQnz8azyiO2ePFPjrwxi8RkK120zB03Zey2vK6FHu8ri&#10;sCzX7LlAojns36+fXgv7y0qWNjx3VL5LHOJ1Dv1fTosAjKT65uUUTE687Pr5W/6s/wC9FxX/ADnk&#10;vvg+Txf4Kvtivk63iC1erJdMBNxRiFdh1t22W/J1ls9azgo5a8W8L1Bbls8dSpRohO+wcRcQ5ruk&#10;Pt9OBVtifOZRHGCxbvt1DE0Kr/R101li/T7HqxOnq4Dw6mSLwf4QfFnOsGZ6GTyglIBS3DprETBL&#10;j7GGl9ZxAjECIxAiIxoIjHKIiI5RERxY/OeN++Fxcy66gYO9Txk3aWSTetrZGRCv1aq4FlkgaT7M&#10;QMDEbtZ9nSePD97Kmxt51Zwsa3XqOWi7Zr1nMmeZm6qoCkvqtdfPxjMf4cp0skfgenGUanIOJFKM&#10;jaJB7mNWYyRogq0gMc94l6J48M+PPEGIxFIMFeTSczDWmva+naM5Yh4tNm1cplwCX1zuFuSYsU4A&#10;apgTqJrYMEBjPnEhnXyZrDaRLLdJnddfNdRpYpTr5o70odfVx/lt4HZqZ07zW+JVlrr3Lw+MrqA7&#10;dznvVDdE7v53TytQ4IYlyzU1ZcxNbBkDAo9BDPHjP/LEJYeUb4kr4nCB/OPx+aOeptj/AHbq1ePp&#10;244xmHr/AGrHUkVYL/eEsIhrp+yc3Up9c8eGvCuCq1sg7Bj/AHluVbjCVSY4DDu67hjMTAAofp94&#10;08/GH8W5nDYOn/dO8q0uzirjWOkbFmqHSeDDZurm4Aj1bp9M8UsjVLdWv1a9xBelNlQuXr6J2nw5&#10;F1WPy3c2uqFZrOCbuPsKYQNTFmuXXrmDRnUJnbMxziePGXhOrlGZfw9g2onGvZMNisbWME662j7E&#10;R7MwUR7EmqSGI1njw/nUATAwHiKpbsQEcwWXuNmdJiB66gDn5zjhOVoW0voPTDxsCY7BDbuLqzr8&#10;kavq4nmM9vHiDxFjSh2IwuJXiwuhzVZtnClfJl7prmQfpMTzEInz+XxtVXnM3gZTi8S6bGDuFSe6&#10;Pm3Br6DjHXen29dPTHFqxR73cyV7ldy2Tf3q/YjdvkJZALAFyznOgxJTEbpnSOPFX5iyP4ufGPz2&#10;KqGjxMGL+dIbD32F5B1eTYVZtOyx1X5da9BgBCN+mvLWOMVktFBYFXcryUiK1quU9FMgFBECkGjA&#10;sEI90DiOP8u/2wpffa/k/wAwEZzHryCqysa1AMY9fTYdaoBFHQaqZ1H08eFLWDxKcfYf4qx9drFt&#10;ssk06MZs0e9o6bwifJ4+8LZNo1rV/NFlMULtF98W5tluipLTc1lWwk4GJnWN2nZPGXrPcvvuXqHj&#10;qNTd8u8rOimsFfvdOuopKS7OWnbMRx4extkenZRjlFYXPap9mStNUX2SjdIz6448MfsfY++eIeMp&#10;jCetmVzVecbRxwFB2297mFMb0B1ZClKKZ3aaSWg9sxx4fxdkOnZrY5PeVz2qsv1s2FTznmtzpj0c&#10;uKX7Hl98t8eKqaVH/dv/ADAxj2oEftdLNJZ1WAMdkDvOeUaew8f93x4V/MWO/Fw48PZvITCMVmsO&#10;WNK6zklNqO8I0I50EIA5r7pnkIs14flchaVXo11S43mcbZHTURXz+VY3sAR1k5nSOM7n7KpTHiPx&#10;Bcv1gL6pMToTY5R7M2TYP8jj5iyZY955BBnGKuSgyuIAo3kFVvNwrLzxE7Z48Hn4Os2K/wDeLJLq&#10;5Pw/Fk2oKmdqskj0MiMUGNg9vV3Qs17hnlMRx/lx/Vsp95tf6I69vvBnpAjEOkQAY8wDpoOvHuWP&#10;u5fwce5Y+7l/Bx7lj7uX8HHuWPu5fwce5Y+7l/Bx7lj7uX8HHuWPu5fwcRYq94BmkjPy8yJjP1Jj&#10;poUfAJbBEwMZEwKNRIZ5TExPbE8T8m+PVDy0j1Rrx7lj7uX8HHuWPu5fwce5Y+7l/BxFlCj6sRMC&#10;TGSezXtkYnlBaef4VmliActFu+7JOhzicU2XrSpkwRdgbK48uKPiizTL54oEolvU5iwaVf8A6crC&#10;hnY0keafREROsREcWabt/Rt13Vm9MpWzpvWSj2HHMD2lynzcV8PiVEqlWlpBDDlrCNzTcw2ML2jK&#10;TP6UcuzjE2ckt0vwlyL2OdXeaGJfuSfvBzkZOuE/GPBAUaiYyJR6RKNJj6ccTPdslHPsjJN0j1Rr&#10;EzpHFTD46GDSogS0Q1ktZAkw2zuYXMvbOeAtZWhMX1xAjkKbTqXNo+4JsX7LoD6neJbfNwGTrU33&#10;MkqdU3cpZZcakojSDUE7K4sGOw9m4fNMeRryrZGCc02lA5Fu2CYUnMDrEzprPDsjhlXAs2KpUmTY&#10;tseHQNqXlEBOg7uogefB4nLrYymxinTCXGhkMSW4Cgw/+zgXFjbNvZMFC7eQtGnWPrlrNUMjXzFr&#10;E8LQhS0pSAqUlQCtSlhG0FrWEQIAAxpERyjjNZSitvfc/a73kXPcb5I4NzBWrf8AaUATy0GOXZ6I&#10;4tYfKKl1K5AQ0ROVnqpoOWYMHmBg1cTHFLGVep3ahVRTr9VhNZCa6xUqCYXMpgB8uR8QY2qxeRyn&#10;eO8GTzYoItWBtWBrpn2Ewxwx8URpGkfAreLLFQyzFXoEtkOOEEysMhXcxHum1MaaT9jHo8mW8RoW&#10;6crmQUu49zibEKTAQKkCX2peig5fYR6OLmLvr6tO/XZWsBrtmQZGmoFHMGDPMZ80xxUw+P63c6IG&#10;tHXaTmwBtNu2WFzmBJmkeiOXFjJFXvULVtpuuTjbzay7RsKTbLFFDVj1inUtkDrPHcMJSCmgi6jZ&#10;3G19humnUe9sk1padnPQfNpw6pbQqzVsLJT67wFqXLONCBiziRIZjg2LTk6yGFuZRr5Nw0z9UicM&#10;dpE9nt8uAxuGpKo0wmS6at0yZzEQTXNYRue0oGNSOZLl5cn4nStsZbLV0VbjCcRKlVdddS4BPuhO&#10;2qGvxeS7i7okdS/WdUsCByspU4JA9pjzEtJ4p4mgJjTophFeGHLDgI1n2jnmU6zxfVh1NQnI3TvO&#10;SbjaoHHG2YQBclLgYiNPREcYpmTW0yw2QVkqUqcSttlUjI9Tb9sCZGOXky3iGstsZLNCgLxk4iVI&#10;1xEA6ap9lesBGvFBeVW1g43IJyVaFOJP9JTBQG/b7waFzjyLZmcfDLSR2KvV2HWuAGuvTlypjqri&#10;ZnQTgoHWdNOFZIKlnI3kFB17GWtnclJjOoGCtF15MJ92ZCZGY1jSfInI5lNo7SKo0gOvbYiO7g1z&#10;wEgjUdRZYPn28+F3cdhwm8rSVW7jn3WqIexiRsMNKG689wCJeRfiqVt+d1UJxos6x9Hu0kZc0e7v&#10;+Unnx825qtL64uGwogYSXIcESMMU0OYzIFMT5pieKeMpBIVKFZVWuBGTCFSQgA3GcyRTpHBY7NUV&#10;Xqsl1BE9wGpsRMQ1DlkDUtiC7RmOXLs4BjEZK4pUwSqdvJOKoE9vIFQk5gp7YkpieFoQtaUJWKkp&#10;UMLWpa4gQWsBiBAAGNIiOK85moZvqboq3K721rSIOYIoE1ltMdw66HBRE9nHzlRqvs5OIkQyGSsn&#10;csKgh2F0tdiVlK/Z3QO7by108mJ8Q2VtLJYUHrokLjBQxYEwPqKjkyYg50/8/e//2gAIAQEDAT8h&#10;/wCzhZQ+YtjlFgSqxepnKIIHvFwsjwTt27du3bt2hWAidghDpO726r7WpXPIBKgz5IaduwVPMJtM&#10;jNyGKlT/APcDc9pQbBPNNg3uxgxxsv2ILeFEOPcfLw9QwcgQbrJx94DZaj8AL2MhBXE3RqqYzIbk&#10;2SBAd35s7Mw/C+eZj7xSgoC9j8CFW8Urb89JhXKcEpX3dfhOcCMGn3fug21TxqVZX1gXo2uE4jty&#10;T5q7QurKIgJAm4wxQU4IFvgmizknIDythsgNmkynBCpaUVzWF5y1WbuXJsSTKtuJmEAep/lRwmEb&#10;jZv1d8zmJi4EyOzWeMGIG4DiQ7OsKU332ie0C+PNPaVwJg5kZEKjCDfoQJIHgrYN3+Q8nTESYyhl&#10;enIBx7KTcH2z3hoB6n+VHCYRuNm/UcJKvKmuLKWZNhFkd/s+ae0Jttko/wA2X9dUCSB4K2Dd/kPJ&#10;0xEmMoZXWG4066xmDdWx0ZAOPZSbg+2e8NAPU/yo4TCNxs36ShJVLf4DuvyHbuexN/j5p7NWhZRL&#10;rG8SWlAkgeCtg3f5DydMRJjKGV127JGH1AiWCnoDiVuyR7X37AQMhPVTc8rfXDXIBx7KTcH2z3ho&#10;B6n+VHCYRuNm/QRmCznZjk4YdTIx3MPgWfNPYjV6FiyPaQbcVPIUVgRDaJIt4bC7piJMZQyuu3ZI&#10;w+oESwV3/kZZv8AMq7sFAgAgCghBsiUgZCeqm55W+uGuQDj2Um4PtnvDQD1P8qOEwjcbN9SksGtd&#10;Ixg+s1SJGUUwZBZhmPz5t7bdkjD6gRLBXf8AkZZv8AMq7sGgIAKAAJUbAFIGQvoJu+Qvrl0ZAOPZ&#10;Sbg+2e8NAPU/yo4TCNxs30FfCpx86LHv1RawSmyvcH+HzZ227JGH1AiWCu/8jLN/gBlXdg0BABQA&#10;BKjYApAyF9BN3yF9curIBx7KTcH2z3hqJzcXeOUQi2SySSKVNztnEbC2MBbVJjRnCI/cR5oRg5ee&#10;I0CjsToNmza/NqlkDhuCBgnB0CBAhIqIGXeV/MRu8E2bNmzZs2bVqRBfUW5kF4Og2bNm2KiDlYQV&#10;NvLEAV9TmI3/APt/ZV2abc2oXklwoWa8T56VdoIskBSbOERe2WQDgDSZfgggUrfJ0/NhKqoEkFGJ&#10;KRE9JEmQASo6BcXexCEKZwgL8sRoghP3pPBfDJGFpySIW8RUyAa1tGIaOQJL1ZBggZGLCYaXKEdm&#10;R3eUIQyaEkCETseODJNiIkvIYB3pyYAYSae0cJBSsqKBrElEG8F4kvvQJ3qjNak9NM3BMgjc0kZn&#10;JkX2ZcLZF6Bn4LbtSx3Xapz+BsRFTkpQcaRhodchkkDALElH8JmvPDjyWvaAIJPtEpKRM5AAShYB&#10;UoEdDIMbh1Re9VcJztPJ2BQ0QQVlF2LfsZxmS6ok1VT8LLskRIWeHtVDzdbCZUAepQCmppN0ITeL&#10;3PjOYCUwKWTodRIFybMkpAFzUKFx+78gIKQmAA/ozgowXaACqBUK8EPOjRpmYmRCf8tVvBSCQLBT&#10;UzWSVXCgZgC4NCKmB0GRpJIBwhUwelmQbsbvBZCOkrktqbmUaBM5QQ9zubIRkKQUC+dAbhjWJQbx&#10;lG6wqt6PjFWJCbxMgP5zs1BCEQUeWAyWpWY7pZORQaZk0VIbiweyC0LsNmgD4TEIhCGwchpGS5EI&#10;4nSFAGKGl2NtAk3ZAhCI8RV2aoMKhpQkIbNEmTsxvawdIDh4Wk0s5mWHIFdm3twRwxb7CCN6agkK&#10;9wI/s92KBM4AAQBYBQtQnKkdkuTRBMYZjkyCQROhc/iNTTBbdxpZwcywgMlKLNJxRAE4yFLNEFyg&#10;ZmOVc3QhQjCMCPyRxkFFm1hFmNC1CcqR2S5NEkWPklQdBeIBG0hDrAYTzA3FLyK2ZtJaHs3LG9Ns&#10;Z04PUMhEjIHyi18qcQRGwKOyF6HJgAlWhCSjb2DiSJt4YNm4MD4pTXA3+wrURBUI5BiiCOEqdgMf&#10;typzav8AM8B29hx/M0NEh8ZvsCZAGUqL+GheZJlnuAA+BelXrsM6nvCqg27hN05IV22cS5hyv83d&#10;poJ10v4piAiKr0QRVhVw4e060I9MP6HM7zMd6swH1HgvY0ZKjRkrPwoNjY7kPCVbb3zL+kNaBQlB&#10;MmgXe0aRDN0hqzEN0iht0CDY2puQPLNKsGkXIjgLOt3D4zG8qNAzMJIiECLEIXaTjBAZNlfKWtmC&#10;lDOD/OLL+Bkyw0tblMmybgblqIBfZlPzH2aXLw7xwQix8JjBoWwiweRQYAjSRs+rDakxGu1LTi/N&#10;Mt+goBSTWx6CYORDZBcrkQeMvMdkiQxnB9IzWaGwgTQycS9NBveahhiGeds2+I9lwUw0jbTqAMDV&#10;GVBI0LT4aFZAyISTG5UgifoBMKAQ7pmrZUsZfdPkdk8B29hx/OD6WqUUTAkkJLLTWzKMuIjmeMSR&#10;1vSr132Oq2PEzYlyauigCakcoGPvqvYQyq1rVdEXoyYHQ4K1LD+a7OILAL96a+or4WVSyBNbyvOC&#10;0QPViLsrRBFJZyRJogOVELGiG8UScPCVMsFkmbYpUvpKmTCIokpXKYG0k80Y6mABhEBLrt6gfmxU&#10;KiBdvmzS0Y5Bvwr4GmFRPDm1Nb1DDFbYvJXG7QIFxV97YWUxGVbwcjRtruUlW1ytkBKsFTQt7iUY&#10;QZCh3LOrRUEr2sISWa7aYpD08jGKFruYMsE42m1L1gc4ByIcJwioIIjQKGAQS8KtSSlsG7kAGMUW&#10;BC8ur4oqS1b5z1nbS2aQEWpTJQoGsOtoFC7y+G1ONdOZWwbyWvsVOk+3dCTdzn4HW8zmDBu4YLGq&#10;mVOD5bGxnEoM0JerdSBhOmRuwKCiN7kpkvJimSF08nEzhSy9oJRgIZdFtGAsLCsLiUX01KiFSexO&#10;9iBa96lMd3ARRHAQRdxq2GSywGOCb0hkg6QulnsxE0CwNGK0RpK/BgJVO8CrAEcN3BTphSSYouA2&#10;ov5rtF+Mo5MZMsjZYXwHQmZZAlbSIomzGL4sr4FjK58JU54mRxtsZVutAsgpcSYdUWnlsQngvlco&#10;AILBYDAafpWUxGJCNtN8BPt7mD7jREzhNwwn6TxXLZ8eHfmbNABBYLAYDRy2pI4LW7MBG2qAQAIh&#10;IjZEbIlLl8BiFWCFmZq1ky+oBCwAGmL3IfkuYleUAOwA8G1MgRo4vi0UI5W10VM04njXt3vZNGgj&#10;+IEgdAFgpVP3MMqv4CUW1jLlAidhRdE9DabIrYKEjRTaijdAy8Jj76JfdCULViiJCVkZDBoJGQyS&#10;aB69imAwrIkNMkCEsTFuDUTidBg/J1Q0Cbr3TvB44TaN7u6OIw2HK8QzCL0CZwAAgCwCr9vr2FnT&#10;GAklAUYJ/CSwxKLH8z2uls21lw+WznXph3rqY9qbBMjRcaMuVd1l8B+7b00kwTtyBFJ/f5v1Nsue&#10;wB5zquwKAUAASq2AC6rSKQUIiQiWRG4j4FhiQWQosEDPEnhqsJQx3UJGy9LTBjERCzU5vAbVIfGp&#10;Oqi/7aYjZVv8Hp5CnbHmKwT+rxmLs8pRc1HQM+PRgAq0O04dEZFxHQFQm3/Rjul2nkRNY1PsEW/A&#10;ywAo7sP+1wkNQ6CJLkB3LURxQuc2sN2hbSlsIQu9YYELJTIhlYKNHTTtZQEWCpJQDVMEpVyaWLBS&#10;GreLknScJVmKANouZitQDHetGYuEG7RMECxVT09al2DHPPlftNtAqFi6xLaBaO2EYsqbb8uHWy6i&#10;A3wlRChou7VM3ALwqBTOcVlTQKsY2ZRkrk8JUJQN6Cgc2EzvQEe7kza1HcTKrVjJkAdooGgw62ub&#10;8S+XgSJXEFCGSgTOAAEAWAVKXOrAFARIxuZpvcVpesMyVgJCI4okiLYlxGtg0Bc827v3hVBkA6Nz&#10;Z2IspW7nI6cp1QB1AOFsGAinTjym5EoSGlolmgljsriRTdSW9ALxL4wo4DQGnbxJOi4DRyYJBBpc&#10;kzkO5obYAEfLF2nDeNm+20iRmiT4/O3R0QHL6V5GIPi58UEpzgu9NybmbZSG1IlntRgh3YhZAQib&#10;ibU4O6t0ORoUnTeGKjwMsbhLLLFSxeltKRp4g9cmVg4piiaZrHwBRjtS+uRLGkXmgBi9qMe4+Qax&#10;YQSFdc0j7NivGihW0izIakoW5AJxpexW7AV4lJCJlUuEo8qId2wFsQr+Cy79EcyQrFjsRGSyiUpv&#10;sUkGla4YWqgDepbuvOurQTcpMDQ0J/Qd90LIMxepNgHc4psmVJKGV7kMKpIFDvCzac874iz2Xcny&#10;ydr7h42xy6GECAuIN9TIjYzBepIc4cFQqAtOakYkhxNotGCnlI1bgE4PEkBGw3q60vGWPr5PGAbf&#10;akKZGhe5HHzvKuyFU1NQloBicmMIPMSkoZhpKwSbVF1CSjaUwwQQWRGGmtBiJhA0lK6YczXPBZlF&#10;eRSllB6BFRQBfw1Xd4r7ZdwWpZW82fB+MAYpapRxTHUcc0BtqZUvt5z3ZP0gza1Tmv7XmaMI6bNq&#10;OmMIqn2zzJAoH2sE9n0KOEAEa3c6ZRFLkhgVAHyEUusFbxOKmy3irIGq4SzeaizkuET3IoN7KSCN&#10;UxVvFb5NjSfeoQHQAUNpELoRkNcu7v7bLciKYQ5hkQn2CAzNTv8A0mVZupBWEyr8UIgjWKReDVkg&#10;NIGAF0eWSDARvurLiIBqH4hsim/mmD4YoCoJtMJgqhAFnKAcoxQtBGBFTBQILFW59kocb9T2NFRJ&#10;0b/CM6A1KiJhBsIpmQMyk0WSUbX8CUxvgMU9+oJfnZpt7AtDQR/EKSukSyeXOyoqDB4UTs0pSnlJ&#10;NibfGWtIF4oEF8tCQFyFW18MiUZBkK9WERCwWIICyEpwpwbjKyJzQEW8dwW5GtsF820oev8AOljW&#10;sMLBDNk0Q0I2LI3UQ2cvsirId+QrKN3fev2OiKLQ/Akzhw1uSHCqgmw0GlgaPfvNaepAhJOoScWM&#10;hseicm2IX0t5kaHeZ+EEIUQTMOO9BritsMDlOyNgGgDpasnN3SMiS7NDyYVjg7LfNekcaklcvLyx&#10;f46fZU5S+XEpyKp3v8hpTwjHUEVhBP8AjVKlSpUqVKlSpUqVKlSpUqVKlRKXZB1yPVgJRCalUcix&#10;xrFZovCuItq6kKSAlydD7wxjTa8RRWQKGXR4fmuLBaqyhl8FVHAyoGYSI/w23xBkPEsLAVE7eJHL&#10;QPiMgKooGtwcGskoKmEWpn+QhmdmXJ5XoP4HbK4VlAB2US4WWIKJtbKBehovEtkiUTShJIk1+fhZ&#10;yBa1EWGC1oJwh7hmjgqUOE+BwCymH3E5LSKpnUQxU1XaOrkBWaM00YVLidiJxYYzdgC+KyTkpgiq&#10;JmJ0wDgBynIhNbpVvk30wVAWEWjXL2FHmn6FIKTEtqYyiVQqti2CxtS5LjQwGTbC3lodWyEB+PwG&#10;worHvaxTAoYl4jeiPWikwcNBw7Apv3rzHH7KDOoE1iFJhfeoHKSKxMc4pzQ4YEBiS9T0HHJJEZKN&#10;aBOYDq36YgAYDyVOJUvlrIbge2fgSYRMTVcPVpc9adOnTp08dIdXl2TybYgXMQmg2YRF5QSJragD&#10;cuCRJA331Tp3dcxDIWVBi82ziVL5ayG4Htn4GdAszfytgbuVd1RMgAVDABdVqabwIVJEJRgfR30y&#10;mtnuoYT6kPQjH/SWNwukk8cklDQbMIi8oJE0ucCGSda+RO2qmIi15kRZDkOz5snEqXy1kNwPbPwM&#10;6BZm/lbA3cq7qiZAAqGAC6rQJgBIqLHhR64UYlyRW7wBrvplNbPdQwn1IehGP+ksbhdJJ45JKKGF&#10;HkwKKXTwsN6Wbt1urvqkEFe8fX6AZtDeon1AiF1xReX9PAzQoIHRwVFpQJSvBLdoF6jIKYFEEDJS&#10;gS2C6uApu4znRwngTI6HjRM8kQwUE7UkVyFZGAySy+lmmLQa9ElIYFHHCIgc7lhEktIgHTwHBhHW&#10;Re9HlgODKMG7a2gL/gEVeAkq2CtiKYoVkuJlJOriXqgikWpDmXtpMInfmDdGVuEmjpUAs/f3QrjQ&#10;oLtpxIgSihjSBsHLyWADuh0DCuIi3aFfognQqwmUv22MkkmjniCkkQWJDEbUVcZZEqUbCWdZVLgI&#10;OzciSXGamyan4MNgqbNJfdCUbQiqrAUHXzhuGbcGj5UBvTYthcl8aDpdCxNGA5tjFDI1OPNmWgyN&#10;o0D/ALJnLAnheWjb0g7JB8YvuaAf4oOFwjkhEjQs0PfkCRi8OhhxQ8sgEsIMo17k6huTnFBRZPxo&#10;SSOkREo7IHh1jABKtFsCakK3XIJSaPwXiRgn8qFHM+4sWPkIvvThlDwkacaC93SgWyIC1MWZFROY&#10;/iJxKl8tZDcD2z8DOgWZv5WwN3Ku9BjHWIyOAlWEJdCDVgBXlp2LdtwOEQ0MS5Ird4A130ymtnuo&#10;YT6kPQWNRql6iKkC0usitC7Its2yb9rpjgyxSARARF8wLh0vkDiJIlk0aFB8ikSSDwdgxTbTEhnm&#10;EWS3OgNhz+B9/bKdS2G0cBBkWBgtHkOjAPReuHejfm91ImHZYoQHAAbIsmo4OakvMMaQ6Q7ZCRBy&#10;aw8ZgGg4mBwCZABQ4KnH7KzgZbCO43mmi+FsBfILPtOluPCsR/vvXI3ZDFjmrj2W9yWQvWEONN7T&#10;JFMd9NjSCx4iQhOHDgQUHLcHtjYy2JQ/FdC+MWY2N5YBQOEuCJmHhDO2pGLMCQBztpDQyxNKG8Qs&#10;9nxVpQqP/hGpWYxSHFgA3xhwESBALDYBp/tcYiqWRuhC5oGAql0UoIZYIvqW7grYSksBUvUINBcm&#10;aaD1yRKkkdrfwi/UoBGhY23ihKZKKGEGpWXV5R3chdFN+jvfWD2IShWMQTB8eKSIlDSbtYgm72gv&#10;mDmeQE+swSB2SLxEsMGkhX5Nhp48+5WCY1gxRULOEcyYRWBgVA59Ss0VVSSvBejokIEyLFjUG5ia&#10;mvGEwGxym3EyOnJjonFKa4iAGOpEOpl178EisSooCavGMzB4tx7daXoQ60dBDMMiFVDyodWQK4AB&#10;IWt+HcvhOODFTBepaqfZw70MFJy6yiIWKBf/AA84lS+WshuB7Z+BnQLM38rYG7lXercX9lqJKWvu&#10;rkINWAFeWnYt23A4RDQxLkit3gDXfTKa2e6hhPqQ9JJVtAAddCCjLThTFjcmR3a36ZhZrib89oVW&#10;6phmxdbghoigUAKjABdVbAFSe+zCdXLVCJQquoSJxQFmTxmIAdAbDJVi3GIKIwxRBBJuic/WlaNA&#10;qZits71m67alG9s2DJSzuSAmWgL/AIBEHgJAFg0h3btgty7fLuYGt5eGyXuMbukWfwsAYXURlWGo&#10;c/FE3eqkRAzJADGgHDdgodx0bjYwD1chs+Zm9L7HuQQYVVdjiXAAQWCwGA0PhpPJhD49ml4dCPZ5&#10;qWffbRQIoEhwP5WaLEVaFFI8ghIlsJ158+9OzYLbEUS1tKJYgFs0mzSEzgSsbrrkVJk66EoqLP3a&#10;fKfx4WzAaYsrYFiiY9gCSGJIJU+ht8N6siMJ2OtqmHs8JK+znaloN2a+4EEwCWK5Qpa+uvbInIuz&#10;LDe5WjEqZATGqkiYwBACAIuSlGCthPgLkAbaIpsAY7GejAbk2m5WUwZurrUTlGbyQ7wN8eJItpbf&#10;BUpZbZZSw1lTAE0pkItzOG6y2k5oUKbOAGycc1lpyQpmaZkSXLTTsLRe/mRe3SgFAqVFOsi7RIID&#10;Ym8ISgZ+Fljli62QbZpnMimRmjjwBP4qL8rhbVbLAV3lZ8Bo0aNGjRomZgHLhdzvfCCX6DEuSK3e&#10;ANKF4rkx2Cwe/Q0aNHxD9cMRxFm6F6rp0kSaLETbHethp3u/9mGhYAB9wjiHnPnDdXq+0xLSLi5w&#10;AgBRuLoIbvWBaxep32fIIW0NyggVSRKsnyeK1mUpOxEHwi1QQM3njYm3WOJIjxRarCEwMS3mhu2b&#10;wJDzZlWN6eUmUBBg4V6AhlqeZmActNmREUOKQTLYJUxUltKESROU2pOKPAQBBWbT9ToTsExDABPq&#10;/W46S44hkkqzCwtBxupPbWFSxK2BklB3gHQ57QFKFvlY7LSwSdjB5NKFoEgpHOgWrvFCLcyYqy4h&#10;dR3fAcCCxVrAIUPWBmSZVVWGNgI5iwMKxFqeFrkI8DriU9nbaHGTWAeFrULvbE2ABBWATAaoCnDe&#10;j3/F17nQCIjLyeYymGk8L1bDPK3oO0GRthMwbBWCrRCjOaWSkuMmhGNx6774JKbVEYs3S9vdcE86&#10;NECF9RknhrIUrTEbabrFLI1FuaNJvL5YnSQBWsgQgXTe4ABJQotmICorLpMg8yzBhbvejTlVVIgQ&#10;5lKTEGu50GWUPVu0IYiTa8mxNKVKSg19CUiBlJxASLUH9UNVmAAABRk3K1M8gBc0BVqcyONW1p0h&#10;zNwjTZ0ynykvCYef++9//9oACAECAwE/If8As4AOWUQH/vAXWxRr3sC/BYO6V8EgQIECBAgQLSFQ&#10;IGJCrZA3zPt1BN7mQd0IwyY9whpAgCRsiQJTcmce9PhC/Js9xsmyJ5pjJOLZJJcvf4EFvChPifaE&#10;dQq2LO5Ye4/UkbLU/wAFf0nYutxNUwB/5HzBO780+oc9YiF2T3gt80yCL2H7TNd4LF+gHpPjJ+yA&#10;E+kesi2DvNj5j4DbVllFTnD5hPmnZhkeRuPmj1DnozztGTZC98nGgRhYAHsFtFLDsJ+Th4SE2o4s&#10;oV+KXdcsczlrcDBCyRj3htuKZhJ/IAwnr6YeofoBdhH1471nGb3lE+zk7OsKUuv18vNH1DnRiAYd&#10;pLvZbuRG/RtjIZC/f+pl5TryJdV3en5+A3+f0GGp/IAwnr6YeowNmv1us+zR915ofqHOtku+LD8t&#10;dsZDIX7/ANTLynXkS6ru6yV4FAsDKxgN3B0fPwG/z+gw1P5AGE9fTD0lCfhFP31vU4HzQ/UOdJbg&#10;fuJ9r7DTbGQyF+/9TLynXkS6ru6vQRY/KuwyrikALqD7rA493AnHu4dAz5+A3+f0GGp/IAwnr6Ye&#10;gj6W7qIGAH635PNHqHOphh+wD3x2CrEiRdH3+HeTYXnXkS6ru6vQRY/KuwyrirHBe/8AgOxvl7Ug&#10;CVU493DoGfPwG/z+gw1P5AGE9fTDqWwH8Jfc1Wt/bfNB6hz6XoIsflXYZVxVjgvf/AdjfL20QJAq&#10;MebB0jPn4Df5/QYan8gDCevph0V+WfBsPsVqRAsvl/Q+7zR6hz6HoIsflXYZVxVjgvf/AAHY3y9t&#10;ECQKjHmwdYz5+A3+f0GGoUyUZsHpAZJIqVcrd1P04Ni2qG4Z63CEfNFOwbxuynO89Fq1aJgIJRBs&#10;Mo7xm04K9Yf1XrD+q9Yf1W2sgSnCwYdzDv4Nq1atWrVq0vI63IhKFhMExmDotWrRqoAQAEBjYoi+&#10;WCjFyb7SP08z+q8PPq31Xh4ffqFN4S0y+xpjzkt9V4eALC5yX2aGITYJK7L8buuRgDmUYaPTmhZD&#10;fRBhoKWZ2PE5DniIks0EGYbAJH2CajRwHIo2BFMswZTCtFAAu2BEmQSc+IthqWkOkTpDUtYqWsNQ&#10;6w1EaQ6RGkTUR040xpDpEaQ6Z1iax/K+q8PAtUjRJhKblcbJ0keIFtdMLwJTGqEFJBEIUDGaYBBC&#10;m8tJDAuRPAElm2nJczkQIyCzRDUjx0QakuoWRYIKZ8RbtUtDGmDQxQupsVKm5oYodBmpVM6OKLFN&#10;9CxTjoyrKstBnRIrDTbTKstCx/LPVeHVAMWWWaZkVM9gaWRnjnJpYjGIV60W6yUAUHWuCBNqlto0&#10;hsUZVNfBQ8+0k7vLDfsK8JbtSmpL6jFEbU0Z1GNDFQFLOpNNqcatGOjKsqy0GdDcrDTbTKsqNBj+&#10;V9V4dWYywxXnJSTMNgH0ceBsiIkCGdT6tvZ8zY2IbswjGK+vk0jP0Ht0h8Jbk6TnQxRnVk0LtoY1&#10;NDiNHFLakjQtD0C1JNBFLNGdC2rDTbQIpzoaDWX8p6rw6p2pCkYJ4YgK3H58E57Z4ad2Q1jIJG+B&#10;JEdwvgP+Ktl658oeq8OmT5zK97lAMFiLao1UPKUis8c22gHgW2AQHYCDwLgILQQEA20EqIBsgHU3&#10;gN/kGR5tlvqvDqAKQKACSvAmUyIMbwzD8wx7PhrW1LRcozTmsFZJovUxYrJNGam+gxO9LNZVF5pZ&#10;8pPVeHVs31YHyImLxoWTzJUfCWxEF1g5ibwdBVYXYYltr1IyK5BZUIwFOSQLvLxQbNvHwlqxTesq&#10;xptTisqc0WKM0pNLNClNyayrNvKb1Xh1OzmDaUGAChKlMDQRfolJK9R1DmrIG0dG5Xa62F6X/Xj8&#10;jLSbVOZEhGSWg2Ybw2d6kFCJtlmaKBCkTw1pZ0WdJtFTtqWdG+k0s0WqbzSzU2jyj6rw8COSwlVj&#10;GDeGNJRhm2TeNNy/L3WM0lDIMt0jeKTpnAkraJJkGIQByENskBKZAnywtVp49ma9DHv/ACEaIlnO&#10;JNJMIqbR5v1vqvDwI8FL/WAKkiFJJYIUsRLKcASMXp4JCIdZod3Zi4l9rb9MjkSuAtpZK5gDAkAc&#10;FEERIBiQBocWbwAHt4i2AzTQTUUSKCajQkaNmkWnQJqL0kUGobtMbUXqL01Fp0KTSCKjjyJ6rw/5&#10;S2RzSR0B0GVHQMVkmsqw1HZpNysq2t0h36Bz5Dim4eUA/wCMMGDBgwYMGDBgwYMGDBgwYMGDCJXV&#10;RsNhDYdJZodCzQxqWaGDvUtNCRFMbUNqGKb0NtbUtoKM1N6e1SRFMbVNqGnNSRFSGPJaJL4P0D2B&#10;8DNgli5BsSssc1/kf3X+R/df5H91/kf3X+R/df5H91ASLVsrkE9hkyYhNAARGRHCO46zGYJXbpX4&#10;a/yP7r/I/urOrGEFkW9jzaiS+D9A9gfA302D9gH5crd1BGrYArDCcSBDDCj1wQH7uU+h/Uh6CAEW&#10;cqdzlfBySUNAARGRHCO46J9KMeRRfZw7aoO4/H/nPt5sRJfB+gewPgb6bB+wD8uVu6gjVsAUalRK&#10;fc+v4qdA4QkRyJxSA/dyn0P6kPQQAizlTucr4OSSlrIERlGHIt2GxvSzdzqxCBfhn83/AAH/AIRT&#10;5IRJfB+gewPgb6bB+wD8uVu9BtRUCV8e25cyIk0fSDZPgPI+wOEQ0dA4QkRyJxSA/dyn0P6kPQhl&#10;kFUErHAlWDd1BJn7EL8CR+DpzajDoWvTplpih2dJaayome2hmm5OpxRmnOhnR4ozTcnTa2hUtNyd&#10;dqyUZqWac6nFGmCh02odnQxWGnNGJqWmvuqXQbfxCJL4P0D2B8DfTYP2Aflyt3qjoHJ8oNx+o3IS&#10;j6QbJ8B5H2BwiGjoHCEiOROKQH7uU+h/Uh6SQjgXVbAd2gkbE3fYvBt3S36XNd9LYrbTLR5ozpg0&#10;yqWac0YojGpWL9HfQxRGNMU86ttdqmaM1N6dW1Do4mjNOdBmnOgvTmtuhkvoY/iNkiBIDjAcvLX+&#10;rr/V1/q6/wBXX+rr/V1/q6CWTDcg7YE37MJfodA4QkRyJxSxjlxV/q6/1df6ug0HILXMoOGLTxPX&#10;PTLSYqXSVTOkuueidumXWXxpipdJipdcay6TFT/34P/aAAgBAwMBPyH/ALOARibFX9z+D3bz8fVr&#10;u/Wfqu79Z+q7v1n6ru/Wfqu79Z+q7v1n6ru/Wfqu79Z+qmAsie1n79V7xgSfUtj8PxXd+s/Vd36z&#10;9Uw3fIfqsrJHmlmEmXdfb27eFPuj89Was+5uVcICfXtriPou/r6eafWuNRJN7oVMxX3IEI/jpQG/&#10;D07ydc3yHu3Pkv8AHfX/ANxjZ+Gka0HzR61xoz4Fn+v7fTmptK7t3Sb7t0tiqjh/652/HRErM7+n&#10;s04NRc6svEJ8Vh9T9dbZ/wDTn7j5o9a4pYlFh2N31z0XOAf8H9v90HACWOm2AVnns/07U4NRc6pN&#10;5+zd+Z1sB3X5P780etcUztyX1f8AzW5wD/g/t/ug4ASxq5AJY6LYBWeez/TtTg1Fzp4wk+j/AOuv&#10;vofk/vzR61xSdof7H5dLnAP+D+3+6DgBLGqJ/Q+9ZqV7Hd7/AI2owJ6j039862wCs89n+nanBqLn&#10;Rj1iPZ80L1riu4UHhMfp7UigxDyuDt3+lBwAljVE/ofep0+gS99BRkzRgT1Hpv751tgFZ57P9O1O&#10;DUXNeBU+6GsR4H3n+vNHrXHSif0PvU6fQJe+oKwZowB6j0298dFsArPPZ/p2pwai5o2WWPb/ANT9&#10;NYt/L9Hmh61x0In9D71On0CXvqCsGaMAeo9NvfHVbAKzz2f6dqlsRfg3f1zR8QEHxrMYP6sv6+PN&#10;GwGEdtug5zkIjCx+K/x9f4+v8fRyLYlPz4JznOc5zgoycvQOc711sttLCViVJOY+55n9a5efSXrX&#10;Lw/fCGjN94eETzkS9a5eAwHDTYRuFFmymipK4sRMTmJJ96byELQ2DvMEECVCxfKLZgB3TQswKBlK&#10;AHK4qXopCbiIlgYNw+JuHYbDMMOzD9PEJSVJpJpOklSdEms1JrJU6T40mk6T0z/LetcvAEuA3IYy&#10;R+YSQczMnsoAsuBqIncJdYlKRLMWED2RRNxhpCBmJsxck3h0Eci7WpGvthJgQxEWGbFaE2e4IYYT&#10;EeIS3qDRzpl0c0hqLtQUWdHNJocURUam+rdoz0OKwpxocaFZab6YUY0bv8s9a5dTqGwMzO8DYDEK&#10;EviQ7kRtA2kVg9YWQ3AH/wBOANim+KayhQwIERKLM0LA20TuFr9x28IlvUOobanNM70U41OdHNXa&#10;CNIodN6NSnPQ4rCnGhxRRZrLTfTCjGhW/wDK+tcupEjKIKiXahJgvIKD8YUCTtRwLNoAQ6rS++8Z&#10;jtVlhdt2tlkCyxcnwyW/SMaOadWNAb6OdXQc6k3odAUnQaGKWaKcdI30WaMaIpKMfynrXLq+UtnL&#10;n4geB4J3wocpAfLS8S2URDMG1ge/m0l61y6Z0sFEEIXZdyEyI0OrEASYchzaENiBp+kpK8rnwFQM&#10;JwAk3mbRZYD4BWSBLtyBAgjdj82EvWuXjwxO3hks0VvTiistbxTUTmsMU0FFOaiKcV2o8pPWuXUk&#10;d4zBXZQ2FKSgJRgIgxFXZQWEbYEDrNB2fkjPeUnhQkCfiEEWylEPYbCRNLgY7gV2Pe8IkE6NZ03o&#10;zTijFb04oLVis0ZinFYv5TetcuoEKdHdyHyEoQhIb1JUjj3Uo5WGSUlvSdWqNmO7AX7Z6WUhWwLh&#10;72FMBEyxz2pwZ5BdCd3JBlQ4HwyQI0iNIqNUR0RQRpGkXnyj61y8Bdp3TvqKxYZN4SRS40KnHcHD&#10;Loyb0DqGZsHvBTPV8NlFCLMN8nKRsARhmHswjDhhHhG9Yc6UDkbIAiRlsDSGqISz7tvuCDC6S83E&#10;vWuXgNKustjk7Jb5IBMBShiAUlQBK3YAfFX+CK6AWoOHFIDgpkOWAKgm5N/dEkzSN6QpWX+zeDLI&#10;tP8AyicpK/L4hKVxosVLRelir6DOg6TeNFjQvS6rsVfemptpN41HSWannyJ61y/5RK5Qz0DnoPSc&#10;1hrCnOqblDTivfpHyODSmjvv/GJkyZMmTJkyZMmTJkyZMmTJkyab9PIbQ7LuPSCKSr0WpNRUXqKK&#10;hmid6c0k0U51vQbtNRaioZmid6i9JRUM1C58l7HN3YPWDegglfeu3V26u3V26u3V26smx2X6OzxS&#10;IIGpi5zu3rt1duqfWAZ7h5t2ObuwesG9BTtu7ry6qBLipKkXGUcdvz7VbGA/0d+T5O2uAY9fnh+H&#10;siCBo+yD731Ji2/o82bHN3YPWDegp23d15dVAlxTpTvfT/17aGHQtmrYwH+jvyfJ21wDHr88Pw9o&#10;xo/27e7joj/Jj22+3mvY5u7B6wb0FO27uvL0SZRxa1f13Cesm2ph0LZq2MB/o78nydtRygFb99Z4&#10;fvMvwfeOnvTnR4o0MaZpN9LUU4pjRotbV50NHGhTRbTe+jUUZjXet6cVBFGKdN6dMtJpvScaOa2o&#10;xTxUFFNW0i/8Rsc3dg9YN6Cnbd3Xl6n5/wBh5K/ruE9ZNtTDoWzVsYD/AEd+T5O3QieAXpuzH7fP&#10;66TXvW+hjQp0y6OKgoxW9M56M26O2jTOmaKdN9d6inFRainTenQzTRW9Om9NqMVvoaYdN/4iy39R&#10;92u/V36u/V36u/V36u/Vfn+se3QYdC2aIaXfq79XfqhU9hE+JBpFRpBUaQdcdEdMawePGkVB1QaR&#10;Uf8Afg//2gAMAwEAAhEDEQAA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iSSSaAAOTEAAAAAAAAAAAAAAAAAAAAAAAAAAAAAAAAAAAAAAAAAAAAAAAAAAAA&#10;5JJJJAAALJAAAAAAAAAAAAAAAAAAAAAAAAAAAAAAAAAAAAAAAAAAAAAAAAAAAADIcpJCAAAZAQAA&#10;AAAAAAAAAAAAAAAAAAAAAAAAAAAAAAAAAAAAAAAAAAAAAAAAAZgI5JSAADpGAAAAAAAAAAAAAAAA&#10;AAAAAAAAAAAAAAAAAAAAAAAAAAAAAAAAAAADQAtJJSAAPJAAAAAAAAAAAAAAAAAAAAAAAAAAAAAA&#10;AAAAAAAAAAAAAAAAAAAAAAeAtJ5JSAAZEAAAAAAAAAAAAAAAAAAAAAAAAAAAAAAAAAAAAAAAAAAA&#10;AAAAAAAACQtIG5JSADIQAAAAAAAAAAAAAAAAAAAAAAAAAAAAAAAAAAAAAAAAAAAAAAAAAAAUNIIO&#10;5JSA5MAAAAAAAAAAAAAAAAAAAAAAAAAAAAAAAAAAAAAAAAAAAAAAAAAAADJIIB3JJSLJwAAAAAAA&#10;AAAAAAAAAAAAAAAAAAAAAAAAAAAAAAAAAAAAAAAAAAAAZIIB3JJJUpAAAAAAAAAAAAAAAAAAAAAA&#10;AAAAAAAAAAAAAAAAAAAAAAAAAAAAAABJPbXJJJIpJyAAAAAAAAAAAAAAAAAAAAAAAAAAAAAAAAAA&#10;AAAAAAAAAAAAAAAABAAAAAAAAAABAAAAAAAAAAAAAAAAAAAAAAAAAAAAAAAAAAAAAAAAAAAAAAAA&#10;AAAIAAAAAQAAAAIAAAAAAAAAAAAAAAAAAAAAAAAAAAAAAAAAAAAAAAAAAAAAAAAAABAAABcoFgAA&#10;BAAsILBgP8IhEQHx+AG2xAQB+CwAAAAAAAAAAAAAAAAAAAAAAAAAIAAAJtxyAAAIALhkpV0WBclg&#10;AmEgB786EALwsAAAAAAAAAAAAAAAAAAAAAAAAABAAAsAABawABABsKiLdKCKttR8OqgPfmUgBf8A&#10;EAAAAAAAAAAAAAAAAAAAAAAAAACAABIAABEAACABOOAKVFkICJAVBWgGqP7ACrY8AAAAAAAAAAAA&#10;AAAAAAAAAAAAAQAAAAAAB0AAQAPgaADCeAADgSASQAJAQAQMCSAAAAAAAAAAAAAAAAAAAAAAAAAC&#10;AAQUAAARAACAAAAAAAAAAAAAAAAAAAAAAAAAAAAAAAAAAAAAAAAAAAAAAAAAAAQAAJAAAAgAAQAK&#10;7A2212rmoAAAAAAAAAAAAAAAAAAAAAAAAAAAAAAAAAAAAAAACAAAMAACxgACABc+M/Uug+DgAAAA&#10;AAAAAAAAAAAAAAAAAAAAAAAAAAAAAAAAAAAQAAAwADrgAAQAERAAAbjBmwAAAAAAAAAAAAAAAAAA&#10;AAAAAAAAAAAAAAAAAAAAACAAADlRkgAACAAAAAAAAAAAAAAAAAAAAAAAAAAAAAAAAAAAAAAAAAAA&#10;AAAAAAAAQAAAR7gkAAAQAbpVbsIcWbgHCnh4JQAAAAAAAAAAAAAAAAAAAAAAAAAAAAAAAACAAAAA&#10;AAAAACAQy5UPXPDW4ATwcJThgAAAAAAAAAAAAAAAAAAAAAAAAAAAAAAAAFJJJJJJJJJJICZXFp+r&#10;QdqgEqjC2LQAAAAAAAAAAAAAAAAAAAAAAAAAAAAAAAAAAAAYAAAdgIDAAAAAAAAAAAAAAAAAAAAA&#10;AAAAAAAAAAAAAAAAAAAAAAAAAAAAAAAAAZyNOSFgSAAAAAAAAAAAAAAAAAAAAAAAAAAAAAAAAAAA&#10;AAAAAAAAAAAAAAAAAAAZyMCOSGqbgCAQQCYYwAACCCAADcIAADCCQAAQQCYRRgAAAAAAAAAAAAAA&#10;AAAAAZySgCOSKQAAJgtcCbX5IgWgJ8YLpEASoUWhH0s03IzJgAAAAAAAAAAAAAAAAAAZySQACOSR&#10;UACUbLgtkewaDmCHlS0ogYl2jIXf50m4rCgAAAAAAAAAAAAAAAAAACbbbbACXbAAAPz8fwDjufwA&#10;gAhxjxMBhdsNigADvdDw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9oACAEBAwE/EP8As4NwmZxQZWAqoCgoc2sm&#10;mCXLiVKungixYsWLFixYWoA0R6ZRVKth02Doo0HbcAEAQNQsWm1kIU4JiFwZhxWFh/4hixuSaXPN&#10;KYbujBYArGGGGHwhSVCaBQKQAsMg9W/fLgnu4yQSyTGqO8jMZXnJrfWRlBkkkxwF7zyI81uWBaFn&#10;CRiKJliKeACRFu67sC1bF+HhhsTNpjpJLEkgyt26/wA56z4FHEorEkS03IashJvwuzMFz7X0/iyJ&#10;WEtJ47PmpzMgN1eF1pBIKhaSOpS8qhQrLAS6DpRkTEB2+qW4NNWP0IEoIxjalOgJ+AwTBcFZpA8p&#10;AAEhFWSygQASAEOkSTVhKGaMeKuAlygWtqTHgrCLLJOt3/BdCiCqPfyi1vNLk0Q4bAGEQwpe7o76&#10;8ACJAMpdcYq4AH4hMVD7BYt0gkAIK4TAAFwFsQAASEVZLKBABIAQ6QJEeRbBBDE05VZ76EIswk5I&#10;whCSIymSPNDksEkxIghaOk2ujfXvrwAIkAyl1xirgAfiExUPsFi2qyQDRjwYXZgup0AkAIK4TAAF&#10;wFsQAASEVZLKBABIAQ6BabLbmExYs3ynxosaA0kLPAZhdZUTeJHzQ5amUmB7RIVK0iN9O+vAAiQD&#10;KXXGKuAB+ITFQ+wWLa41O2Ld/LkAUtAsAuAJclCgyVvUZE20kRMqrmXZxeiCQAgrhMAAXAWxAABI&#10;RVksoEAEgBDVAQsUFZKO5kmymrJgEwMAAuU6TjzS5xacdArIZwseyCI9l0RAlgYHOiQVcAD8QmKh&#10;9gsW1xqdsW7+XIApauL+eBYJns4Fn0KBvmIhJXIiQlSJtpIiZVXMuzi9EEgBBXCYAAuAtiAACQir&#10;JZQIAJACGgB7o1xNMNYhkXiR0ApGgWTMBBkoQiZQfNjnGp2xbv5cgClq4v54FgmezgWfUoG+YiUg&#10;cqrAVAm2kiJgVdy7uJ0wSAEFcJgAC4C2IAAJCKsllAgAkAIUPIGmxhFGSVyLWWhPMCVpgExchsN/&#10;NbnGp2xbv5cgClq4v54FgmezgWfUoG+YiUgcqrAVAm2kiJgVdy7uJ1wSAEFcJgAC4C2IJUarpqrG&#10;kO5IE7FW2WMkJOyBYNV0RewBLFuccX8HmdV55GuDveCYQR0M2bOXlhTGOampQLBqlSpRzg3oSYZ4&#10;AQEk8FmzZs2bNmzun1Cf3LLg30wdDNmzJHketpAIDYKbUVvWMfmRsIH/ANvyMshhlZgRFzHBtMF5&#10;5ZZD1/fsWp8MpK4o99BHzDrxjSyhVy9hU86UZZOsCfyrxDAJZZRG0hNVkwKShLmrYCoV4pbUiVVr&#10;i1NwrrneJJuh8RlEh1K8CkacBKgm4FM5FIAllQWDGhH0y+ZOfh2RMlAdPBLbBH02ElGXLLsIuSXW&#10;AEoRMxtpH9RBBNg8O8vH0ksE5QyhrmJOYcQNCBRM50wZCYU0LcQ1OI10PNzOLVDlPJUYBoTApE0Z&#10;86EPRsMg7cI/nlszfxWSz2vRWWYByCNypzT8AfnGEFKqgBSXALTln6SOsKohrd0TvNflJlAadqPu&#10;QRMqqiaUTnxgaHUKvb1DaqHSwc5sFtLawZueiOMLUqj7kn3f5ydyIh0CfD69qMca+BgUkjKPAKCs&#10;oVHlhNmqGoKTmCJUX7zigHsjTyG9hF8jO2wYFtRjQn53Mu2YFGpI06hH6gBAQTSYKa5scxMTNsCp&#10;2FdKOFEMiNKJrgs3jgjqDSgVKT9bGxAKyHBKB/8AdeK1WaiH87xku8MQXMAgcZ2pfbVpRv0Mdbcc&#10;JBpTTZpIDUEzVFmj0yMgEDfSesmwMZntqUrXUHh1YlYHLcHhst4VQNKWsuLMghCiEWCBlVgeyOiR&#10;lPUc5gm6+rRBsYnlNoJyCFgCEoz0doIK0xgFkUPgD84QgoAAAKTyLCOtx1AiJtSoD/A4KnH+N3U7&#10;GEQ3ucSOwrOYYPOxHqbIIGtpqJOMfFTdRVAaSusGNB8/ABKcIxHxhkwDtLSuJ5FhHW46gRE2ot4Q&#10;4bfhuzFmhc+6B+spj7DQyjbe1t+yHDUTWwUGZGNz2zjGUQAsYC0r1DNbQ6d30HtRJVIABLUgF1ZT&#10;sEhFQUAxeDsS5DBfI6UByGKF2aQOxUWzHFDB4uCSJrY8E70adIKOzAb0JBYoNNKYJO+HUD1meON8&#10;Cido92ak6r+ds0ARgaED48JGFeC4kWD+bySgP20IA5VHNo85JOVTs/IJ8dexCF0mKfAvELQHgQez&#10;BGbZNREH+YhJyq5isq3hshFAkzh48kZtn5wLqRBBmE0tgeWHYYxam4pFT1YJzMZqcSiCEUM0MQG1&#10;G4DlJhdEHvm6jAyosGWovaN+ojBSGkGqxowzX0ViiSNHc/wHBd5+zwZhXxTOHs5+5+CpgJIhDpN1&#10;pGWDQ0ffGa6qFAMCNMRDGPMeW8swBQAcKjif/uYdcJDaExkiZOKyChKlcx6JVyL1NoEsqD0Gw4Ba&#10;YVSEXO3M4KsjMVUE0BjpIvqXSLLsOppOaIHYGkmn9upSwfdJrpBDZk81jiexqEUIv4BZ16LGagZu&#10;eB3o06QWMAKnSyw+xGJSFl4K9osUJMCPronaPdcl2cTX8QoCm0Fpf7AgBl1QyimEIEJ3CyEU8twU&#10;pESCFPHNosKC/wA1kNCdofHg0KKJIuFpMrybMkuvZRYGhtbYWIJiolqzafS0jdDc0Hh7J5i15+2a&#10;sWVfNJwKZwSlyiNWRmgsLNTh5QAAG7mobEjE9cU8WThIQsbcvcqFiXgh9q+wfqMmV7DUAMGYAr3k&#10;LNgoiiGdgLkTJNFgASK83UC8gUhCowIIcVoXWWscpNgnAwBKo8ApQ+i4KEQ9DKHJEnpgEuw/WaRr&#10;zMcKT8KndyOdgihYmCs1TcvhghgMdaFliMDF4ovRKh1jCCOThwmZ5WUOpHynMAATQRQYtLWmeMD+&#10;JkVwCiCxbYcocxchYn0gh3FwayEMDLRIgaNuIQairiiVLyHZBTwG5FDv2094l+2glq5TDko4PVDt&#10;QKCmBsoJkaxEY5JiszCxMUkgqBuijDqdTuI4fXKRnBhZesf2Tv3UsuILKmqhh0NIU4JGCSrOfjgI&#10;YL8IvBiGWKYLkAr3MpKChMJ9Clv7lmbgeTutNn0sywYj+ayXq4a/YzT0Flj4JSES4qxABa2lpReE&#10;rg/EZlLEvBZNWU/+AYL6pVVoAiADAyIkxHU3WxXUvWBYBMzQAAAAACAAsAabklmab/pfhrTLasHF&#10;f0NmpLdOgbcu7oGaULMmmnVL8XLQhbFw4oAAAAABAAWANEms5mD2CpzCzU/IEj6GKCEbJRbPF5mr&#10;krEgjRAynp4QeDBg0yeKONJaYjaZKd1Q44ykoEGSkdq07NZEYQWM0oErAhophR4gnFBWiYUZv4wA&#10;AApsVwwxYfBLSMUFDDJ4JkTkKiJehkh1xIBUggCrvW/eRI98dsk0SsC3uSQXlIiNAdoQyD2JAAob&#10;tKOWCkd68LBZKTgDhtMYIzEoy6OM0UiHwoiFZXQQJklAAIggdyZ0CetXGS9TATOaPgD84QgoAAAK&#10;hZ4Y7bQYCDElE3gc3E5QmBEx/M5Ic+dbCGXrOSdHudH8RXGgttXx69JP+S9br4Cqx2YC3WEnxoSd&#10;m/5IxXmrHnMkyyPZA8uAxQQBdaeyB5chgAhG4+Am8EITzImeBkM5PDZY76rgTVrmpb2oG4sQMpzF&#10;+nBmfZ2dA4zDpRutz7IF0wiMgYsgwA9SlMXSXWQtMEJo+Rs6sIhBAVLRKlIe5DGscZzmXiJxJExK&#10;FFb0V547oKY3sSEzoobKpbcUcst0UpNyShhqeS6jBibY42ZVCZRLUzAkUDmqEdhJS/L6ytEJ1x+C&#10;mOrrIpS6hfSdU9KkMJLFW7VdNuSGGsinR4oGeVL1HCGf6Gdl+OnyvK+SMI4lTJO6kKwKj1Igh/j+&#10;eMurdTO/Go1HuaqMTjde22XUdow2Gm+LvRv6xm8JlO5WFC+cxTeotTadrvuiRAxdFDrA94A4vOiG&#10;kKIytkh5imFIFIh8AfnCEFAAABSFwvYCr3UlASyUkknglqnbGrVtk/fM2wWIwwCiBrFX5QLAAgSp&#10;sbJvRnqZoywiVVcK5mKQFI70qGUoslXfy50pyIdPBNOg/lws+rXBVH9pQF2zuwprgs4g5wayLQ/q&#10;omaYEYD0Y8rmRy+7Em9zlhtCCi7zE6VkOjN5Wg7GcwUDhmmUAID0Fn44TLyQ5RKgFEJWEJ5VxsFJ&#10;CFH+AG7doenErw4yAdW/3LSlQpJZone4MZ2HSxMQunbXcNg/6IXiioPpIaIxUIkgz0AYkH7XASjw&#10;WkoGfx1RJpIQlkoQUJ2rYni4bQ0ydmDbfUKd8X0rc8LgA9khAlOmSLqhaoiDpCU2gUMvCinSrWJo&#10;TsnZk08mz7jWoYz5X3zaMkKECLy/qacJmICER6gPs6WRC65ybsonf7W5sNmXRjoWldT2VYbljkx8&#10;sZII1hKToIRaSwKfThuxJR4Tal+gGijEnQxApihAHwXwX/Gai0WPi6jeTxGpggJxcKvSAyKmELW7&#10;2CNhuPMedzbLIVHQJnhqLbO0ddGVf9qcPNSBVqcewdVjdUlCKPwqgc88TPXCs2mqktYUo1GqGXJo&#10;KOYEIbALeGyW9DaJgAiJQsFBDEFiiSF/ZHVpr7PjZMFBgJpBJbC/PGQqjyEMVyMCUgu96aCl2BfK&#10;yO3wztj/AB3cjRrFimLyOiNDabmaGh/gX97MIQprE8QRWiEKwxkMhghqMfRA5hBRuwLpTDGv4OqW&#10;oIkaRYINcnMwUgJJVRW0YIFMyfC5wT3vMwk65UDiNJGAGDWrOxpJFFa55/LGn+oZ1lBEPIW5sHm2&#10;VQqbo4as6upUqhgv43nw0NKOqEobYOS+WQUxdR4w5WDJufklcAmThdu4kWFq5dqaIvJZMi5P+FBJ&#10;ArzTwjk1npQZoWaH5N7uwd2iNlckFo9IHBTUFaJhRm/rKBFHy5kZT4l5I/lGQI2aG8gfm2JCE9MJ&#10;1ycN6l/u8UUMQvLq56ZfKCSbQb7k/wBr2mbBkS1Oz4NxTEF1YJIuxYJi2RX9SUF5APQBlQeOIjhL&#10;OXwYpIN6BdaXp+8gWsCJEzYfDI9+XqFvAFS9ZFwoSxRT16gwwigBMrpFFGvE1KKIro2hUkQfKrSI&#10;9ZRZpr3C62ZBBLSZ9BaiVxUMvUkhli2IXcSmXqQjUz0pDKbRAHN4Ne2gNEXwkStrlSNmRNiDTAIZ&#10;qGd3IkGPIaDRWo3VRObCCJ/xpEiRIkSJEiRIkSJEiRIkSJEiQ+05UnOBhiUFOm//AF/UfpdmsTah&#10;jALWiAu/txWn0CrNwHojyUdAUlWDvpkD9LbajRDnjlz3WUfDa3Qd8TmBykeYmOymtiCgWiRvnIka&#10;WeI0AQlggAcEtKSas0ry+eVRpMfCUkTeMfdtpu0iKQphomy0iVgFZr0EOshpcUkjJvhLdKLoThQK&#10;QgHsVuUGNO22Is2XGu3KWC7j2JRIjSjbyt2g7kBLuX8xrDX7DQlVg8u5mNokQ0g1Tx7C9eJvbSYC&#10;mEqM+uyWVKRqsH9MdtPmOYQE6mSxK2EkdLPKj5mFTK2SSnQM/DXAA7UwRJOIp1WgEiM5IszNxokJ&#10;1SHMrRKWELCFKKu3xPE4G5i6csUhtKgtwbUcp0LPFdQgQiq11p+GI5BCUC8MPqCCVwADyVYE2Ge8&#10;y9FBbLK0DDDtyzTNmRCXr9evXr16yBPI8Z5Fg2CdVYVt56xg4giMmscEe+KuzxhhN86+vQrGsLRE&#10;IjGUnL5tsCbDPeZeigtllaF9TUCdqTey8vUV1AB8xEJK4ABVaOBEYgaPZIVJua2LIHHd/dE0wnRO&#10;TzsNYEnBlahTBW3nrGDiCIyaZWWAFmEjO6LGNbmIAAEZyEJEmb+bLAmwz3mXooLZZWhfU1Anak3s&#10;vL1FdQAfMRCSuAAVWpA33kTMrrFwsGbpSsSHuGKoRISrFkDju/uiaYTonJ52GsCTgytQpmKewUBE&#10;0jm8baRKKFBVLKq3VdAVAFVgC6rgDdaMsbOBNIXJZc9ABZqCsXWC0GVBJi/ynEWQxQE0FJxiKrtT&#10;FQCVo0Cs0WHVMUiI0gQAoAAlVbAFOOcHDf4ZGNEE0LvP5lh/BCoow0W6yyVF0IMRbZ0cYuh+iayf&#10;61w4wNZobq/Q5AqHDt0nQVECFWKYCLrOAyZCAu6IvBbBGCiABVioXRuZwMV2sJCTUTusX20DLFBu&#10;RQT5IxNwhnFESaKrgCtAUp+B1oewbUEsUiqDIdHhNNoCg7FWFmNDZOUljJQfkFUiaIIsnjG1E0IA&#10;pBeuYbxEWE7NFCcHqeGYoQZHUvQNRKm+CyELI0eNEIW4IUMkJFBWBb3JILwlUCmrbWNhiHgFdC21&#10;KFT3E2wrCjRLeMGi/KMQpkU2esQoEa2WsZNCPuJnEzRAmLTHRrm2syoAQyOgdQGfYeDsQpkaxB8v&#10;A0v5BS+jF+NHfELhBFxoc4BF5J+XFN2i/obYlzIoSRSnTRe1qSqQACWhA5tWEDyYlIkdN1dG3Ykd&#10;zG7V1OnmNwhJEIRmgG+9THmMUKAXdAY8AcdphBGKFGH+IsCbDPeZeigtllaF9TUCdqTey8vUV6FD&#10;/hcDZU0TDEQaAqYIUwuAYO21WSsSHuGKoRISrFkDju/uiaYTolSzkbIQKhE7Erq7skkuXkVvbMgy&#10;6U2w7AoRbqQ8K71X9HZJs5QIw6BBp4qvVA2ANc6VnfFSUZzoU5ZXXlTE8eY0VpkFWBsEdqt0eNJT&#10;8qjI58ZHNRU++rsodoQMrwP/AN2Y0YHHracahAWhVU4EBdFNxDv8O0isxxFUeyABLBimktP170R7&#10;CJdkFFKpCWTGd0EMsagIXsq3uolmiUpi8Q2g/vPITHhDlphAigJHckKMaH+Iw4vAGxcDKr4dTusG&#10;kpDcYAEqE1sQJMkkVCZTk8ONaMgICWKshcv+7yBwICLQxaAOihnbsj1h1mj4GcbbcU2g9HCjWbQh&#10;NLcwjRgM/YyV6C7SfgW5VgkhAaBjCXYOElzWxMJe0FFPFs1oI7UwpVwKMASbIjyNFw09RhoFMWoM&#10;DdMp8/u7UjUQtH6TfrcvJ3BIoJCv5MKzDq/JQ0NyRdlbMH7Akku5ADxWCU2TUHzUEw/FEygJI0yK&#10;SPa7AYEsESSkkjBS7GFHpVIL1RBS1pMUzymmm8jT4xRLNLFa/wA+EoMey8bCqpZbV0UbtyzmVBO0&#10;QNZvCKzBVyZ50S/bnNN1qKWVUyv8G0lLVfM/b+8SCwgDDoIM9siASwZJKfqpmWO8ECY3Ey7oTcgQ&#10;KsomZFiP4awJsM95l6KC2WVoX1NQJ2pN7Ly9RXqQS3YABITcKOINAVMEKYXAMHbarJWJD3DFUIkJ&#10;ViyBx3f3RNMJ0yeMCix2h4F1ah1WovBpewZQjYh0NFABDBzMQ2uLSUVBLNXQXATKKto/IEj6mACV&#10;bBSR3kJJ8y8MIhIe+rrdJ2JO6EOVMBUTmtcDhVFUS91IxYMFCJvFR4RxNxUUhAZICrepv5pQyAlp&#10;TNCC8FsEYKAAACNKdnQIunr+UaQaRRm5eYKx1fSqUBytK6RBbDzInbiMW0bCTFFWfKVw4pRIrAdG&#10;qsaII8gbYVxKonrTpILUVQ2HQAAAAABAAWANMSeNrckYe6FC2I2UTJLNESAyigfzRdyMoz6OYp5H&#10;lWRAsHqzHr7zgDkhWvKrLRIcCJwS9m4bUOBuIasQ10DPr9WSjxG2b01rP8MoA2efI8JNWhFX3ZJ+&#10;s/0AkVrTDAKn1NR2q25quSJANENMBgQE6NIHA4laVUvGAg6aZPFXQAMDBGanoi2QaixJe6sW+5gR&#10;gG9L3CldFhXppJhRpv8A+mLyvsigpQRzs+HpDmWJqVW0ivxneJbJIkwWlAD3nxoBCAzAsJkba9IF&#10;zDFbEKeznG4Fe+NYaQEtKtjOn9LVRqSII3r/ABVzJtjArkcX3Fdm0xgJAYnz/wB9l+lpBKgDAXuM&#10;9VdRkD+KxDYhiTEburHdyV8BChQoUKFCVtZF+21ABdAAmqViQ9wxVCJCUARmxAiWD2CUxlehChQ2&#10;eb2lokdtIIRL1FBHLj3DiKyTKpq+sjFptwczh1gogacDmGl0ii5SaUk+1TD1gCoRPVg26bbXqlgS&#10;jZrIRArESSI3tTkvb2CTAMFsLq3oTMVQuIMUKAgAAKv8gfgBMYnaBNQj1Z1fMCqGR3SmFSotwEwJ&#10;wJTeltlBSz+GguATwfYiAdAmRoTKEXAlhMqIpJErahlPH39FGWIAAoEEAGhUlpJTepJveraEzCFi&#10;IlyT2GiRkrQQAAANMQno4yU/rAnV1vYCBKg5S4k6LoS0wC4kI8e2ABS3bvl1IC3BWFRbAGIcwswA&#10;0BoMYmgzlVimxqhH4nAorZ7iLVT3wpxzjsLDVyDqHgaSxQgIEAYfCdm9aVtRRpHskpX2MNKRSL9A&#10;KeBTgMZdYJEkYm0po6A4FBmwFqakhcNnhBKwgiPJwKUUppGFxkZqH1dbDMZFkrCCi86gG8rPnKrI&#10;Gj3yGPXsiGWjFnHnxLqYORDpG/dob6HqWSQ6EATwlq4gWsEaAh0NxsISBnKSIoJlEAff/uOlRUj8&#10;a46WHi8o4LUFIccFmwctIIUtavtsvZOw1HfVndANZjgAKnVZIv8ANxNRmLHOaDzq1grJ0YzKBgEG&#10;c24S4AP++9//2gAIAQIDAT8Q/wCzhZb+INjlTYCgBUKQsXjIk/LgCsp4Nq1atWrVq1CMBHEIBJlV&#10;MVbDpZ5vWgMU7lgJIQNVq0WTsTBILokhBhvDipo7rcBcNp2coueaZhnZY1HFmQkGHwkb0H9kIcRk&#10;6s0KmGak42WElAYBhG8MXWgqCISm+uMVZnZQ20CIvwJjzXNRL6EuLkwO6CnECJsz4CT2CatmSbA8&#10;2B8dIaQXMqS7v/Tz1jpLKMcnvOWVujUmLRNl/wAxe121EPEbAwHZETs+apsQ7klagvAGBhYLhaHM&#10;GDw4GD4NMw5TkeRue7RdDT43IJlIQoFWcAsKdAlOMdNxGk3SUVhD/qflWEedkYUICJ1Fv5QGKOAM&#10;rIBLlZMYIgkAl7IXmQZ13rkuCKO0C9xi1vNM2JsLAbBIshQRF+7oevJHgVY/qe7wCr0AMq6VHf7B&#10;YgOk+kuC6rJv4ATY0H/U/KsI87IwoQETqiJKHLnpJlZ76SGJgcIujeZO0RvJHmiaWwljaUS5gUNr&#10;sb6vXkjwKsf1Pd4BV6AGVdKjv9gsQGrRdsGDMYwrpAXU6D6S4Lqsm/gBNjQf9T8qwjzsjChAROkH&#10;BdPc+IEz3j40V5QR/PY2/wAGJvEj5ompCB3aUkN4Yu2DfR68keBVj+p7vAKvQAyrpUd/sFiA1jQE&#10;DAezF2YUFZxKXZAcAV1vRQgBSeqluGVOTL9r0D6S4Lqsm/gBNjQf9T8qwjzsjChAROhDQUQ7MUnF&#10;lPZdWX+QA+HY/HmmaF6KFi2PZRIsNZBEnFJBMQHYskaVAQo9ADKulR3+wWIDWNAQMB7MXZhVgALF&#10;3m/d/ce/BoBMJEQREhEbIlkbJSAFJ6qW4ZU5Mv2vQPpLguqyb+AE2NB/1PyrCPOyMKEBE1ATils0&#10;YwAtDcvEjog4R5dpmlmGSXiykyg+bJsaAgYD2YuzCrAAWLvN+7+49+DUCYSqoABKq2ALq2CkAKX0&#10;UN0yBy5ftOkfSXBdVk38AJsaD/qflWEedkYUICJoduDLi0XJabk9ZzBJTZ2PIoxcLoG/mubGgIGA&#10;9mLswqwAFi7zfu/uPfg1AmEqqAASqtgC6tgpACl9FDdMgcuX7TrH0lwXVZN/ACbGhiLcAs1TkuK0&#10;lmgN252mKDYTAWAFg1a6hTkgH7nuRdweZ1cRUWksRGLhFobW6HDhw9ycSVSRBWQgQgsGpAgQdCIE&#10;wr3s5mCwSTwXDhw4cOHDhbJIS4LmXkDcTB0OHDgSjZA4RgAAcFEDkGpoAAyAOJRt/wDb/wAz/Ais&#10;CBPMIUQ1Nsrzyz/El2o5hIZANhxjEZusaxKJyBKhIHEIjqheIkWk1VtMxsxiNuK20gkGsRJ4IWHK&#10;BYMUwJwueZ8hW4QUn/Sfx8KONIwQnxmcWp20FhoMSY0MaCcaCJnQYkx0Q1Ky0gJ2oFYKVloLClZd&#10;AKwUioaBWCkbHRK+ihLpanbQFQUiMOgsKRsf538ox1LlMuxXG4a2VWWG7FHL1pKEtsff0AIAfhBC&#10;ViXOqDook7Io0ExmhROVj04X1bKkPwY43LiBl8NmqTM6jmDSQxRl11MNHDvQSxSLWgCTXVYaOHSQ&#10;xiliHT8NAmc0lS6ZNGZHSfg0MysHvXapnavyaP46fg1MtoST/N/nqf2CCOTkw0WMaTJEh45vSMHU&#10;+OnBsAYMgVdogknDEIIi6ogKHjCE5LiK1NY1/CZqEnFKIC+ihjmpPfT215b0at6xViafh1xUzUy2&#10;KGGSgObUcSaTEmjMjQJYosQVKxpIY6D8GhmVg96UI0bhX5NH8dPwaAligpBQWDWLfzX6EgIUpWMd&#10;8wFCqneWCSpDMiM568s1cohmkGojFCQhhpeSeLMpFMZapo+HM0sV79BhmrN6c6txQWmhhmrVHNtR&#10;BDpyLDXvtTDk0/DW4qZ2oXmlGDFOsNCGedVKaC8obmpk7Vg9626D8mj+NFSppzQ3mkGDFOsNCJc/&#10;zX5YVeQVHdd1S1IB4H1MM2F8X2KGCwSrSERzpMUXwpnLUususukuvceuXLrL4QpilXOsrnol0l50&#10;l/nPzly5PJ1NerIVzbOK6cWcV3i1KIx9jguRsMGwHgW0UTozdwzgTWTW0s8VgCb1PPOZn+DsBVWA&#10;C6q2ALq4oOwBEZEbiJZEuJnwAVRhIggQyCJNlAwx4TNQIKk7Vcm9GaOaTC0xZQ0JRTNBTHMrBTCE&#10;UAbUYgvSBCX0ASWKkTXr9fK/5/DTl2mEg933BnnCyDM3bQUZ9VtPVKILKWL4lSZX5Pcz6hqpiKti&#10;qLgvTywBu4fCZoCKSpaUQ5qIrpMFq+RjQMUuZrBQML0imrhtUOVobt1JDDXr9fK/43DXQaBEq5O8&#10;zZ5fYzVhcPA9CeZ+ahPCp7aAqCOhMnVMRZBL3IABKoL/AIiEuAGuwBUICLV2gGkacR+GnMdbOWgL&#10;M0ojRTQMOGgt6TLFDDNKU6DCNqX2UpTUu5Uial2PLP6JPmnBvCUMNG1eFrekCxpXHQrmbUJ0ADik&#10;FIFBzWxqDB/ifuIjrUQYLMmko7AJVRC02rhQdIyikouXGqSnvia7zuis/wAMIVqSigty4PSrtd+G&#10;64iBlsgqmjD9N9Z+LTmiDPLuxBtjpCMWtIHue6MeEIhRJsLqXzk3flYEq38Rnul6ANsVlOKksN6k&#10;RXwK2JvW8UStRdigJGdAd7QhemEKJQUCK6hGxQhNCKGicNioDbFQ72glijCTQuGopK8vfmZY5VI7&#10;UVM1trJoZrMoTLipSzhpIYoy0zU2hmvwVk1ENihDY0HLdp6/XQZaCiaHCs6ye/kMZg+nhISQYRuW&#10;/wCN06dOnTp06dOnTp06dOnTp06dF/BBhKSjcTEXiZHo5VM7UQQ4ohepE1iOKsvW80StQJQmu2pi&#10;yVcGgAQ5qZfFMUlEIc6ky9mg4FMJNEU7NQnhRcNBAiZpZu2qDIxQklROXkuRS5WLWQHAWUMhlaCF&#10;sWQlcBEErsS9dixYsWLEVIR3fWQyYAiidVYVtvDhAUAiIojJrYsD1DglCUIWLxN5nWxYSJoMkQqS&#10;FgYzE7+bZFLlYtZAcBZQyGVoSJnKDeytgMplIrqYBQCqrAAXVbAXWizOATZJyiREQKbmvcEuXWe6&#10;tYTsnRMFbbyuud1DISpQpgrbeHCAoBERRGTS4eFpIIN7Ae4WManLEWXGRiyGbESKGb+bJFLlYtZA&#10;cBZQyGVoSJnKDeytgMplIrqYBQCqrAAXVbAXWgDOAEKWPCj4NjJ0gvckOhCRQwjmu4Jcus91awnZ&#10;OiYK23ldc7qGQlShTJmlBM6IKCopS/bSJRUyrvoCsGaixM/Z+o34qJnQBIbd6hNiDSH/AIAEhzUJ&#10;tjSHoh1h8CE0h64dYTOkP8TIpcrFrIDgLKGQytCRM5Qb2VsBlMpFegH5hdoiKxKQYeDIW+HWFp2L&#10;JTADbVYF7kh0ISKGEc13BLl1nurWE7J0S5LyoKSVGtASOV1gGArsS2zeskIy6WByjUWmhvJhozqL&#10;EDLSLkGkhihWBpzbjQSuo5tijMtjoC8aCYU50OOxpIYrbwoTRewdLhoq5oi3wUzWxVhu1lDFOVzW&#10;CmxMVHCt3tphot/bSYoy0iw3GkhihSZzUjkKSGKYX4mgs1kqAt1E1EGTDW6KOBoUuUknelXP8PIp&#10;crFrIDgLKGQytCRM5Qb2VsBlMpFerH/ryvRGSy7AHElvh1hadiyUwA21WBe5IdCEihhHNdwS5dZ7&#10;q1hOydMnqkFTgBdRADK0JjIMMRjfHIyAYCHQoD2pCEYTRgCzTDbtRnUMgMRRmWxSyrRm3dQsNqIK&#10;KgX71II31UM0l3QiU2xSyzUBLvWw3psxQuFYm5rJOSkRhzTYjnWYNppWWKwVMi4oQxW720VDFMzP&#10;Gl4FFeylKaPyozLalKa/tWDkrJRdhmgVgzWUcFElyhk4aZf4iVQgY52BCswXRVWvQv8AVehf6r0L&#10;/Vehf6r0L/Vehf6r0L/VLGFk5xOLqAOBAB6AXuSHQhIoYRzQRAjCAlwTLBglWMrXoX+q9C/1XoX+&#10;qYitTUixFlYUQIlnpVc0II2rFKrLQpjUWWWhYUsRtqKsaFGTUVSNihRkzSyzqpIcdEo4aSpG1DDJ&#10;Syy0ERSrd1lW7rLEbaDDJSyy0q5oUxoqkbUKY0FhSxG2ghBS1nGksRtQqkpZZaFLmsLClJG2goRt&#10;/wB97//aAAgBAwMBPxD/ALOCFngCV/QZVsF1CnWbZQPcknYAPggUKFChQoULftFkKt5IAiFIMRnP&#10;UwwKESOCWywkuBsp0ChXsGhhWB2UjMO0lApC18bnZIR3EfNM1ZCCUBhwdh7st/CTbk/eU/fqZG/c&#10;2bJ2T6MJcKbSDHJyPCpE2RNRHNRDzufEp7HzT6lw1kfuL57Sk/FEYl94PqkV2tSj6pOl/kJfZErH&#10;t9B1skz9sk+0EOFb6sb7A8ZfAD8UUKsI5EYR9nzR6lw0eYmwmHCDZTC5JmGKNc+kU91ldAY7uk+H&#10;ZORkdymRQggc6GQcC7EMjW2SQthnPtBfZBxIwLyJZE9WcJct1K3D13UnxyblqxEx7QmHuYe5rNRB&#10;A+s+6eaPUuFN5zk3gku4WHZDt0HQu5wo+39DBwC+4AgAwB0+wAgE+38i7SVAvIlkT1Zwly3UqWXB&#10;9JqlCXln080H1LhTAb4ndx/H6anQu5wo+39DBwC+4AgAwBrGpACUJWwE5VwZej2AEAn2/kXaSoF5&#10;EsierOEuW6UkvuCYfb72vp2J6V/780epcKOUuY8I/c+w6HQu5wo+39DBwC+4AgAwBqY8Uq78AbrA&#10;F1oQ2wJ+yy+fZuUwACEweHoT2AEAn2/kXaSoF5EsierOEuW6GkG/4jVBcpnvB+F80epcKbwF90nt&#10;nuGKE7uGwN3llNoblZAvuAIAMAamPFKu/AG6wBdavrQ3Mfke7gLG60ARAyJkaMAAhMHh6E9gBAJ9&#10;v5F2kqBeRLInqzhLltW3lvkL7L9NTkY+Ut/Z8eaPUuHSY8Uq78AbrAF1q+tDcx+R7uAsbroABUwB&#10;laMAolMHl6U9gBAJ9v5F2kqBeRLInqzhLltBQgR8ok92PhqRrc/GC/yPp280epcOgx4pV34A3WAL&#10;rV9aG5j8j3cBY3XQACpgDK0YBRKYPL1p7ACAT7fyLtJWU1VMGT0EkMM1HCMOAQe7y7t9SQSHs/si&#10;y80AEl5zI2GSZIhmv9z9a/3P1r/c/WkosoASwKkBbWXF4y16V/uvSv8Adelf7rcQMCPISJNmJMl6&#10;/wBz9a/3P1r/AHP1r/c/Wv8Ac/Wv9z9a/wBz9a/3P1oAAQC5CYFiUJYnEsZr/c/Wv9z9a/3P1pBg&#10;kZVWVb5VmmTJYAAJJuCRwn/2+IjidhmnFLF4gRuiJfPKOI/uQMJECEopFbw3KMyKIvSBF0LEJzQY&#10;nNbi4MChCRoSj9oGLiSwXhMLCyYtsoAHdUKbzIAHZaeLIAbt6GSoD5IWRkAYhlGPHR1cjfRBnRCz&#10;Xe1UM6QjjRBZrvapUBxpCY3pQu0I40UM0I46FC7QjcpQu0I40EtoBxpCY30ULtCNzRBmhG5/OxMZ&#10;gmgWCsOAWUysWMenOAwVOCaxUyfXUSxqJOGZAIpQ4rAkCrExkEjDcvoo5a4KR1/cxxiqqYjsWRYA&#10;wMiQSDw0YDB1rZUXvT8OrCkpbU2JoZNJMDqiElLJTSyis5oAyaH5UlQYoAINMCrYdN+TSw+aye1d&#10;6Ulfg0Pz0/JrYNKGP5uIOsMmyIo9IGRAay4sWSIwcscsBkdZJowSoACEM4SFDeo69c/3LSk2YlFC&#10;JLgSDBkLY5UPhI4WBmgGV0Fpr6GhvrwdlEC1ZK3afl11KIqB3pvallymmHSJjThh0WCaZMtIuKGS&#10;ei/JpYfNZPajIjSsNfg0Pz0/JpLBNMGWlCR/NxMrTlroEIO5M8psSrgEwLAtZ5DrIYqiuBcvJEGM&#10;KJOSoZgiyhGw6IEYLTwkYxKvZokkVctQjUiSltTe1XdPApll0qQkr2UVdB+VbSpjvStFCkuaEJKU&#10;kaiSKwGksKEEVk9q3UN6y+ND89IUUYorRQYvmiCSnP8ANIkSoGwgnEORRlm2wvgNHA3IBp3QD3rK&#10;OjiNilQxJYAS58JHBUHhwcdcHiwOagMeDBnf+eiQOpY1QKkwmJyMmreU2INm9Sx7zdzjKLqJS8qq&#10;+A70FAkXEKwISeoOC2xQIadY4uEDzmRxAVgzSIw58CARZKTtJEnxJPuc+GjCTehFNi7U4oIKiUok&#10;4qUE0ZFRPArBqQmWmpelMNqJLY0pYBmhBHlhE3rcgkJvEHpVZrD6kKzLCGyG66i9iWJSAjLrCC+Y&#10;qL12kXYcsZxNtRDJ8MBfzcA2efCRgmaCCCjJUyDSJZVqHOk5o3MVk9qRsbUEIpD3VI4NIw2VmvT6&#10;eV4hEgEXJm0KKFIWIhqUp3DN6KF2m0Eyp3CBgFTmwlA9B7bBEKaSZgiWXECg1iCpQA3SQklpETa9&#10;YYvNSAS0KG7A+GI4d6DCs2oCk0AM70hZ30htQMM0kkUEEGiVneg91JJDUIjaggiodzyzEl28tU3T&#10;9bYwALnA9sExuiZo1nrVMIIxOCVEwxOYp2M8bFO8o5YOBWhjXy2xFt2GD1sgdoKXGgCNQFZDIosR&#10;ecQwk2YZovnndRxFpChbdyxQimJCHJRmILlQFVWBeiPlDB/XKMWcFAizd4ucKAAAhTRFV3GwKIIp&#10;szJNZQbGzsSw6IJRWAL+Ij9goVL5r5FQ3S1KE18ipzS1bTTZaKsONJdjRsKGSaUJaQQ1SdyhlFFB&#10;JTCW9ExfNS7WiwTSrDo2BUxgeXoiOLhioFNHFYNYdHFYNOCmIIyUMk06MVFw2a/JWLVJ3KRYc6Rk&#10;2aen00WCkCJoUwoweQ1+UiORUYZFne//ABu3bt27du3bt27du3bt27du3bsdkPCezMkwombTFzo4&#10;VA70jczTMihCKkuZrhW1FC9KeykxaihDTcGgChMVEtmihegoTGrFtikncoqQUyhvUovmmwaCTJxQ&#10;xbNSCGsgqRw8lhTgXf5T3+RdpQIChLbLuwEE8Ff7b9V/tv1X+2/Vf7b9V/tv1X+2/VSse7fA4LHc&#10;YWzEyIGUiJCJZEbiOTWDCbBBsgbXG21f7b9V/tv1UGR0lLdN/dfNoU4F3+U9/kXaUjrC6e6TngwF&#10;i2qBABKuAqJwCpEJJFwpnf8AUFf2cE+gMh9CToIDAXMANnYJ7nBDRAykRIRLIjcRyaB5AVOESHuL&#10;D31BdgvvP9pj3nzYFOBd/lPf5F2lI6wunuk54MBYtqgQASrgKcABg8vg9PzUFZSDCJcRMJQV/ZwT&#10;6AyH0JOggMBcwA2dgnucENAE8UxIFnwhZku7UAEGNTdSv8kfaPFkcaKjajF86Sf8BUvtRMX0k6J1&#10;k/4MnTJ/EhTgXf5T3+RdpSOsLp7pOeDAWLdC6mSUo9k77MiWRFKenLlA90cJ7i5EXQKykGES4iYS&#10;gr+zgn0BkPoSdCZIZACoCXlgCXYDUlsH3pH5BnbudJZ4TWDS5KYxudEElcUAQyUMk0gJSjvzpAFs&#10;0YvSgq46rEosE0II0M91DJNb3mlBQlHJpZVADFNC2aDVi2awLmi0TFZPai4anlWZ76GdMt76ZJwU&#10;ASZKGSaQb+KgJsaGSaE2ZilmdYPapLw0nJDkrbOKDIpJs0iBtQBj+HCnAu/ynv8AIu0pHWF090nP&#10;BgLFuqSsrieyTZPokiIpT05coHujhPcXIi6BWUgwiXETCUFf2cE+gMh9CTpGwWUsABKrsBTiQlHt&#10;N2cu/YA46RInepZByOgqoxRJfv0Vqm807RvQQRTg2NZAq4TTLZtUCLVJIoYHQmB3TQQRUlArcTFZ&#10;pCmSbFYzxQzcou3WJdAMVk9qAyM0pJrM99IFzQCI50sRSAoQRX9acHeggiv61k4awe1NpuKxWM8t&#10;WxSQRo4/xEdJ6qhR3kl4OCxX+E/df4T91/hP3X+E/df4T91/hP3X+E/dMJMiWCG6mR2tkUbPQFZS&#10;DCJcRMJQgKIZRLX+E/df4T91/hP3SoxooVjApdJvGJCcdQBioJnfQIIKQdYIIpDmgF99JqAYpBId&#10;YAvSSQ9ABnfohM76QTO9N7UEEUhvQBjWALGsEzvpm1BBFAGKQc6QTO9IOdEHNAL76Ic0BjSCZ3pB&#10;IaxakGzrIc0AZ30gmd/++9//2VBLAQItABQABgAIAAAAIQCKFT+YDAEAABUCAAATAAAAAAAAAAAA&#10;AAAAAAAAAABbQ29udGVudF9UeXBlc10ueG1sUEsBAi0AFAAGAAgAAAAhADj9If/WAAAAlAEAAAsA&#10;AAAAAAAAAAAAAAAAPQEAAF9yZWxzLy5yZWxzUEsBAi0AFAAGAAgAAAAhAE7PnXCyAwAAWQoAAA4A&#10;AAAAAAAAAAAAAAAAPAIAAGRycy9lMm9Eb2MueG1sUEsBAi0AFAAGAAgAAAAhABmUu8nDAAAApwEA&#10;ABkAAAAAAAAAAAAAAAAAGgYAAGRycy9fcmVscy9lMm9Eb2MueG1sLnJlbHNQSwECLQAUAAYACAAA&#10;ACEAiUM9X90AAAAGAQAADwAAAAAAAAAAAAAAAAAUBwAAZHJzL2Rvd25yZXYueG1sUEsBAi0ACgAA&#10;AAAAAAAhAHnWbJXFAwEAxQMBABUAAAAAAAAAAAAAAAAAHggAAGRycy9tZWRpYS9pbWFnZTEuanBl&#10;Z1BLAQItAAoAAAAAAAAAIQBqd51Yz/4AAM/+AAAVAAAAAAAAAAAAAAAAABYMAQBkcnMvbWVkaWEv&#10;aW1hZ2UyLmpwZWdQSwUGAAAAAAcABwDAAQAAGA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IZS_slovenščina" style="position:absolute;left:-23380;top:1233;width:24091;height:3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F4wAAAANoAAAAPAAAAZHJzL2Rvd25yZXYueG1sRE9Ni8Iw&#10;EL0v+B/CCN7W1BWKVKOIuuAui1AVvA7N2BabSW2itv9+Iwiehsf7nNmiNZW4U+NKywpGwwgEcWZ1&#10;ybmC4+H7cwLCeWSNlWVS0JGDxbz3McNE2wendN/7XIQQdgkqKLyvEyldVpBBN7Q1ceDOtjHoA2xy&#10;qRt8hHBTya8oiqXBkkNDgTWtCsou+5tREF9+urUcxeNN5/k3bU+7a/63U2rQb5dTEJ5a/xa/3Fsd&#10;5sPzleeV838AAAD//wMAUEsBAi0AFAAGAAgAAAAhANvh9svuAAAAhQEAABMAAAAAAAAAAAAAAAAA&#10;AAAAAFtDb250ZW50X1R5cGVzXS54bWxQSwECLQAUAAYACAAAACEAWvQsW78AAAAVAQAACwAAAAAA&#10;AAAAAAAAAAAfAQAAX3JlbHMvLnJlbHNQSwECLQAUAAYACAAAACEA7etxeMAAAADaAAAADwAAAAAA&#10;AAAAAAAAAAAHAgAAZHJzL2Rvd25yZXYueG1sUEsFBgAAAAADAAMAtwAAAPQCAAAAAA==&#10;">
                <v:imagedata r:id="rId3" o:title="MIZS_slovenščina"/>
                <v:path arrowok="t"/>
              </v:shape>
              <v:shape id="Picture 2" o:spid="_x0000_s1028" type="#_x0000_t75" alt="Logo_EKP_socialni_sklad_SLO_slogan" style="position:absolute;left:26481;top:-1565;width:15968;height:9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esxAAAANoAAAAPAAAAZHJzL2Rvd25yZXYueG1sRI9Ba8JA&#10;FITvQv/D8grezCaixaauIraCBymalvb6yL4modm3YXfV6K/vFgSPw8x8w8yXvWnFiZxvLCvIkhQE&#10;cWl1w5WCz4/NaAbCB2SNrWVScCEPy8XDYI65tmc+0KkIlYgQ9jkqqEPocil9WZNBn9iOOHo/1hkM&#10;UbpKaofnCDetHKfpkzTYcFyosaN1TeVvcTQKbPU9Kfbu+rrLvp67i3mfvk2yqVLDx371AiJQH+7h&#10;W3urFYzh/0q8AXLxBwAA//8DAFBLAQItABQABgAIAAAAIQDb4fbL7gAAAIUBAAATAAAAAAAAAAAA&#10;AAAAAAAAAABbQ29udGVudF9UeXBlc10ueG1sUEsBAi0AFAAGAAgAAAAhAFr0LFu/AAAAFQEAAAsA&#10;AAAAAAAAAAAAAAAAHwEAAF9yZWxzLy5yZWxzUEsBAi0AFAAGAAgAAAAhAOxuF6zEAAAA2gAAAA8A&#10;AAAAAAAAAAAAAAAABwIAAGRycy9kb3ducmV2LnhtbFBLBQYAAAAAAwADALcAAAD4AgAAAAA=&#10;">
                <v:imagedata r:id="rId4" o:title="Logo_EKP_socialni_sklad_SLO_slogan" cropleft="8440f" cropright="4730f"/>
                <v:path arrowok="t"/>
              </v:shape>
            </v:group>
          </w:pict>
        </mc:Fallback>
      </mc:AlternateContent>
    </w:r>
    <w:r w:rsidR="00C145D0">
      <w:pict>
        <v:rect id="_x0000_i1025" style="width:453.6pt;height:1pt" o:hralign="center" o:hrstd="t" o:hrnoshade="t" o:hr="t" fillcolor="#a0a0a0" stroked="f"/>
      </w:pict>
    </w:r>
  </w:p>
  <w:p w:rsidR="009345D2" w:rsidRDefault="00FC0343" w:rsidP="009345D2">
    <w:pPr>
      <w:pStyle w:val="Noga"/>
      <w:tabs>
        <w:tab w:val="clear" w:pos="4536"/>
        <w:tab w:val="clear" w:pos="9072"/>
        <w:tab w:val="left" w:pos="1725"/>
        <w:tab w:val="left" w:pos="5040"/>
        <w:tab w:val="left" w:pos="6583"/>
      </w:tabs>
      <w:spacing w:line="240" w:lineRule="exact"/>
    </w:pPr>
    <w:r>
      <w:rPr>
        <w:noProof/>
        <w:lang w:eastAsia="sl-SI"/>
      </w:rPr>
      <mc:AlternateContent>
        <mc:Choice Requires="wps">
          <w:drawing>
            <wp:anchor distT="0" distB="0" distL="114300" distR="114300" simplePos="0" relativeHeight="251662336" behindDoc="0" locked="0" layoutInCell="1" allowOverlap="1" wp14:anchorId="6B15BCEC" wp14:editId="3BFDA537">
              <wp:simplePos x="0" y="0"/>
              <wp:positionH relativeFrom="column">
                <wp:posOffset>2433955</wp:posOffset>
              </wp:positionH>
              <wp:positionV relativeFrom="paragraph">
                <wp:posOffset>53340</wp:posOffset>
              </wp:positionV>
              <wp:extent cx="1657350" cy="485775"/>
              <wp:effectExtent l="0" t="0" r="0" b="0"/>
              <wp:wrapTight wrapText="bothSides">
                <wp:wrapPolygon edited="0">
                  <wp:start x="0" y="0"/>
                  <wp:lineTo x="0" y="21600"/>
                  <wp:lineTo x="21600" y="21600"/>
                  <wp:lineTo x="21600" y="0"/>
                </wp:wrapPolygon>
              </wp:wrapTight>
              <wp:docPr id="10"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85775"/>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D06BF0" w:rsidRDefault="00FC0343" w:rsidP="009345D2">
                          <w:pPr>
                            <w:pStyle w:val="Brezrazmikov"/>
                            <w:rPr>
                              <w:rFonts w:ascii="Republika" w:hAnsi="Republika" w:cs="Arial"/>
                              <w:color w:val="000000"/>
                              <w:sz w:val="16"/>
                              <w:szCs w:val="16"/>
                            </w:rPr>
                          </w:pPr>
                          <w:r>
                            <w:rPr>
                              <w:rFonts w:ascii="Republika" w:hAnsi="Republika" w:cs="Arial"/>
                              <w:color w:val="000000"/>
                              <w:sz w:val="16"/>
                              <w:szCs w:val="16"/>
                            </w:rPr>
                            <w:t xml:space="preserve">Operacijo </w:t>
                          </w:r>
                          <w:r w:rsidRPr="00836979">
                            <w:rPr>
                              <w:rFonts w:ascii="Republika" w:hAnsi="Republika" w:cs="Arial"/>
                              <w:color w:val="000000"/>
                              <w:sz w:val="16"/>
                              <w:szCs w:val="16"/>
                            </w:rPr>
                            <w:t xml:space="preserve"> financira</w:t>
                          </w:r>
                          <w:r>
                            <w:rPr>
                              <w:rFonts w:ascii="Republika" w:hAnsi="Republika" w:cs="Arial"/>
                              <w:color w:val="000000"/>
                              <w:sz w:val="16"/>
                              <w:szCs w:val="16"/>
                            </w:rPr>
                            <w:t xml:space="preserve">ta Republika Slovenija </w:t>
                          </w:r>
                        </w:p>
                        <w:p w:rsidR="009345D2" w:rsidRPr="00836979" w:rsidRDefault="00FC0343" w:rsidP="009345D2">
                          <w:pPr>
                            <w:pStyle w:val="Brezrazmikov"/>
                            <w:rPr>
                              <w:rFonts w:ascii="Republika" w:hAnsi="Republika" w:cs="Arial"/>
                              <w:color w:val="000000"/>
                              <w:sz w:val="16"/>
                              <w:szCs w:val="16"/>
                            </w:rPr>
                          </w:pPr>
                          <w:r>
                            <w:rPr>
                              <w:rFonts w:ascii="Republika" w:hAnsi="Republika" w:cs="Arial"/>
                              <w:color w:val="000000"/>
                              <w:sz w:val="16"/>
                              <w:szCs w:val="16"/>
                            </w:rPr>
                            <w:t>in</w:t>
                          </w:r>
                          <w:r w:rsidRPr="00836979">
                            <w:rPr>
                              <w:rFonts w:ascii="Republika" w:hAnsi="Republika" w:cs="Arial"/>
                              <w:color w:val="000000"/>
                              <w:sz w:val="16"/>
                              <w:szCs w:val="16"/>
                            </w:rPr>
                            <w:t xml:space="preserve"> Evropska unija iz </w:t>
                          </w:r>
                        </w:p>
                        <w:p w:rsidR="009345D2" w:rsidRPr="00836979" w:rsidRDefault="00FC0343" w:rsidP="009345D2">
                          <w:pPr>
                            <w:pStyle w:val="Brezrazmikov"/>
                            <w:rPr>
                              <w:rFonts w:ascii="Republika" w:hAnsi="Republika" w:cs="Arial"/>
                              <w:color w:val="000000"/>
                              <w:sz w:val="16"/>
                              <w:szCs w:val="16"/>
                            </w:rPr>
                          </w:pPr>
                          <w:r w:rsidRPr="00836979">
                            <w:rPr>
                              <w:rFonts w:ascii="Republika" w:hAnsi="Republika" w:cs="Arial"/>
                              <w:color w:val="000000"/>
                              <w:sz w:val="16"/>
                              <w:szCs w:val="16"/>
                            </w:rPr>
                            <w:t>E</w:t>
                          </w:r>
                          <w:r>
                            <w:rPr>
                              <w:rFonts w:ascii="Republika" w:hAnsi="Republika" w:cs="Arial"/>
                              <w:color w:val="000000"/>
                              <w:sz w:val="16"/>
                              <w:szCs w:val="16"/>
                            </w:rPr>
                            <w:t xml:space="preserve">vropskega socialnega sklada.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15BCEC" id="Rectangle 386" o:spid="_x0000_s1027" style="position:absolute;margin-left:191.65pt;margin-top:4.2pt;width:130.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w+AAMAAFMGAAAOAAAAZHJzL2Uyb0RvYy54bWysVU2P0zAQvSPxHyzfs0naNF/aFG2bBiEt&#10;sGJBnN3EaSwSO9jupgvivzN2mm7LCgkBOVjjZDx+b+bN5PrVoWvRA5WKCZ5h/8rDiPJSVIzvMvzp&#10;Y+HEGClNeEVawWmGH6nCr5YvX1wPfUpnohFtRSWCIFylQ5/hRus+dV1VNrQj6kr0lMPHWsiOaNjK&#10;nVtJMkD0rnVnnhe6g5BVL0VJlYK3+fgRL238uqalfl/XimrUZhiwabtKu27N6i6vSbqTpG9YeYRB&#10;/gJFRxiHS0+hcqIJ2kv2LFTHSimUqPVVKTpX1DUrqeUAbHzvFzb3Demp5QLJUf0pTer/hS3fPdxJ&#10;xCqoHaSHkw5q9AGyRviupWgehyZDQ69ScLzv76ThqPpbUX5RiIt1A370RkoxNJRUgMs3/u7FAbNR&#10;cBRth7eigvhkr4VN1qGWnQkIaUAHW5PHU03oQaMSXvrhIpovAFsJ34J4EUULewVJp9O9VPo1FR0y&#10;RoYloLfRycOt0gYNSScXcxkXBWtbW3dqBQJeFsReU3nfVAOqmInje1EUzjHsQC6zyDMPaNlAgkpZ&#10;GxBNNml3oP9SS4yk0J+ZbmzxDB2bMrnbrluJHgjocFaEm9VmxNj2DRnfLuwFI141ulvsYsJldxeQ&#10;IUdH8CZbVm7fEy/ZxJs4cIJZuHECL8+dm2IdOGHhR4t8nq/Xuf/D3O0HacOqinKTjkn6fvBn0jo2&#10;4Sjak/iVaFllwj2jXNjnWLgzN/cSxkjxYOtxRsmfBd5qljhFGEdOUAQLJ4m82PH8ZJWEXpAEeXFJ&#10;6ZZx+u+U0JDhKIQpM5bwt+QSb7XYzJ+TI2nHQFOoZV2GY1Pe47wxvbLhldWgJqwd7bNcGPxPuQAB&#10;T5W2nWWaaWxKfdgexuY1t5tG24rqEVoNNGj7CSYzGI2Q3zAaYMplWH3dE0kxat9waFczEidDTsZ2&#10;Mggv4WiGNUajudbj6Nz3ku0aiOzb1HBxAy1dM9ttTyiAgdnA5LJcjlPWjMbzvfV6+hcsfwIAAP//&#10;AwBQSwMEFAAGAAgAAAAhAH+Dpn3eAAAACAEAAA8AAABkcnMvZG93bnJldi54bWxMj11Lw0AQRd8F&#10;/8Mygm92o4lpjNmUoCiCFLGt4OM0GZPofoTsto3/vtMnfTzcy50zxWIyWuxp9L2zCq5nEQiytWt6&#10;2yrYrJ+uMhA+oG1QO0sKfsnDojw/KzBv3MG+034VWsEj1ueooAthyKX0dUcG/cwNZDn7cqPBwDi2&#10;shnxwONGy5soSqXB3vKFDgd66Kj+We2Mgufvt8f5MnpJ5W31qT+cfl1WOFfq8mKq7kEEmsJfGU76&#10;rA4lO23dzjZeaAVxFsdcVZAlIDhPk4R5e+I7kGUh/z9QHgEAAP//AwBQSwECLQAUAAYACAAAACEA&#10;toM4kv4AAADhAQAAEwAAAAAAAAAAAAAAAAAAAAAAW0NvbnRlbnRfVHlwZXNdLnhtbFBLAQItABQA&#10;BgAIAAAAIQA4/SH/1gAAAJQBAAALAAAAAAAAAAAAAAAAAC8BAABfcmVscy8ucmVsc1BLAQItABQA&#10;BgAIAAAAIQCSwhw+AAMAAFMGAAAOAAAAAAAAAAAAAAAAAC4CAABkcnMvZTJvRG9jLnhtbFBLAQIt&#10;ABQABgAIAAAAIQB/g6Z93gAAAAgBAAAPAAAAAAAAAAAAAAAAAFoFAABkcnMvZG93bnJldi54bWxQ&#10;SwUGAAAAAAQABADzAAAAZQYAAAAA&#10;" filled="f" stroked="f" strokecolor="#90b5e3" strokeweight="6pt">
              <v:shadow on="t" type="perspective" color="#2f6ebe" opacity=".5" offset="6pt,6pt" matrix="66191f,,,66191f"/>
              <v:textbox inset="0,0,0,0">
                <w:txbxContent>
                  <w:p w:rsidR="00D06BF0" w:rsidRDefault="00FC0343" w:rsidP="009345D2">
                    <w:pPr>
                      <w:pStyle w:val="Brezrazmikov"/>
                      <w:rPr>
                        <w:rFonts w:ascii="Republika" w:hAnsi="Republika" w:cs="Arial"/>
                        <w:color w:val="000000"/>
                        <w:sz w:val="16"/>
                        <w:szCs w:val="16"/>
                      </w:rPr>
                    </w:pPr>
                    <w:r>
                      <w:rPr>
                        <w:rFonts w:ascii="Republika" w:hAnsi="Republika" w:cs="Arial"/>
                        <w:color w:val="000000"/>
                        <w:sz w:val="16"/>
                        <w:szCs w:val="16"/>
                      </w:rPr>
                      <w:t xml:space="preserve">Operacijo </w:t>
                    </w:r>
                    <w:r w:rsidRPr="00836979">
                      <w:rPr>
                        <w:rFonts w:ascii="Republika" w:hAnsi="Republika" w:cs="Arial"/>
                        <w:color w:val="000000"/>
                        <w:sz w:val="16"/>
                        <w:szCs w:val="16"/>
                      </w:rPr>
                      <w:t xml:space="preserve"> financira</w:t>
                    </w:r>
                    <w:r>
                      <w:rPr>
                        <w:rFonts w:ascii="Republika" w:hAnsi="Republika" w:cs="Arial"/>
                        <w:color w:val="000000"/>
                        <w:sz w:val="16"/>
                        <w:szCs w:val="16"/>
                      </w:rPr>
                      <w:t xml:space="preserve">ta Republika Slovenija </w:t>
                    </w:r>
                  </w:p>
                  <w:p w:rsidR="009345D2" w:rsidRPr="00836979" w:rsidRDefault="00FC0343" w:rsidP="009345D2">
                    <w:pPr>
                      <w:pStyle w:val="Brezrazmikov"/>
                      <w:rPr>
                        <w:rFonts w:ascii="Republika" w:hAnsi="Republika" w:cs="Arial"/>
                        <w:color w:val="000000"/>
                        <w:sz w:val="16"/>
                        <w:szCs w:val="16"/>
                      </w:rPr>
                    </w:pPr>
                    <w:r>
                      <w:rPr>
                        <w:rFonts w:ascii="Republika" w:hAnsi="Republika" w:cs="Arial"/>
                        <w:color w:val="000000"/>
                        <w:sz w:val="16"/>
                        <w:szCs w:val="16"/>
                      </w:rPr>
                      <w:t>in</w:t>
                    </w:r>
                    <w:r w:rsidRPr="00836979">
                      <w:rPr>
                        <w:rFonts w:ascii="Republika" w:hAnsi="Republika" w:cs="Arial"/>
                        <w:color w:val="000000"/>
                        <w:sz w:val="16"/>
                        <w:szCs w:val="16"/>
                      </w:rPr>
                      <w:t xml:space="preserve"> Evrop</w:t>
                    </w:r>
                    <w:r w:rsidRPr="00836979">
                      <w:rPr>
                        <w:rFonts w:ascii="Republika" w:hAnsi="Republika" w:cs="Arial"/>
                        <w:color w:val="000000"/>
                        <w:sz w:val="16"/>
                        <w:szCs w:val="16"/>
                      </w:rPr>
                      <w:t xml:space="preserve">ska unija iz </w:t>
                    </w:r>
                  </w:p>
                  <w:p w:rsidR="009345D2" w:rsidRPr="00836979" w:rsidRDefault="00FC0343" w:rsidP="009345D2">
                    <w:pPr>
                      <w:pStyle w:val="Brezrazmikov"/>
                      <w:rPr>
                        <w:rFonts w:ascii="Republika" w:hAnsi="Republika" w:cs="Arial"/>
                        <w:color w:val="000000"/>
                        <w:sz w:val="16"/>
                        <w:szCs w:val="16"/>
                      </w:rPr>
                    </w:pPr>
                    <w:r w:rsidRPr="00836979">
                      <w:rPr>
                        <w:rFonts w:ascii="Republika" w:hAnsi="Republika" w:cs="Arial"/>
                        <w:color w:val="000000"/>
                        <w:sz w:val="16"/>
                        <w:szCs w:val="16"/>
                      </w:rPr>
                      <w:t>E</w:t>
                    </w:r>
                    <w:r>
                      <w:rPr>
                        <w:rFonts w:ascii="Republika" w:hAnsi="Republika" w:cs="Arial"/>
                        <w:color w:val="000000"/>
                        <w:sz w:val="16"/>
                        <w:szCs w:val="16"/>
                      </w:rPr>
                      <w:t xml:space="preserve">vropskega socialnega sklada. </w:t>
                    </w:r>
                  </w:p>
                </w:txbxContent>
              </v:textbox>
              <w10:wrap type="tight"/>
            </v:rect>
          </w:pict>
        </mc:Fallback>
      </mc:AlternateContent>
    </w:r>
    <w:r>
      <w:tab/>
    </w:r>
    <w:r>
      <w:tab/>
    </w:r>
  </w:p>
  <w:p w:rsidR="009345D2" w:rsidRDefault="00C145D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5D0" w:rsidRDefault="00C145D0">
      <w:pPr>
        <w:spacing w:after="0" w:line="240" w:lineRule="auto"/>
      </w:pPr>
      <w:r>
        <w:separator/>
      </w:r>
    </w:p>
  </w:footnote>
  <w:footnote w:type="continuationSeparator" w:id="0">
    <w:p w:rsidR="00C145D0" w:rsidRDefault="00C14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5D2" w:rsidRDefault="00FC0343" w:rsidP="00B80960">
    <w:pPr>
      <w:pStyle w:val="Glava"/>
      <w:tabs>
        <w:tab w:val="left" w:pos="7797"/>
        <w:tab w:val="left" w:pos="8931"/>
      </w:tabs>
    </w:pPr>
    <w:r>
      <w:rPr>
        <w:noProof/>
        <w:lang w:eastAsia="sl-SI"/>
      </w:rPr>
      <mc:AlternateContent>
        <mc:Choice Requires="wps">
          <w:drawing>
            <wp:anchor distT="0" distB="0" distL="114300" distR="114300" simplePos="0" relativeHeight="251660288" behindDoc="0" locked="0" layoutInCell="1" allowOverlap="1" wp14:anchorId="6D63FB9C" wp14:editId="2FB871D4">
              <wp:simplePos x="0" y="0"/>
              <wp:positionH relativeFrom="column">
                <wp:posOffset>2557780</wp:posOffset>
              </wp:positionH>
              <wp:positionV relativeFrom="paragraph">
                <wp:posOffset>7620</wp:posOffset>
              </wp:positionV>
              <wp:extent cx="1352550" cy="552450"/>
              <wp:effectExtent l="0" t="0" r="0" b="0"/>
              <wp:wrapTight wrapText="bothSides">
                <wp:wrapPolygon edited="0">
                  <wp:start x="0" y="0"/>
                  <wp:lineTo x="0" y="21600"/>
                  <wp:lineTo x="21600" y="21600"/>
                  <wp:lineTo x="21600" y="0"/>
                </wp:wrapPolygon>
              </wp:wrapTight>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55245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345D2" w:rsidRPr="00B80960" w:rsidRDefault="00FC0343" w:rsidP="009345D2">
                          <w:pPr>
                            <w:pStyle w:val="Brezrazmikov"/>
                            <w:rPr>
                              <w:rFonts w:cs="Arial"/>
                              <w:color w:val="595959"/>
                              <w:sz w:val="16"/>
                              <w:szCs w:val="16"/>
                            </w:rPr>
                          </w:pPr>
                          <w:r w:rsidRPr="00B80960">
                            <w:rPr>
                              <w:rFonts w:cs="Arial"/>
                              <w:color w:val="595959"/>
                              <w:sz w:val="16"/>
                              <w:szCs w:val="16"/>
                            </w:rPr>
                            <w:t>Konzorcij Zahodne Slovenije:</w:t>
                          </w:r>
                        </w:p>
                        <w:p w:rsidR="009345D2" w:rsidRPr="00B80960" w:rsidRDefault="00FC0343" w:rsidP="009345D2">
                          <w:pPr>
                            <w:pStyle w:val="Brezrazmikov"/>
                            <w:rPr>
                              <w:rFonts w:cs="Arial"/>
                              <w:color w:val="595959"/>
                              <w:sz w:val="16"/>
                              <w:szCs w:val="16"/>
                            </w:rPr>
                          </w:pPr>
                          <w:r w:rsidRPr="00B80960">
                            <w:rPr>
                              <w:rFonts w:cs="Arial"/>
                              <w:color w:val="595959"/>
                              <w:sz w:val="16"/>
                              <w:szCs w:val="16"/>
                            </w:rPr>
                            <w:t>OŠ Jela Janežiča iz Škofje Loke</w:t>
                          </w:r>
                        </w:p>
                        <w:p w:rsidR="009345D2" w:rsidRPr="00B80960" w:rsidRDefault="00FC0343" w:rsidP="009345D2">
                          <w:pPr>
                            <w:pStyle w:val="Brezrazmikov"/>
                            <w:rPr>
                              <w:rFonts w:cs="Arial"/>
                              <w:color w:val="595959"/>
                              <w:sz w:val="16"/>
                              <w:szCs w:val="16"/>
                            </w:rPr>
                          </w:pPr>
                          <w:r w:rsidRPr="00B80960">
                            <w:rPr>
                              <w:rFonts w:cs="Arial"/>
                              <w:color w:val="595959"/>
                              <w:sz w:val="16"/>
                              <w:szCs w:val="16"/>
                            </w:rPr>
                            <w:t>OŠ Antona Janše Radovljica</w:t>
                          </w:r>
                        </w:p>
                        <w:p w:rsidR="009345D2" w:rsidRPr="00516AAE" w:rsidRDefault="00FC0343" w:rsidP="009345D2">
                          <w:pPr>
                            <w:pStyle w:val="Brezrazmikov"/>
                            <w:spacing w:after="40"/>
                            <w:rPr>
                              <w:rFonts w:ascii="Republika" w:hAnsi="Republika" w:cs="Arial"/>
                              <w:color w:val="595959"/>
                              <w:sz w:val="16"/>
                              <w:szCs w:val="16"/>
                            </w:rPr>
                          </w:pPr>
                          <w:r w:rsidRPr="00B80960">
                            <w:rPr>
                              <w:rFonts w:cs="Arial"/>
                              <w:color w:val="595959"/>
                              <w:sz w:val="16"/>
                              <w:szCs w:val="16"/>
                            </w:rPr>
                            <w:t>OŠ Poldeta Stražišarja</w:t>
                          </w:r>
                          <w:r w:rsidRPr="00516AAE">
                            <w:rPr>
                              <w:rFonts w:ascii="Republika" w:hAnsi="Republika" w:cs="Arial"/>
                              <w:color w:val="595959"/>
                              <w:sz w:val="16"/>
                              <w:szCs w:val="16"/>
                            </w:rPr>
                            <w:t xml:space="preserve"> Jesenice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63FB9C" id="Rectangle 3" o:spid="_x0000_s1026" style="position:absolute;margin-left:201.4pt;margin-top:.6pt;width:106.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ZK/QIAAEkGAAAOAAAAZHJzL2Uyb0RvYy54bWysVV1v0zAUfUfiP1h+z/LRJG2ipWhtGoQ0&#10;YGIgnt3EaSwSO9ju0oH471w7TdcyISEgD9G1c318zv3K9atD16IHKhUTPMP+lYcR5aWoGN9l+NPH&#10;wllgpDThFWkFpxl+pAq/Wr58cT30KQ1EI9qKSgQgXKVDn+FG6z51XVU2tCPqSvSUw8dayI5oWMqd&#10;W0kyAHrXuoHnxe4gZNVLUVKlYDcfP+Klxa9rWur3da2oRm2GgZu2b2nfW/N2l9ck3UnSN6w80iB/&#10;waIjjMOlJ6icaIL2kj2D6lgphRK1vipF54q6ZiW1GkCN7/2i5r4hPbVaIDiqP4VJ/T/Y8t3DnUSs&#10;yvAMI046SNEHCBrhu5aimQnP0KsUvO77O2kEqv5WlF8U4mLdgBe9kVIMDSUVkPKNv3txwCwUHEXb&#10;4a2oAJ3stbCROtSyM4AQA3SwCXk8JYQeNCph059FQRRB3kr4FkVBCLa5gqTT6V4q/ZqKDhkjwxK4&#10;W3TycKv06Dq5mMu4KFjbwj5Jqa0O8LIk9prK+6YaUMUMju/N5zFEpGJQK8HcMw8UsqEEabI2MJps&#10;0u6g+EstMZJCf2a6sZkzcgy4krvtupXogUARBkW8WW1Gjm3fkHE3sheMfI/uVqaYeNnVBWWI0ZG8&#10;iZatte+Jl2wWm0XohEG8cUIvz52bYh06ceHPo3yWr9e5/8Pc7Ydpw6qKchOOqe798M/q6tiBY8We&#10;Kl+JllUG7pnkwj7HxJ25uZc0RokHm48zSX4QeqsgcYp4MXfCIoycZO4tHM9PVknshUmYF5eSbhmn&#10;/y4JDRmexzBixhT+VlziraKNbRSoyjNxJO0Y1BRqWZfhhUnvcdiYXtnwytagJqwd7bNYGP5PsQDU&#10;KdO2s0wzjU2pD9sDoJgO24rqEXoMis82EsxjMBohv2E0wGzLsPq6J5Ji1L7h0KdmEE6GnIztZBBe&#10;wtEMa4xGc63HgbnvJds1gOzbmHBxA71cM9tmTyyAulnAvLIijrPVDMTztfV6+gMsfwIAAP//AwBQ&#10;SwMEFAAGAAgAAAAhAO/ewNveAAAACAEAAA8AAABkcnMvZG93bnJldi54bWxMj0FLw0AQhe+C/2EZ&#10;wZvdNNg0xGxKUBRBSrFa6HGaXZPo7mzIbtv47x1Penx8w3vflKvJWXEyY+g9KZjPEhCGGq97ahW8&#10;vz3e5CBCRNJoPRkF3ybAqrq8KLHQ/kyv5rSNreASCgUq6GIcCilD0xmHYeYHQ8w+/OgwchxbqUc8&#10;c7mzMk2STDrsiRc6HMx9Z5qv7dEpePrcPCzXyXMmF/Xe7rx9Wde4VOr6aqrvQEQzxb9j+NVndajY&#10;6eCPpIOwCm6TlNUjgxQE82y+4HxQkOcpyKqU/x+ofgAAAP//AwBQSwECLQAUAAYACAAAACEAtoM4&#10;kv4AAADhAQAAEwAAAAAAAAAAAAAAAAAAAAAAW0NvbnRlbnRfVHlwZXNdLnhtbFBLAQItABQABgAI&#10;AAAAIQA4/SH/1gAAAJQBAAALAAAAAAAAAAAAAAAAAC8BAABfcmVscy8ucmVsc1BLAQItABQABgAI&#10;AAAAIQCXKFZK/QIAAEkGAAAOAAAAAAAAAAAAAAAAAC4CAABkcnMvZTJvRG9jLnhtbFBLAQItABQA&#10;BgAIAAAAIQDv3sDb3gAAAAgBAAAPAAAAAAAAAAAAAAAAAFcFAABkcnMvZG93bnJldi54bWxQSwUG&#10;AAAAAAQABADzAAAAYgYAAAAA&#10;" filled="f" stroked="f" strokecolor="#90b5e3" strokeweight="6pt">
              <v:shadow on="t" type="perspective" color="#2f6ebe" opacity=".5" offset="6pt,6pt" matrix="66191f,,,66191f"/>
              <v:textbox inset="0,0,0,0">
                <w:txbxContent>
                  <w:p w:rsidR="009345D2" w:rsidRPr="00B80960" w:rsidRDefault="00FC0343" w:rsidP="009345D2">
                    <w:pPr>
                      <w:pStyle w:val="Brezrazmikov"/>
                      <w:rPr>
                        <w:rFonts w:cs="Arial"/>
                        <w:color w:val="595959"/>
                        <w:sz w:val="16"/>
                        <w:szCs w:val="16"/>
                      </w:rPr>
                    </w:pPr>
                    <w:r w:rsidRPr="00B80960">
                      <w:rPr>
                        <w:rFonts w:cs="Arial"/>
                        <w:color w:val="595959"/>
                        <w:sz w:val="16"/>
                        <w:szCs w:val="16"/>
                      </w:rPr>
                      <w:t>Konzorcij Zahodne Slovenije:</w:t>
                    </w:r>
                  </w:p>
                  <w:p w:rsidR="009345D2" w:rsidRPr="00B80960" w:rsidRDefault="00FC0343" w:rsidP="009345D2">
                    <w:pPr>
                      <w:pStyle w:val="Brezrazmikov"/>
                      <w:rPr>
                        <w:rFonts w:cs="Arial"/>
                        <w:color w:val="595959"/>
                        <w:sz w:val="16"/>
                        <w:szCs w:val="16"/>
                      </w:rPr>
                    </w:pPr>
                    <w:r w:rsidRPr="00B80960">
                      <w:rPr>
                        <w:rFonts w:cs="Arial"/>
                        <w:color w:val="595959"/>
                        <w:sz w:val="16"/>
                        <w:szCs w:val="16"/>
                      </w:rPr>
                      <w:t>OŠ Jela Janežiča iz Škofje Loke</w:t>
                    </w:r>
                  </w:p>
                  <w:p w:rsidR="009345D2" w:rsidRPr="00B80960" w:rsidRDefault="00FC0343" w:rsidP="009345D2">
                    <w:pPr>
                      <w:pStyle w:val="Brezrazmikov"/>
                      <w:rPr>
                        <w:rFonts w:cs="Arial"/>
                        <w:color w:val="595959"/>
                        <w:sz w:val="16"/>
                        <w:szCs w:val="16"/>
                      </w:rPr>
                    </w:pPr>
                    <w:r w:rsidRPr="00B80960">
                      <w:rPr>
                        <w:rFonts w:cs="Arial"/>
                        <w:color w:val="595959"/>
                        <w:sz w:val="16"/>
                        <w:szCs w:val="16"/>
                      </w:rPr>
                      <w:t>OŠ Antona Janše Radovljica</w:t>
                    </w:r>
                  </w:p>
                  <w:p w:rsidR="009345D2" w:rsidRPr="00516AAE" w:rsidRDefault="00FC0343" w:rsidP="009345D2">
                    <w:pPr>
                      <w:pStyle w:val="Brezrazmikov"/>
                      <w:spacing w:after="40"/>
                      <w:rPr>
                        <w:rFonts w:ascii="Republika" w:hAnsi="Republika" w:cs="Arial"/>
                        <w:color w:val="595959"/>
                        <w:sz w:val="16"/>
                        <w:szCs w:val="16"/>
                      </w:rPr>
                    </w:pPr>
                    <w:r w:rsidRPr="00B80960">
                      <w:rPr>
                        <w:rFonts w:cs="Arial"/>
                        <w:color w:val="595959"/>
                        <w:sz w:val="16"/>
                        <w:szCs w:val="16"/>
                      </w:rPr>
                      <w:t>OŠ Poldeta Stražišarja</w:t>
                    </w:r>
                    <w:r w:rsidRPr="00516AAE">
                      <w:rPr>
                        <w:rFonts w:ascii="Republika" w:hAnsi="Republika" w:cs="Arial"/>
                        <w:color w:val="595959"/>
                        <w:sz w:val="16"/>
                        <w:szCs w:val="16"/>
                      </w:rPr>
                      <w:t xml:space="preserve"> Jesenice</w:t>
                    </w:r>
                  </w:p>
                </w:txbxContent>
              </v:textbox>
              <w10:wrap type="tight"/>
            </v:rect>
          </w:pict>
        </mc:Fallback>
      </mc:AlternateContent>
    </w:r>
    <w:r>
      <w:rPr>
        <w:noProof/>
        <w:lang w:eastAsia="sl-SI"/>
      </w:rPr>
      <w:drawing>
        <wp:anchor distT="0" distB="0" distL="114300" distR="114300" simplePos="0" relativeHeight="251663360" behindDoc="0" locked="0" layoutInCell="1" allowOverlap="1" wp14:anchorId="51F3AA0E" wp14:editId="0BCFC556">
          <wp:simplePos x="0" y="0"/>
          <wp:positionH relativeFrom="margin">
            <wp:posOffset>4960620</wp:posOffset>
          </wp:positionH>
          <wp:positionV relativeFrom="paragraph">
            <wp:posOffset>-30480</wp:posOffset>
          </wp:positionV>
          <wp:extent cx="685800" cy="692785"/>
          <wp:effectExtent l="0" t="0" r="0" b="0"/>
          <wp:wrapSquare wrapText="bothSides"/>
          <wp:docPr id="12" name="Slika 1" descr="logo_mik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ik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sl-SI"/>
      </w:rPr>
      <w:drawing>
        <wp:anchor distT="0" distB="0" distL="114300" distR="114300" simplePos="0" relativeHeight="251659264" behindDoc="0" locked="0" layoutInCell="1" allowOverlap="1" wp14:anchorId="3CD23D73" wp14:editId="688C2A02">
          <wp:simplePos x="0" y="0"/>
          <wp:positionH relativeFrom="column">
            <wp:posOffset>19685</wp:posOffset>
          </wp:positionH>
          <wp:positionV relativeFrom="paragraph">
            <wp:posOffset>57150</wp:posOffset>
          </wp:positionV>
          <wp:extent cx="1757680" cy="5143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PI logoti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57680" cy="514350"/>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9345D2" w:rsidRDefault="00C145D0" w:rsidP="009345D2">
    <w:pPr>
      <w:pStyle w:val="Glava"/>
    </w:pPr>
  </w:p>
  <w:p w:rsidR="009345D2" w:rsidRDefault="00C145D0" w:rsidP="009345D2">
    <w:pPr>
      <w:pStyle w:val="Glava"/>
    </w:pPr>
  </w:p>
  <w:p w:rsidR="0065676C" w:rsidRDefault="00FC0343" w:rsidP="0065676C">
    <w:pPr>
      <w:pStyle w:val="Glava"/>
      <w:jc w:val="center"/>
      <w:rPr>
        <w:rFonts w:ascii="Calibri" w:hAnsi="Calibri" w:cs="Calibri"/>
        <w:b/>
        <w:sz w:val="16"/>
        <w:szCs w:val="16"/>
      </w:rPr>
    </w:pPr>
    <w:r>
      <w:rPr>
        <w:rFonts w:ascii="Calibri" w:hAnsi="Calibri" w:cs="Calibri"/>
        <w:b/>
        <w:sz w:val="16"/>
        <w:szCs w:val="16"/>
      </w:rPr>
      <w:t xml:space="preserve">                                          </w:t>
    </w:r>
  </w:p>
  <w:p w:rsidR="00DD08F5" w:rsidRDefault="00FC0343" w:rsidP="00DD08F5">
    <w:pPr>
      <w:pStyle w:val="Glava"/>
      <w:jc w:val="center"/>
      <w:rPr>
        <w:rFonts w:ascii="Calibri" w:hAnsi="Calibri" w:cs="Calibri"/>
        <w:b/>
        <w:sz w:val="16"/>
        <w:szCs w:val="16"/>
      </w:rPr>
    </w:pPr>
    <w:r>
      <w:rPr>
        <w:rFonts w:ascii="Calibri" w:hAnsi="Calibri" w:cs="Calibri"/>
        <w:b/>
        <w:sz w:val="16"/>
        <w:szCs w:val="16"/>
      </w:rPr>
      <w:t xml:space="preserve">                                                                                                                                                                                        </w:t>
    </w:r>
  </w:p>
  <w:p w:rsidR="00DD08F5" w:rsidRDefault="00FC0343" w:rsidP="00DD08F5">
    <w:pPr>
      <w:pStyle w:val="Glava"/>
      <w:jc w:val="center"/>
      <w:rPr>
        <w:rFonts w:ascii="Calibri" w:hAnsi="Calibri" w:cs="Calibri"/>
        <w:b/>
        <w:sz w:val="16"/>
        <w:szCs w:val="16"/>
      </w:rPr>
    </w:pPr>
    <w:r>
      <w:rPr>
        <w:rFonts w:ascii="Calibri" w:hAnsi="Calibri" w:cs="Calibri"/>
        <w:b/>
        <w:sz w:val="16"/>
        <w:szCs w:val="16"/>
      </w:rPr>
      <w:tab/>
    </w:r>
    <w:r>
      <w:rPr>
        <w:rFonts w:ascii="Calibri" w:hAnsi="Calibri" w:cs="Calibri"/>
        <w:b/>
        <w:sz w:val="16"/>
        <w:szCs w:val="16"/>
      </w:rPr>
      <w:tab/>
      <w:t xml:space="preserve">                                                                 OŠ </w:t>
    </w:r>
    <w:r w:rsidRPr="00AA7DBB">
      <w:rPr>
        <w:rFonts w:ascii="Calibri" w:hAnsi="Calibri" w:cs="Calibri"/>
        <w:b/>
        <w:sz w:val="16"/>
        <w:szCs w:val="16"/>
      </w:rPr>
      <w:t>Poldeta Stražišarja</w:t>
    </w:r>
  </w:p>
  <w:p w:rsidR="009345D2" w:rsidRPr="00B80960" w:rsidRDefault="00FC0343" w:rsidP="00B80960">
    <w:pPr>
      <w:pStyle w:val="Glava"/>
      <w:jc w:val="center"/>
      <w:rPr>
        <w:rFonts w:ascii="Calibri" w:hAnsi="Calibri" w:cs="Calibri"/>
        <w:b/>
        <w:sz w:val="16"/>
        <w:szCs w:val="16"/>
      </w:rPr>
    </w:pPr>
    <w:r>
      <w:rPr>
        <w:rFonts w:ascii="Calibri" w:hAnsi="Calibri" w:cs="Calibri"/>
        <w:b/>
        <w:sz w:val="16"/>
        <w:szCs w:val="16"/>
      </w:rPr>
      <w:tab/>
      <w:t xml:space="preserve">                                                                                                                                                                                            </w:t>
    </w:r>
    <w:r w:rsidRPr="00AA7DBB">
      <w:rPr>
        <w:rFonts w:ascii="Calibri" w:hAnsi="Calibri" w:cs="Calibri"/>
        <w:b/>
        <w:sz w:val="16"/>
        <w:szCs w:val="16"/>
      </w:rPr>
      <w:t>Jesenice</w:t>
    </w:r>
  </w:p>
  <w:p w:rsidR="009345D2" w:rsidRDefault="00C145D0">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D31"/>
    <w:rsid w:val="00025724"/>
    <w:rsid w:val="0061102C"/>
    <w:rsid w:val="00620FE9"/>
    <w:rsid w:val="007A4CFE"/>
    <w:rsid w:val="00A24508"/>
    <w:rsid w:val="00B70D31"/>
    <w:rsid w:val="00C145D0"/>
    <w:rsid w:val="00FC03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EC3DF2-1E04-4C7B-A45F-605C09FB3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70D3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70D31"/>
    <w:pPr>
      <w:tabs>
        <w:tab w:val="center" w:pos="4536"/>
        <w:tab w:val="right" w:pos="9072"/>
      </w:tabs>
      <w:spacing w:after="0" w:line="240" w:lineRule="auto"/>
    </w:pPr>
  </w:style>
  <w:style w:type="character" w:customStyle="1" w:styleId="GlavaZnak">
    <w:name w:val="Glava Znak"/>
    <w:basedOn w:val="Privzetapisavaodstavka"/>
    <w:link w:val="Glava"/>
    <w:uiPriority w:val="99"/>
    <w:rsid w:val="00B70D31"/>
  </w:style>
  <w:style w:type="paragraph" w:styleId="Noga">
    <w:name w:val="footer"/>
    <w:basedOn w:val="Navaden"/>
    <w:link w:val="NogaZnak"/>
    <w:uiPriority w:val="99"/>
    <w:unhideWhenUsed/>
    <w:rsid w:val="00B70D31"/>
    <w:pPr>
      <w:tabs>
        <w:tab w:val="center" w:pos="4536"/>
        <w:tab w:val="right" w:pos="9072"/>
      </w:tabs>
      <w:spacing w:after="0" w:line="240" w:lineRule="auto"/>
    </w:pPr>
  </w:style>
  <w:style w:type="character" w:customStyle="1" w:styleId="NogaZnak">
    <w:name w:val="Noga Znak"/>
    <w:basedOn w:val="Privzetapisavaodstavka"/>
    <w:link w:val="Noga"/>
    <w:uiPriority w:val="99"/>
    <w:rsid w:val="00B70D31"/>
  </w:style>
  <w:style w:type="paragraph" w:styleId="Brezrazmikov">
    <w:name w:val="No Spacing"/>
    <w:link w:val="BrezrazmikovZnak"/>
    <w:uiPriority w:val="1"/>
    <w:qFormat/>
    <w:rsid w:val="00B70D31"/>
    <w:pPr>
      <w:spacing w:after="0" w:line="240" w:lineRule="auto"/>
    </w:pPr>
  </w:style>
  <w:style w:type="character" w:customStyle="1" w:styleId="BrezrazmikovZnak">
    <w:name w:val="Brez razmikov Znak"/>
    <w:link w:val="Brezrazmikov"/>
    <w:uiPriority w:val="1"/>
    <w:rsid w:val="00B70D31"/>
  </w:style>
  <w:style w:type="character" w:styleId="Hiperpovezava">
    <w:name w:val="Hyperlink"/>
    <w:basedOn w:val="Privzetapisavaodstavka"/>
    <w:uiPriority w:val="99"/>
    <w:unhideWhenUsed/>
    <w:rsid w:val="00B70D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zrss.si/objava/za-ucitelje-izvajalce-dodatne-strokovne-pomoci"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1153</Words>
  <Characters>6573</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OŠ Poldeta Stražišarja</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Zbornica</dc:creator>
  <cp:keywords/>
  <dc:description/>
  <cp:lastModifiedBy>Zbornica4</cp:lastModifiedBy>
  <cp:revision>2</cp:revision>
  <dcterms:created xsi:type="dcterms:W3CDTF">2020-06-08T08:47:00Z</dcterms:created>
  <dcterms:modified xsi:type="dcterms:W3CDTF">2020-06-08T08:47:00Z</dcterms:modified>
</cp:coreProperties>
</file>